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D2" w:rsidRPr="002B1ECE" w:rsidRDefault="00D877D2" w:rsidP="00D877D2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 w:rsidRPr="002B1ECE">
        <w:rPr>
          <w:b/>
          <w:noProof/>
          <w:sz w:val="28"/>
          <w:szCs w:val="28"/>
        </w:rPr>
        <w:drawing>
          <wp:inline distT="0" distB="0" distL="0" distR="0" wp14:anchorId="2515D855" wp14:editId="52190BD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D2" w:rsidRPr="002B1ECE" w:rsidRDefault="00D877D2" w:rsidP="00D877D2">
      <w:pPr>
        <w:jc w:val="center"/>
        <w:rPr>
          <w:b/>
          <w:bCs/>
          <w:sz w:val="28"/>
          <w:szCs w:val="28"/>
        </w:rPr>
      </w:pPr>
      <w:r w:rsidRPr="002B1ECE">
        <w:rPr>
          <w:b/>
          <w:bCs/>
          <w:sz w:val="28"/>
          <w:szCs w:val="28"/>
        </w:rPr>
        <w:t>АДМИНИСТРАЦИЯ ГОРОДА КЕДРОВОГО</w:t>
      </w:r>
    </w:p>
    <w:p w:rsidR="00D877D2" w:rsidRPr="002B1ECE" w:rsidRDefault="00D877D2" w:rsidP="00D877D2">
      <w:pPr>
        <w:jc w:val="center"/>
        <w:rPr>
          <w:b/>
          <w:bCs/>
          <w:sz w:val="28"/>
          <w:szCs w:val="28"/>
        </w:rPr>
      </w:pPr>
    </w:p>
    <w:p w:rsidR="00D877D2" w:rsidRPr="002B1ECE" w:rsidRDefault="00D877D2" w:rsidP="00D877D2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36"/>
          <w:szCs w:val="36"/>
        </w:rPr>
      </w:pPr>
      <w:r w:rsidRPr="002B1ECE">
        <w:rPr>
          <w:b/>
          <w:bCs/>
          <w:sz w:val="36"/>
          <w:szCs w:val="36"/>
        </w:rPr>
        <w:t>ПОСТАНОВЛЕНИЕ</w:t>
      </w:r>
    </w:p>
    <w:p w:rsidR="00D877D2" w:rsidRPr="002B1ECE" w:rsidRDefault="00D877D2" w:rsidP="00D877D2"/>
    <w:p w:rsidR="00D877D2" w:rsidRPr="002B1ECE" w:rsidRDefault="00346DE6" w:rsidP="00D877D2">
      <w:pPr>
        <w:jc w:val="both"/>
        <w:outlineLvl w:val="4"/>
        <w:rPr>
          <w:bCs/>
        </w:rPr>
      </w:pPr>
      <w:r>
        <w:rPr>
          <w:bCs/>
        </w:rPr>
        <w:t xml:space="preserve">28 </w:t>
      </w:r>
      <w:r w:rsidRPr="00346DE6">
        <w:rPr>
          <w:bCs/>
          <w:u w:val="single"/>
        </w:rPr>
        <w:t>сентября</w:t>
      </w:r>
      <w:r>
        <w:rPr>
          <w:bCs/>
        </w:rPr>
        <w:t xml:space="preserve"> </w:t>
      </w:r>
      <w:r w:rsidR="00D877D2" w:rsidRPr="002B1ECE">
        <w:rPr>
          <w:bCs/>
        </w:rPr>
        <w:t xml:space="preserve">2021 г.                </w:t>
      </w:r>
      <w:r>
        <w:rPr>
          <w:bCs/>
        </w:rPr>
        <w:t xml:space="preserve">                       </w:t>
      </w:r>
      <w:r w:rsidR="00D877D2" w:rsidRPr="002B1ECE">
        <w:rPr>
          <w:bCs/>
        </w:rPr>
        <w:t xml:space="preserve">                                                                                № </w:t>
      </w:r>
      <w:r>
        <w:rPr>
          <w:bCs/>
          <w:u w:val="single"/>
        </w:rPr>
        <w:t>229</w:t>
      </w:r>
    </w:p>
    <w:p w:rsidR="00D877D2" w:rsidRPr="002B1ECE" w:rsidRDefault="00D877D2" w:rsidP="00D877D2">
      <w:pPr>
        <w:outlineLvl w:val="4"/>
        <w:rPr>
          <w:bCs/>
        </w:rPr>
      </w:pPr>
    </w:p>
    <w:p w:rsidR="00D877D2" w:rsidRPr="002B1ECE" w:rsidRDefault="00D877D2" w:rsidP="00D877D2">
      <w:pPr>
        <w:jc w:val="center"/>
        <w:outlineLvl w:val="4"/>
        <w:rPr>
          <w:b/>
          <w:bCs/>
        </w:rPr>
      </w:pPr>
      <w:r w:rsidRPr="002B1ECE">
        <w:rPr>
          <w:b/>
          <w:bCs/>
        </w:rPr>
        <w:t>Томская область</w:t>
      </w:r>
    </w:p>
    <w:p w:rsidR="00D877D2" w:rsidRPr="002B1ECE" w:rsidRDefault="00D877D2" w:rsidP="00D877D2">
      <w:pPr>
        <w:jc w:val="center"/>
        <w:rPr>
          <w:b/>
          <w:bCs/>
        </w:rPr>
      </w:pPr>
      <w:r w:rsidRPr="002B1ECE">
        <w:rPr>
          <w:b/>
          <w:bCs/>
        </w:rPr>
        <w:t>г. Кедровый</w:t>
      </w:r>
    </w:p>
    <w:p w:rsidR="00D877D2" w:rsidRPr="002B1ECE" w:rsidRDefault="00D877D2" w:rsidP="00D877D2">
      <w:pPr>
        <w:jc w:val="center"/>
        <w:rPr>
          <w:b/>
          <w:bCs/>
        </w:rPr>
      </w:pPr>
    </w:p>
    <w:p w:rsidR="00D877D2" w:rsidRPr="002B1ECE" w:rsidRDefault="00D877D2" w:rsidP="00D877D2">
      <w:pPr>
        <w:jc w:val="center"/>
      </w:pPr>
      <w:r w:rsidRPr="002B1ECE">
        <w:t>О признании утратившими силу отдельных постановлений Администрации города Кедрового в сфере осуществления муниципального контроля</w:t>
      </w:r>
    </w:p>
    <w:p w:rsidR="00D877D2" w:rsidRPr="002B1ECE" w:rsidRDefault="00D877D2" w:rsidP="00D877D2"/>
    <w:p w:rsidR="00D877D2" w:rsidRPr="002B1ECE" w:rsidRDefault="00D877D2" w:rsidP="00F55797">
      <w:pPr>
        <w:ind w:firstLine="709"/>
        <w:jc w:val="both"/>
      </w:pPr>
      <w:r w:rsidRPr="002B1ECE">
        <w:t>В соответствии со статьей 48 Федеральный закон от 6 октября 2003 года № 131-ФЗ «Об общих принципах организации местного самоуправления в Российской Федерации»</w:t>
      </w:r>
    </w:p>
    <w:p w:rsidR="00F55797" w:rsidRPr="002B1ECE" w:rsidRDefault="00F55797" w:rsidP="00E70AF9">
      <w:pPr>
        <w:jc w:val="center"/>
      </w:pPr>
    </w:p>
    <w:p w:rsidR="00D877D2" w:rsidRPr="002B1ECE" w:rsidRDefault="00D877D2" w:rsidP="00E70AF9">
      <w:pPr>
        <w:jc w:val="center"/>
      </w:pPr>
      <w:r w:rsidRPr="002B1ECE">
        <w:t>ПОСТАНОВЛЯЕТ:</w:t>
      </w:r>
    </w:p>
    <w:p w:rsidR="00D877D2" w:rsidRPr="002B1ECE" w:rsidRDefault="00D877D2" w:rsidP="00E70AF9">
      <w:pPr>
        <w:jc w:val="center"/>
      </w:pPr>
    </w:p>
    <w:p w:rsidR="00F55797" w:rsidRPr="002B1ECE" w:rsidRDefault="00F55797" w:rsidP="00683DB5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B1ECE">
        <w:t>Признать утратившими силу отдельные постановления Администрации города Кедрового в сфере осуществления муниципального контроля: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30.0</w:t>
      </w:r>
      <w:r w:rsidR="00A60E8F">
        <w:t>7</w:t>
      </w:r>
      <w:r w:rsidRPr="002B1ECE">
        <w:t>.2012 № 486 «Об утверждении Порядка организации и осуществления контроля за обеспечением сохранности автомобильных дорог общего пользования местного значения муниципального образования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25.06.2014 № 323 «О внесении изменений в постановление администрации города Кедрового от 30.0</w:t>
      </w:r>
      <w:r w:rsidR="00A60E8F">
        <w:t>7</w:t>
      </w:r>
      <w:r w:rsidRPr="002B1ECE">
        <w:t>.2012 № 486 «Об утверждении Порядка организации и осуществления контроля за обеспечением сохранности автомобильных дорог общего пользования местного значения муниципального образования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15.10.2014 № 604 «О внесении изменений в постановление администрации города Кедрового от 30.0</w:t>
      </w:r>
      <w:r w:rsidR="00A60E8F">
        <w:t>7</w:t>
      </w:r>
      <w:r w:rsidRPr="002B1ECE">
        <w:t>.2012 № 486 «Об утверждении Порядка организации и осуществления контроля за обеспечением сохранности автомобильных дорог общего пользования местного значения муниципального образования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25.10.2017 № 459 «О внесении изменений в постановление администрации города Кедрового от 30.0</w:t>
      </w:r>
      <w:r w:rsidR="00A60E8F">
        <w:t>7</w:t>
      </w:r>
      <w:r w:rsidRPr="002B1ECE">
        <w:t>.2012 № 486 «Об утверждении Порядка организации и осуществления контроля за обеспечением сохранности автомобильных дорог общего пользования местного значения муниципального образования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06.11.2019 № 376 «О внесении изменений в постановление администрации города Кедрового от 30.0</w:t>
      </w:r>
      <w:r w:rsidR="00A60E8F">
        <w:t>7</w:t>
      </w:r>
      <w:bookmarkStart w:id="0" w:name="_GoBack"/>
      <w:bookmarkEnd w:id="0"/>
      <w:r w:rsidRPr="002B1ECE">
        <w:t>.2012 № 486 «Об утверждении Порядка организации и осуществления контроля за обеспечением сохранности автомобильных дорог общего пользования местного значения муниципального образования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25.12.2013 № 698 «Об утверждении Порядка осуществления муниципального жилищного контроля на территории муниципального образования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30.05.2014 № 251 «О внесении изменений в постановление администрации города Кедрового от</w:t>
      </w:r>
      <w:r w:rsidR="0067403C" w:rsidRPr="002B1ECE">
        <w:t xml:space="preserve"> </w:t>
      </w:r>
      <w:r w:rsidRPr="002B1ECE">
        <w:t>25.12.2013</w:t>
      </w:r>
      <w:r w:rsidR="0067403C" w:rsidRPr="002B1ECE">
        <w:t xml:space="preserve"> </w:t>
      </w:r>
      <w:r w:rsidRPr="002B1ECE">
        <w:t>№ 698 «Об утверждении Порядка осуществления муниципального жилищного контроля на территории муниципального образования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14.11.2014 № 663 «О внесении изменений в постановление администрации города Кедрового от</w:t>
      </w:r>
      <w:r w:rsidR="006A1049" w:rsidRPr="002B1ECE">
        <w:t xml:space="preserve"> </w:t>
      </w:r>
      <w:r w:rsidRPr="002B1ECE">
        <w:t>25.12.2013</w:t>
      </w:r>
      <w:r w:rsidR="006A1049" w:rsidRPr="002B1ECE">
        <w:t xml:space="preserve"> </w:t>
      </w:r>
      <w:r w:rsidRPr="002B1ECE">
        <w:t>№ 698 «Об утверждении Порядка осуществления муниципального жилищного контроля на территории муниципального образования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lastRenderedPageBreak/>
        <w:t>от 28.08.2019 № 281 «О внесении изменений в постановление администрации города Кедрового от</w:t>
      </w:r>
      <w:r w:rsidR="006A1049" w:rsidRPr="002B1ECE">
        <w:t xml:space="preserve"> </w:t>
      </w:r>
      <w:r w:rsidRPr="002B1ECE">
        <w:t>25.12.2013</w:t>
      </w:r>
      <w:r w:rsidR="006A1049" w:rsidRPr="002B1ECE">
        <w:t xml:space="preserve"> </w:t>
      </w:r>
      <w:r w:rsidRPr="002B1ECE">
        <w:t>№ 698 «Об утверждении Порядка осуществления муниципального жилищного контроля на территории муниципального образования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26.05.2020 № 195 «О внесении изменений в постановление администрации города Кедрового от</w:t>
      </w:r>
      <w:r w:rsidR="006A1049" w:rsidRPr="002B1ECE">
        <w:t xml:space="preserve"> </w:t>
      </w:r>
      <w:r w:rsidRPr="002B1ECE">
        <w:t>25.12.2013</w:t>
      </w:r>
      <w:r w:rsidR="006A1049" w:rsidRPr="002B1ECE">
        <w:t xml:space="preserve"> </w:t>
      </w:r>
      <w:r w:rsidRPr="002B1ECE">
        <w:t>№ 698 «Об утверждении Порядка осуществления муниципального жилищного контроля на территории муниципального образования «Город Кедровый»;</w:t>
      </w:r>
    </w:p>
    <w:p w:rsidR="00277C2A" w:rsidRPr="002B1ECE" w:rsidRDefault="00277C2A" w:rsidP="00277C2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20.03.2014 № 92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Кедровый»;</w:t>
      </w:r>
    </w:p>
    <w:p w:rsidR="00277C2A" w:rsidRPr="002B1ECE" w:rsidRDefault="00277C2A" w:rsidP="00277C2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04.12.2014 № 718 «О внесении изменений в постановление администрации города Кедрового от 20.03.2014 № 92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Кедровый»;</w:t>
      </w:r>
    </w:p>
    <w:p w:rsidR="00277C2A" w:rsidRPr="002B1ECE" w:rsidRDefault="00277C2A" w:rsidP="00277C2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15.12.2015 № 566 «О внесении изменений в постановление администрации города Кедрового от 20.03.2014 № 92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Кедровый»;</w:t>
      </w:r>
    </w:p>
    <w:p w:rsidR="00277C2A" w:rsidRPr="002B1ECE" w:rsidRDefault="00277C2A" w:rsidP="00277C2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12.02.2016 № 41 «О внесении изменений в постановление администрации города Кедрового от20.03.2014 № 92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Кедровый»;</w:t>
      </w:r>
    </w:p>
    <w:p w:rsidR="00277C2A" w:rsidRPr="002B1ECE" w:rsidRDefault="00277C2A" w:rsidP="00277C2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26.07.2016 № 416 «О внесении изменений в постановление администрации города Кедрового от 20.03.2014 № 92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Кедровый»;</w:t>
      </w:r>
    </w:p>
    <w:p w:rsidR="00277C2A" w:rsidRPr="002B1ECE" w:rsidRDefault="00277C2A" w:rsidP="00277C2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18.08.2016 № 467 «О внесении дополнений в постановление администрации города Кедрового от 26.07.2016 № 416 «О внесении изменений в постановление администрации города Кедрового от 20.03.2014 № 92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Кедровый»;</w:t>
      </w:r>
    </w:p>
    <w:p w:rsidR="00277C2A" w:rsidRPr="002B1ECE" w:rsidRDefault="00277C2A" w:rsidP="00277C2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17.10.2017 № 452 «О внесении изменений в постановление администрации города Кедрового от 20.03.2014 № 92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Кедровый»;</w:t>
      </w:r>
    </w:p>
    <w:p w:rsidR="00277C2A" w:rsidRPr="002B1ECE" w:rsidRDefault="00277C2A" w:rsidP="00277C2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19.12.2017 № 559 «О внесении изменений в постановление администрации города Кедрового от 20.03.2014 № 92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Кедровый»;</w:t>
      </w:r>
    </w:p>
    <w:p w:rsidR="00277C2A" w:rsidRPr="002B1ECE" w:rsidRDefault="00277C2A" w:rsidP="00277C2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28.08.2019 № 280 «О внесении изменений в постановление администрации города Кедрового от 20.03.2014 № 92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Кедровый»;</w:t>
      </w:r>
    </w:p>
    <w:p w:rsidR="00277C2A" w:rsidRPr="002B1ECE" w:rsidRDefault="00277C2A" w:rsidP="00277C2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25.05.2020 № 194 «О внесении изменений в постановление администрации города Кедрового от 20.03.2014 № 92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08.0</w:t>
      </w:r>
      <w:r w:rsidR="00646DFD" w:rsidRPr="002B1ECE">
        <w:t>5</w:t>
      </w:r>
      <w:r w:rsidRPr="002B1ECE">
        <w:t>.2014 № 213 «Об утверждении административного регламента по осуществлению муниципального земельного контроля»;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08.10.2014 № 567</w:t>
      </w:r>
      <w:r w:rsidR="006A1049" w:rsidRPr="002B1ECE">
        <w:t xml:space="preserve"> </w:t>
      </w:r>
      <w:r w:rsidRPr="002B1ECE">
        <w:t>«О внесении изменений в постановление администрации города Кедрового от 08.03.2014</w:t>
      </w:r>
      <w:r w:rsidR="006A1049" w:rsidRPr="002B1ECE">
        <w:t xml:space="preserve"> </w:t>
      </w:r>
      <w:r w:rsidRPr="002B1ECE">
        <w:t>№</w:t>
      </w:r>
      <w:r w:rsidR="006A1049" w:rsidRPr="002B1ECE">
        <w:t xml:space="preserve"> </w:t>
      </w:r>
      <w:r w:rsidRPr="002B1ECE">
        <w:t>213 «Об утверждении административного регламента по</w:t>
      </w:r>
      <w:r w:rsidR="006A1049" w:rsidRPr="002B1ECE">
        <w:t xml:space="preserve"> </w:t>
      </w:r>
      <w:r w:rsidRPr="002B1ECE">
        <w:t>осуществлению муниципального земельного контроля»;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lastRenderedPageBreak/>
        <w:t>от 20.01.2015 № 19</w:t>
      </w:r>
      <w:r w:rsidR="006A1049" w:rsidRPr="002B1ECE">
        <w:t xml:space="preserve"> </w:t>
      </w:r>
      <w:r w:rsidRPr="002B1ECE">
        <w:t>«О внесении изменений в постановление администрации города Кедрового от 08.03.2014</w:t>
      </w:r>
      <w:r w:rsidR="006A1049" w:rsidRPr="002B1ECE">
        <w:t xml:space="preserve"> </w:t>
      </w:r>
      <w:r w:rsidRPr="002B1ECE">
        <w:t>№</w:t>
      </w:r>
      <w:r w:rsidR="006A1049" w:rsidRPr="002B1ECE">
        <w:t xml:space="preserve"> </w:t>
      </w:r>
      <w:r w:rsidRPr="002B1ECE">
        <w:t>213 «Об утверждении административного регламента по</w:t>
      </w:r>
      <w:r w:rsidR="006A1049" w:rsidRPr="002B1ECE">
        <w:t xml:space="preserve"> </w:t>
      </w:r>
      <w:r w:rsidRPr="002B1ECE">
        <w:t>осуществлению муниципального земельного контроля»;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04.03.2015 № 109</w:t>
      </w:r>
      <w:r w:rsidR="006A1049" w:rsidRPr="002B1ECE">
        <w:t xml:space="preserve"> </w:t>
      </w:r>
      <w:r w:rsidRPr="002B1ECE">
        <w:t>«О внесении изменений в постановление администрации города Кедрового от 08.03.2014</w:t>
      </w:r>
      <w:r w:rsidR="006A1049" w:rsidRPr="002B1ECE">
        <w:t xml:space="preserve"> </w:t>
      </w:r>
      <w:r w:rsidRPr="002B1ECE">
        <w:t>№</w:t>
      </w:r>
      <w:r w:rsidR="006A1049" w:rsidRPr="002B1ECE">
        <w:t xml:space="preserve"> </w:t>
      </w:r>
      <w:r w:rsidRPr="002B1ECE">
        <w:t>213 «Об утверждении административного регламента по</w:t>
      </w:r>
      <w:r w:rsidR="006A1049" w:rsidRPr="002B1ECE">
        <w:t xml:space="preserve"> </w:t>
      </w:r>
      <w:r w:rsidRPr="002B1ECE">
        <w:t>осуществлению муниципального земельного контроля»;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01.09.2015 № 465</w:t>
      </w:r>
      <w:r w:rsidR="006A1049" w:rsidRPr="002B1ECE">
        <w:t xml:space="preserve"> </w:t>
      </w:r>
      <w:r w:rsidRPr="002B1ECE">
        <w:t>«О внесении изменений в постановление администрации города Кедрового от 08.03.2014</w:t>
      </w:r>
      <w:r w:rsidR="006A1049" w:rsidRPr="002B1ECE">
        <w:t xml:space="preserve"> </w:t>
      </w:r>
      <w:r w:rsidRPr="002B1ECE">
        <w:t>№</w:t>
      </w:r>
      <w:r w:rsidR="006A1049" w:rsidRPr="002B1ECE">
        <w:t xml:space="preserve"> </w:t>
      </w:r>
      <w:r w:rsidRPr="002B1ECE">
        <w:t>213 «Об утверждении административного регламента по</w:t>
      </w:r>
      <w:r w:rsidR="006A1049" w:rsidRPr="002B1ECE">
        <w:t xml:space="preserve"> </w:t>
      </w:r>
      <w:r w:rsidRPr="002B1ECE">
        <w:t>осуществлению муниципального земельного контроля»;</w:t>
      </w:r>
    </w:p>
    <w:p w:rsidR="00646DFD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30.12.2015 № 634</w:t>
      </w:r>
      <w:r w:rsidR="006A1049" w:rsidRPr="002B1ECE">
        <w:t xml:space="preserve"> </w:t>
      </w:r>
      <w:r w:rsidRPr="002B1ECE">
        <w:t>«О внесении изменений в постановление администрации города Кедрового от 08.03.2014</w:t>
      </w:r>
      <w:r w:rsidR="006A1049" w:rsidRPr="002B1ECE">
        <w:t xml:space="preserve"> </w:t>
      </w:r>
      <w:r w:rsidRPr="002B1ECE">
        <w:t>№</w:t>
      </w:r>
      <w:r w:rsidR="006A1049" w:rsidRPr="002B1ECE">
        <w:t xml:space="preserve"> </w:t>
      </w:r>
      <w:r w:rsidRPr="002B1ECE">
        <w:t>213 «Об утверждении административного регламента по</w:t>
      </w:r>
      <w:r w:rsidR="006A1049" w:rsidRPr="002B1ECE">
        <w:t xml:space="preserve"> </w:t>
      </w:r>
      <w:r w:rsidRPr="002B1ECE">
        <w:t>осуществлению муниципального земельного контроля»;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10.11.2016 № 640</w:t>
      </w:r>
      <w:r w:rsidR="006A1049" w:rsidRPr="002B1ECE">
        <w:t xml:space="preserve"> </w:t>
      </w:r>
      <w:r w:rsidRPr="002B1ECE">
        <w:t>«О внесении изменений в постановление администрации города Кедрового от 08.03.2014</w:t>
      </w:r>
      <w:r w:rsidR="006A1049" w:rsidRPr="002B1ECE">
        <w:t xml:space="preserve"> </w:t>
      </w:r>
      <w:r w:rsidRPr="002B1ECE">
        <w:t>№</w:t>
      </w:r>
      <w:r w:rsidR="006A1049" w:rsidRPr="002B1ECE">
        <w:t xml:space="preserve"> </w:t>
      </w:r>
      <w:r w:rsidRPr="002B1ECE">
        <w:t>213 «Об утверждении административного регламента по</w:t>
      </w:r>
      <w:r w:rsidR="006A1049" w:rsidRPr="002B1ECE">
        <w:t xml:space="preserve"> </w:t>
      </w:r>
      <w:r w:rsidRPr="002B1ECE">
        <w:t>осуществлению муниципального земельного контроля»;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27.10.2017 № 471</w:t>
      </w:r>
      <w:r w:rsidR="006A1049" w:rsidRPr="002B1ECE">
        <w:t xml:space="preserve"> </w:t>
      </w:r>
      <w:r w:rsidRPr="002B1ECE">
        <w:t>«О внесении изменений в постановление администрации города Кедрового от 08.03.2014</w:t>
      </w:r>
      <w:r w:rsidR="006A1049" w:rsidRPr="002B1ECE">
        <w:t xml:space="preserve"> </w:t>
      </w:r>
      <w:r w:rsidRPr="002B1ECE">
        <w:t>№</w:t>
      </w:r>
      <w:r w:rsidR="006A1049" w:rsidRPr="002B1ECE">
        <w:t xml:space="preserve"> </w:t>
      </w:r>
      <w:r w:rsidRPr="002B1ECE">
        <w:t>213 «Об утверждении административного регламента по</w:t>
      </w:r>
      <w:r w:rsidR="006A1049" w:rsidRPr="002B1ECE">
        <w:t xml:space="preserve"> </w:t>
      </w:r>
      <w:r w:rsidRPr="002B1ECE">
        <w:t>осуществлению муниципального земельного контроля»;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19.12.2017 № 557</w:t>
      </w:r>
      <w:r w:rsidR="006A1049" w:rsidRPr="002B1ECE">
        <w:t xml:space="preserve"> </w:t>
      </w:r>
      <w:r w:rsidRPr="002B1ECE">
        <w:t>«О внесении изменений в постановление администрации города Кедрового от 08.03.2014</w:t>
      </w:r>
      <w:r w:rsidR="006A1049" w:rsidRPr="002B1ECE">
        <w:t xml:space="preserve"> </w:t>
      </w:r>
      <w:r w:rsidRPr="002B1ECE">
        <w:t>№</w:t>
      </w:r>
      <w:r w:rsidR="006A1049" w:rsidRPr="002B1ECE">
        <w:t xml:space="preserve"> </w:t>
      </w:r>
      <w:r w:rsidRPr="002B1ECE">
        <w:t>213 «Об утверждении административного регламента по</w:t>
      </w:r>
      <w:r w:rsidR="006A1049" w:rsidRPr="002B1ECE">
        <w:t xml:space="preserve"> </w:t>
      </w:r>
      <w:r w:rsidRPr="002B1ECE">
        <w:t>осуществлению муниципального земельного контроля»;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13.02.2019 № 56</w:t>
      </w:r>
      <w:r w:rsidR="006A1049" w:rsidRPr="002B1ECE">
        <w:t xml:space="preserve"> </w:t>
      </w:r>
      <w:r w:rsidRPr="002B1ECE">
        <w:t>«О внесении изменений в постановление администрации города Кедрового от 08.03.2014</w:t>
      </w:r>
      <w:r w:rsidR="006A1049" w:rsidRPr="002B1ECE">
        <w:t xml:space="preserve"> </w:t>
      </w:r>
      <w:r w:rsidRPr="002B1ECE">
        <w:t>№</w:t>
      </w:r>
      <w:r w:rsidR="006A1049" w:rsidRPr="002B1ECE">
        <w:t xml:space="preserve"> </w:t>
      </w:r>
      <w:r w:rsidRPr="002B1ECE">
        <w:t>213 «Об утверждении административного регламента по</w:t>
      </w:r>
      <w:r w:rsidR="006A1049" w:rsidRPr="002B1ECE">
        <w:t xml:space="preserve"> </w:t>
      </w:r>
      <w:r w:rsidRPr="002B1ECE">
        <w:t>осуществлению муниципального земельного контроля»;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03.09.2019 № 288</w:t>
      </w:r>
      <w:r w:rsidR="006A1049" w:rsidRPr="002B1ECE">
        <w:t xml:space="preserve"> </w:t>
      </w:r>
      <w:r w:rsidRPr="002B1ECE">
        <w:t>«О внесении изменений в постановление администрации города Кедрового от 08.03.2014</w:t>
      </w:r>
      <w:r w:rsidR="006A1049" w:rsidRPr="002B1ECE">
        <w:t xml:space="preserve"> </w:t>
      </w:r>
      <w:r w:rsidRPr="002B1ECE">
        <w:t>№</w:t>
      </w:r>
      <w:r w:rsidR="006A1049" w:rsidRPr="002B1ECE">
        <w:t xml:space="preserve"> </w:t>
      </w:r>
      <w:r w:rsidRPr="002B1ECE">
        <w:t>213 «Об утверждении административного регламента по</w:t>
      </w:r>
      <w:r w:rsidR="006A1049" w:rsidRPr="002B1ECE">
        <w:t xml:space="preserve"> </w:t>
      </w:r>
      <w:r w:rsidRPr="002B1ECE">
        <w:t>осуществлению муниципального земельного контроля»;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25.03.2020 № 137</w:t>
      </w:r>
      <w:r w:rsidR="006A1049" w:rsidRPr="002B1ECE">
        <w:t xml:space="preserve"> </w:t>
      </w:r>
      <w:r w:rsidRPr="002B1ECE">
        <w:t>«О внесении изменений в постановление администрации города Кедрового от 08.03.2014</w:t>
      </w:r>
      <w:r w:rsidR="006A1049" w:rsidRPr="002B1ECE">
        <w:t xml:space="preserve"> </w:t>
      </w:r>
      <w:r w:rsidRPr="002B1ECE">
        <w:t>№</w:t>
      </w:r>
      <w:r w:rsidR="006A1049" w:rsidRPr="002B1ECE">
        <w:t xml:space="preserve"> </w:t>
      </w:r>
      <w:r w:rsidRPr="002B1ECE">
        <w:t>213 «Об утверждении административного регламента по</w:t>
      </w:r>
      <w:r w:rsidR="006A1049" w:rsidRPr="002B1ECE">
        <w:t xml:space="preserve"> </w:t>
      </w:r>
      <w:r w:rsidRPr="002B1ECE">
        <w:t>осуществлению муниципального земельного контроля»;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25.12.2015 № 612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значения»;</w:t>
      </w:r>
    </w:p>
    <w:p w:rsidR="00F55797" w:rsidRPr="002B1ECE" w:rsidRDefault="00277C2A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29.12.2016 № 743 «О внесении изменений в постановление администрации города Кедрового от 25.12.2015 № 612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значения»;</w:t>
      </w:r>
    </w:p>
    <w:p w:rsidR="00F55797" w:rsidRPr="002B1ECE" w:rsidRDefault="00277C2A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18.04.2017 № 217 «О внесении изменений в постановление администрации города Кедрового от 25.12.2015 № 612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06.06.2017 № 265 «О внесении изменений в постановление администрации города Кедрового от</w:t>
      </w:r>
      <w:r w:rsidR="006A1049" w:rsidRPr="002B1ECE">
        <w:t xml:space="preserve"> </w:t>
      </w:r>
      <w:r w:rsidRPr="002B1ECE">
        <w:t>25.12.2015</w:t>
      </w:r>
      <w:r w:rsidR="006A1049" w:rsidRPr="002B1ECE">
        <w:t xml:space="preserve"> </w:t>
      </w:r>
      <w:r w:rsidRPr="002B1ECE">
        <w:t>№ 612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08.12.2017 № 525 «О внесении изменений в постановление администрации города Кедрового от</w:t>
      </w:r>
      <w:r w:rsidR="006A1049" w:rsidRPr="002B1ECE">
        <w:t xml:space="preserve"> </w:t>
      </w:r>
      <w:r w:rsidRPr="002B1ECE">
        <w:t>25.12.2015</w:t>
      </w:r>
      <w:r w:rsidR="006A1049" w:rsidRPr="002B1ECE">
        <w:t xml:space="preserve"> </w:t>
      </w:r>
      <w:r w:rsidRPr="002B1ECE">
        <w:t>№ 612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25.12.2019 № 465 «О внесении изменений в постановление администрации города Кедрового от</w:t>
      </w:r>
      <w:r w:rsidR="006A1049" w:rsidRPr="002B1ECE">
        <w:t xml:space="preserve"> </w:t>
      </w:r>
      <w:r w:rsidRPr="002B1ECE">
        <w:t>25.12.2015</w:t>
      </w:r>
      <w:r w:rsidR="006A1049" w:rsidRPr="002B1ECE">
        <w:t xml:space="preserve"> </w:t>
      </w:r>
      <w:r w:rsidRPr="002B1ECE">
        <w:t>№ 612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06.06.2017 № 267 «Об утверждении типовой формы проверочных листов (списков контрольных вопросов) при осуществлении муниципального контроля на территории муниципального образования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13.06.2017 № 282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03.09.2019 № 290 «О внесении изменений в постановление администрации города Кедрового постановление администрации города Кедрового от 13.06.2017 № 282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23.06.2017 № 308 «Об утверждении Порядка оформления и содержания плановых (рейдовых) заданий о проведении плановых (рейдовых) осмотров, обследований лесных, земельных участков, а также порядок оформления результатов плановых (рейдовых) осмотров, обследований»;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03.10.2018 № 480 «Об утверждении Порядка о муниципальном лесном контроле в отношении лесных участков, находящихся в муниципальной собственности городского округа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 xml:space="preserve">от 27.09.2019 № </w:t>
      </w:r>
      <w:r w:rsidR="00277C2A" w:rsidRPr="002B1ECE">
        <w:t>3</w:t>
      </w:r>
      <w:r w:rsidRPr="002B1ECE">
        <w:t>15 «О внесении изменений в постановление администрации города Кедрового от 03.10.2018 № 480 «Об утверждении Порядка о муниципальном лесном контроле в отношении лесных участков, находящихся в муниципальной собственности городского округа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15.10.2018 № 490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городского округа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27.09.2019 № 314</w:t>
      </w:r>
      <w:r w:rsidR="006A1049" w:rsidRPr="002B1ECE">
        <w:t xml:space="preserve"> </w:t>
      </w:r>
      <w:r w:rsidRPr="002B1ECE">
        <w:t>«О внесении изменений в постановление администрации города Кедрового от 15.10.2018</w:t>
      </w:r>
      <w:r w:rsidR="006A1049" w:rsidRPr="002B1ECE">
        <w:t xml:space="preserve"> </w:t>
      </w:r>
      <w:r w:rsidRPr="002B1ECE">
        <w:t>№</w:t>
      </w:r>
      <w:r w:rsidR="006A1049" w:rsidRPr="002B1ECE">
        <w:t xml:space="preserve"> </w:t>
      </w:r>
      <w:r w:rsidRPr="002B1ECE">
        <w:t>490 «Об утверждении административного регламента</w:t>
      </w:r>
      <w:r w:rsidR="006A1049" w:rsidRPr="002B1ECE">
        <w:t xml:space="preserve"> </w:t>
      </w:r>
      <w:r w:rsidRPr="002B1ECE">
        <w:t>осуществления муниципального лесного контроля в отношении лесных участков, находящихся в муниципальной собственности городского округа «Город Кедровый»;</w:t>
      </w:r>
    </w:p>
    <w:p w:rsidR="00F55797" w:rsidRPr="002B1ECE" w:rsidRDefault="00F55797" w:rsidP="0073796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B1ECE">
        <w:t>от 26.11.2020 № 400 «Об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</w:p>
    <w:p w:rsidR="00683DB5" w:rsidRPr="002B1ECE" w:rsidRDefault="00683DB5" w:rsidP="00683DB5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B1ECE">
        <w:t>Настоящее постановление вступает в силу с 1 января 2022 года, за исключением подпункта 47 пункта 1.</w:t>
      </w:r>
    </w:p>
    <w:p w:rsidR="00683DB5" w:rsidRPr="002B1ECE" w:rsidRDefault="00683DB5" w:rsidP="00683DB5">
      <w:pPr>
        <w:pStyle w:val="a9"/>
        <w:tabs>
          <w:tab w:val="left" w:pos="993"/>
          <w:tab w:val="left" w:pos="1134"/>
        </w:tabs>
        <w:ind w:left="0" w:firstLine="709"/>
        <w:jc w:val="both"/>
      </w:pPr>
      <w:r w:rsidRPr="002B1ECE">
        <w:t>Подпункт 47 пункта 1 настоящего постановления вступает в силу с даты официального опубликования настоящего постановления и распространяет свое действие на правоотношения возникшие с 1 июля 2021 года.</w:t>
      </w:r>
    </w:p>
    <w:p w:rsidR="00F55797" w:rsidRPr="002B1ECE" w:rsidRDefault="00F55797" w:rsidP="00683DB5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B1ECE"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="00683DB5" w:rsidRPr="002B1ECE">
          <w:t>www.kedradm.tomsk.ru</w:t>
        </w:r>
      </w:hyperlink>
      <w:r w:rsidRPr="002B1ECE">
        <w:t>.</w:t>
      </w:r>
    </w:p>
    <w:p w:rsidR="00D877D2" w:rsidRPr="002B1ECE" w:rsidRDefault="00D877D2" w:rsidP="00683DB5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B1ECE">
        <w:t xml:space="preserve">Контроль за исполнением настоящего постановления возложить на </w:t>
      </w:r>
      <w:r w:rsidR="00683DB5" w:rsidRPr="002B1ECE">
        <w:t xml:space="preserve">Первого </w:t>
      </w:r>
      <w:r w:rsidRPr="002B1ECE">
        <w:t xml:space="preserve">заместителя Мэра </w:t>
      </w:r>
      <w:r w:rsidR="00683DB5" w:rsidRPr="002B1ECE">
        <w:t>города Кедрового.</w:t>
      </w:r>
    </w:p>
    <w:p w:rsidR="00D877D2" w:rsidRPr="002B1ECE" w:rsidRDefault="00D877D2" w:rsidP="00D877D2">
      <w:pPr>
        <w:tabs>
          <w:tab w:val="left" w:pos="1110"/>
        </w:tabs>
        <w:jc w:val="both"/>
      </w:pPr>
    </w:p>
    <w:p w:rsidR="00D877D2" w:rsidRPr="002B1ECE" w:rsidRDefault="00D877D2" w:rsidP="00D877D2">
      <w:pPr>
        <w:tabs>
          <w:tab w:val="left" w:pos="1110"/>
        </w:tabs>
        <w:jc w:val="both"/>
      </w:pPr>
    </w:p>
    <w:p w:rsidR="00D877D2" w:rsidRPr="002B1ECE" w:rsidRDefault="00D877D2" w:rsidP="00D877D2">
      <w:pPr>
        <w:tabs>
          <w:tab w:val="left" w:pos="1110"/>
        </w:tabs>
        <w:jc w:val="both"/>
      </w:pPr>
    </w:p>
    <w:p w:rsidR="00D877D2" w:rsidRPr="002B1ECE" w:rsidRDefault="00D877D2" w:rsidP="00D877D2">
      <w:pPr>
        <w:tabs>
          <w:tab w:val="left" w:pos="1110"/>
        </w:tabs>
        <w:jc w:val="both"/>
      </w:pPr>
      <w:r w:rsidRPr="002B1ECE">
        <w:t xml:space="preserve">Мэр города Кедрового                                                                           </w:t>
      </w:r>
      <w:r w:rsidR="00683DB5" w:rsidRPr="002B1ECE">
        <w:t xml:space="preserve">        </w:t>
      </w:r>
      <w:r w:rsidRPr="002B1ECE">
        <w:t xml:space="preserve">                  </w:t>
      </w:r>
      <w:r w:rsidR="00F55797" w:rsidRPr="002B1ECE">
        <w:t>Н.А. Соловьева</w:t>
      </w:r>
    </w:p>
    <w:p w:rsidR="002B1ECE" w:rsidRPr="002B1ECE" w:rsidRDefault="002B1ECE" w:rsidP="002B1ECE">
      <w:pPr>
        <w:pStyle w:val="ConsPlusNonformat"/>
        <w:jc w:val="both"/>
        <w:rPr>
          <w:rFonts w:ascii="Times New Roman" w:hAnsi="Times New Roman" w:cs="Times New Roman"/>
        </w:rPr>
      </w:pPr>
    </w:p>
    <w:p w:rsidR="002B1ECE" w:rsidRPr="002B1ECE" w:rsidRDefault="002B1ECE" w:rsidP="002B1ECE">
      <w:pPr>
        <w:pStyle w:val="ConsPlusNonformat"/>
        <w:jc w:val="both"/>
        <w:rPr>
          <w:rFonts w:ascii="Times New Roman" w:hAnsi="Times New Roman" w:cs="Times New Roman"/>
        </w:rPr>
      </w:pPr>
    </w:p>
    <w:p w:rsidR="002B1ECE" w:rsidRPr="002B1ECE" w:rsidRDefault="002B1ECE" w:rsidP="002B1ECE">
      <w:pPr>
        <w:pStyle w:val="ConsPlusNonformat"/>
        <w:jc w:val="both"/>
        <w:rPr>
          <w:rFonts w:ascii="Times New Roman" w:hAnsi="Times New Roman" w:cs="Times New Roman"/>
        </w:rPr>
      </w:pPr>
    </w:p>
    <w:p w:rsidR="002B1ECE" w:rsidRPr="002B1ECE" w:rsidRDefault="002B1ECE" w:rsidP="002B1ECE">
      <w:pPr>
        <w:pStyle w:val="ConsPlusNonformat"/>
        <w:jc w:val="both"/>
        <w:rPr>
          <w:rFonts w:ascii="Times New Roman" w:hAnsi="Times New Roman" w:cs="Times New Roman"/>
        </w:rPr>
      </w:pPr>
    </w:p>
    <w:p w:rsidR="002B1ECE" w:rsidRPr="002B1ECE" w:rsidRDefault="002B1ECE" w:rsidP="002B1ECE">
      <w:pPr>
        <w:pStyle w:val="ConsPlusNonformat"/>
        <w:jc w:val="both"/>
        <w:rPr>
          <w:rFonts w:ascii="Times New Roman" w:hAnsi="Times New Roman" w:cs="Times New Roman"/>
        </w:rPr>
      </w:pPr>
    </w:p>
    <w:p w:rsidR="002B1ECE" w:rsidRPr="002B1ECE" w:rsidRDefault="002B1ECE" w:rsidP="002B1ECE">
      <w:pPr>
        <w:pStyle w:val="ConsPlusNonformat"/>
        <w:jc w:val="both"/>
        <w:rPr>
          <w:rFonts w:ascii="Times New Roman" w:hAnsi="Times New Roman" w:cs="Times New Roman"/>
        </w:rPr>
      </w:pPr>
      <w:r w:rsidRPr="002B1ECE">
        <w:rPr>
          <w:rFonts w:ascii="Times New Roman" w:hAnsi="Times New Roman" w:cs="Times New Roman"/>
        </w:rPr>
        <w:t>Харенкова Татьяна Александровна</w:t>
      </w:r>
    </w:p>
    <w:p w:rsidR="002B1ECE" w:rsidRPr="002B1ECE" w:rsidRDefault="002B1ECE" w:rsidP="002B1ECE">
      <w:pPr>
        <w:rPr>
          <w:sz w:val="20"/>
          <w:szCs w:val="20"/>
        </w:rPr>
      </w:pPr>
      <w:r w:rsidRPr="002B1ECE">
        <w:rPr>
          <w:sz w:val="20"/>
          <w:szCs w:val="20"/>
        </w:rPr>
        <w:t>(382250) 35-5-31</w:t>
      </w:r>
    </w:p>
    <w:sectPr w:rsidR="002B1ECE" w:rsidRPr="002B1ECE" w:rsidSect="00DD4DE1">
      <w:headerReference w:type="default" r:id="rId9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D7" w:rsidRDefault="005729D7" w:rsidP="00646DFD">
      <w:r>
        <w:separator/>
      </w:r>
    </w:p>
  </w:endnote>
  <w:endnote w:type="continuationSeparator" w:id="0">
    <w:p w:rsidR="005729D7" w:rsidRDefault="005729D7" w:rsidP="0064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D7" w:rsidRDefault="005729D7" w:rsidP="00646DFD">
      <w:r>
        <w:separator/>
      </w:r>
    </w:p>
  </w:footnote>
  <w:footnote w:type="continuationSeparator" w:id="0">
    <w:p w:rsidR="005729D7" w:rsidRDefault="005729D7" w:rsidP="0064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422177"/>
      <w:docPartObj>
        <w:docPartGallery w:val="Page Numbers (Top of Page)"/>
        <w:docPartUnique/>
      </w:docPartObj>
    </w:sdtPr>
    <w:sdtEndPr/>
    <w:sdtContent>
      <w:p w:rsidR="00646DFD" w:rsidRDefault="00646D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F55">
          <w:rPr>
            <w:noProof/>
          </w:rPr>
          <w:t>2</w:t>
        </w:r>
        <w:r>
          <w:fldChar w:fldCharType="end"/>
        </w:r>
      </w:p>
    </w:sdtContent>
  </w:sdt>
  <w:p w:rsidR="00646DFD" w:rsidRDefault="00646DF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D6C"/>
    <w:multiLevelType w:val="hybridMultilevel"/>
    <w:tmpl w:val="1A30F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FC0FAC"/>
    <w:multiLevelType w:val="hybridMultilevel"/>
    <w:tmpl w:val="35603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B27A62"/>
    <w:multiLevelType w:val="hybridMultilevel"/>
    <w:tmpl w:val="E89E8598"/>
    <w:lvl w:ilvl="0" w:tplc="4CEC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D2"/>
    <w:rsid w:val="000E52DD"/>
    <w:rsid w:val="000E6528"/>
    <w:rsid w:val="00265DE0"/>
    <w:rsid w:val="00277C2A"/>
    <w:rsid w:val="002B1ECE"/>
    <w:rsid w:val="00346DE6"/>
    <w:rsid w:val="005729D7"/>
    <w:rsid w:val="00646DFD"/>
    <w:rsid w:val="0067403C"/>
    <w:rsid w:val="00683DB5"/>
    <w:rsid w:val="006A1049"/>
    <w:rsid w:val="0073796A"/>
    <w:rsid w:val="009A2C7F"/>
    <w:rsid w:val="00A60E8F"/>
    <w:rsid w:val="00D877D2"/>
    <w:rsid w:val="00D96B1A"/>
    <w:rsid w:val="00DD4DE1"/>
    <w:rsid w:val="00E11F55"/>
    <w:rsid w:val="00E70AF9"/>
    <w:rsid w:val="00F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CA5AA0D-47E0-4496-8FA9-BF9DCA6F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9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46D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6D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796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3DB5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2B1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2021-09-30T03:45:00Z</cp:lastPrinted>
  <dcterms:created xsi:type="dcterms:W3CDTF">2021-09-30T03:46:00Z</dcterms:created>
  <dcterms:modified xsi:type="dcterms:W3CDTF">2021-09-30T03:46:00Z</dcterms:modified>
</cp:coreProperties>
</file>