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046" w:rsidRDefault="00756046" w:rsidP="00756046">
      <w:pPr>
        <w:widowControl w:val="0"/>
        <w:tabs>
          <w:tab w:val="center" w:pos="4818"/>
          <w:tab w:val="left" w:pos="87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1975" cy="790575"/>
            <wp:effectExtent l="0" t="0" r="9525" b="9525"/>
            <wp:docPr id="3" name="Рисунок 3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КЕДРОВОГО</w:t>
      </w:r>
    </w:p>
    <w:p w:rsidR="00756046" w:rsidRPr="001D39DA" w:rsidRDefault="00756046" w:rsidP="00756046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56046" w:rsidRPr="001D39DA" w:rsidRDefault="00AD7647" w:rsidP="00AD7647">
      <w:pPr>
        <w:tabs>
          <w:tab w:val="center" w:pos="5102"/>
          <w:tab w:val="left" w:pos="8941"/>
        </w:tabs>
        <w:spacing w:after="0" w:line="240" w:lineRule="auto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D7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 2021 г.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ab/>
      </w:r>
      <w:r w:rsidR="00756046" w:rsidRPr="001D39DA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</w:t>
      </w:r>
      <w:r w:rsidR="00A46304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                        </w:t>
      </w:r>
      <w:r w:rsidRPr="00AD7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_______</w:t>
      </w:r>
    </w:p>
    <w:p w:rsidR="00756046" w:rsidRPr="001D39DA" w:rsidRDefault="00756046" w:rsidP="0075604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Томская область</w:t>
      </w: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Кедровый</w:t>
      </w: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6046" w:rsidRPr="001D39DA" w:rsidRDefault="00A46304" w:rsidP="00A463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7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и дополнений в постановление Администрации города Кедрового от </w:t>
      </w:r>
      <w:r w:rsidR="00BF52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01.08.2014</w:t>
      </w:r>
      <w:r w:rsidRPr="00187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BF52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413</w:t>
      </w:r>
      <w:r w:rsidRPr="00187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BF52C7" w:rsidRPr="00BF52C7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BF52C7" w:rsidRPr="00BF52C7">
        <w:rPr>
          <w:rFonts w:ascii="Times New Roman" w:eastAsia="PMingLiU" w:hAnsi="Times New Roman" w:cs="Times New Roman"/>
          <w:bCs/>
          <w:sz w:val="24"/>
          <w:szCs w:val="24"/>
        </w:rPr>
        <w:t>«</w:t>
      </w:r>
      <w:r w:rsidR="00BF52C7" w:rsidRPr="00BF52C7">
        <w:rPr>
          <w:rFonts w:ascii="Times New Roman" w:eastAsia="PMingLiU" w:hAnsi="Times New Roman" w:cs="Times New Roman"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6046" w:rsidRPr="001D39DA" w:rsidRDefault="00756046" w:rsidP="00756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B4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с </w:t>
      </w:r>
      <w:r w:rsidR="00BF52C7">
        <w:rPr>
          <w:rFonts w:ascii="Times New Roman" w:hAnsi="Times New Roman" w:cs="Times New Roman"/>
          <w:sz w:val="24"/>
          <w:szCs w:val="24"/>
        </w:rPr>
        <w:t xml:space="preserve">Градостроительным </w:t>
      </w:r>
      <w:r w:rsidR="000B4396">
        <w:rPr>
          <w:rFonts w:ascii="Times New Roman" w:hAnsi="Times New Roman" w:cs="Times New Roman"/>
          <w:sz w:val="24"/>
          <w:szCs w:val="24"/>
        </w:rPr>
        <w:t>кодекс</w:t>
      </w:r>
      <w:r w:rsidR="0042694D">
        <w:rPr>
          <w:rFonts w:ascii="Times New Roman" w:hAnsi="Times New Roman" w:cs="Times New Roman"/>
          <w:sz w:val="24"/>
          <w:szCs w:val="24"/>
        </w:rPr>
        <w:t>ом</w:t>
      </w:r>
      <w:r w:rsidR="000B4396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</w:p>
    <w:p w:rsidR="00756046" w:rsidRPr="001D39DA" w:rsidRDefault="00756046" w:rsidP="00756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046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046" w:rsidRPr="001D39DA" w:rsidRDefault="00756046" w:rsidP="00756046">
      <w:pPr>
        <w:pStyle w:val="a3"/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9DA">
        <w:rPr>
          <w:rFonts w:ascii="Times New Roman" w:hAnsi="Times New Roman"/>
          <w:sz w:val="24"/>
          <w:szCs w:val="24"/>
        </w:rPr>
        <w:t xml:space="preserve">Внести в </w:t>
      </w:r>
      <w:r w:rsidRPr="001D39DA">
        <w:rPr>
          <w:rFonts w:ascii="Times New Roman" w:hAnsi="Times New Roman"/>
          <w:color w:val="000000"/>
          <w:sz w:val="24"/>
          <w:szCs w:val="24"/>
        </w:rPr>
        <w:t xml:space="preserve">административный регламент по </w:t>
      </w:r>
      <w:r w:rsidRPr="001D39DA">
        <w:rPr>
          <w:rFonts w:ascii="Times New Roman" w:hAnsi="Times New Roman"/>
          <w:bCs/>
          <w:sz w:val="24"/>
          <w:szCs w:val="24"/>
        </w:rPr>
        <w:t>предоставлению муниципальной услуги «</w:t>
      </w:r>
      <w:r w:rsidR="00BE11EF" w:rsidRPr="00BF52C7">
        <w:rPr>
          <w:rFonts w:ascii="Times New Roman" w:hAnsi="Times New Roman"/>
          <w:color w:val="000000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BE11EF" w:rsidRPr="00BF52C7">
        <w:rPr>
          <w:rFonts w:ascii="Times New Roman" w:eastAsia="PMingLiU" w:hAnsi="Times New Roman"/>
          <w:bCs/>
          <w:sz w:val="24"/>
          <w:szCs w:val="24"/>
        </w:rPr>
        <w:t>«</w:t>
      </w:r>
      <w:r w:rsidR="00BE11EF" w:rsidRPr="00BF52C7">
        <w:rPr>
          <w:rFonts w:ascii="Times New Roman" w:eastAsia="PMingLiU" w:hAnsi="Times New Roman"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Pr="001D39DA">
        <w:rPr>
          <w:rFonts w:ascii="Times New Roman" w:hAnsi="Times New Roman"/>
          <w:sz w:val="24"/>
          <w:szCs w:val="24"/>
        </w:rPr>
        <w:t xml:space="preserve">, утвержденный постановлением Администрации города Кедрового от </w:t>
      </w:r>
      <w:r w:rsidR="00BE11EF">
        <w:rPr>
          <w:rFonts w:ascii="Times New Roman" w:hAnsi="Times New Roman"/>
          <w:sz w:val="24"/>
          <w:szCs w:val="24"/>
        </w:rPr>
        <w:t>01.08.2014</w:t>
      </w:r>
      <w:r w:rsidR="00384F96" w:rsidRPr="007E31B2">
        <w:rPr>
          <w:rFonts w:ascii="Times New Roman" w:hAnsi="Times New Roman"/>
          <w:bCs/>
          <w:sz w:val="24"/>
          <w:szCs w:val="24"/>
        </w:rPr>
        <w:t xml:space="preserve"> № </w:t>
      </w:r>
      <w:r w:rsidR="00BE11EF">
        <w:rPr>
          <w:rFonts w:ascii="Times New Roman" w:hAnsi="Times New Roman"/>
          <w:bCs/>
          <w:sz w:val="24"/>
          <w:szCs w:val="24"/>
        </w:rPr>
        <w:t>413</w:t>
      </w:r>
      <w:r w:rsidRPr="001D39DA">
        <w:rPr>
          <w:rFonts w:ascii="Times New Roman" w:hAnsi="Times New Roman"/>
          <w:sz w:val="24"/>
          <w:szCs w:val="24"/>
        </w:rPr>
        <w:t>, следующие изменения</w:t>
      </w:r>
      <w:r w:rsidR="000B4396">
        <w:rPr>
          <w:rFonts w:ascii="Times New Roman" w:hAnsi="Times New Roman"/>
          <w:sz w:val="24"/>
          <w:szCs w:val="24"/>
        </w:rPr>
        <w:t xml:space="preserve"> и дополнения</w:t>
      </w:r>
      <w:r w:rsidRPr="001D39DA">
        <w:rPr>
          <w:rFonts w:ascii="Times New Roman" w:hAnsi="Times New Roman"/>
          <w:sz w:val="24"/>
          <w:szCs w:val="24"/>
        </w:rPr>
        <w:t>:</w:t>
      </w:r>
    </w:p>
    <w:p w:rsidR="00542FA9" w:rsidRDefault="00243BFE" w:rsidP="00542FA9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56046" w:rsidRPr="0008080A">
        <w:rPr>
          <w:rFonts w:ascii="Times New Roman" w:hAnsi="Times New Roman"/>
          <w:sz w:val="24"/>
          <w:szCs w:val="24"/>
        </w:rPr>
        <w:t>ункт</w:t>
      </w:r>
      <w:r>
        <w:rPr>
          <w:rFonts w:ascii="Times New Roman" w:hAnsi="Times New Roman"/>
          <w:sz w:val="24"/>
          <w:szCs w:val="24"/>
        </w:rPr>
        <w:t xml:space="preserve"> </w:t>
      </w:r>
      <w:r w:rsidR="005A347F">
        <w:rPr>
          <w:rFonts w:ascii="Times New Roman" w:hAnsi="Times New Roman"/>
          <w:sz w:val="24"/>
          <w:szCs w:val="24"/>
        </w:rPr>
        <w:t>2.5.2</w:t>
      </w:r>
      <w:r>
        <w:rPr>
          <w:rFonts w:ascii="Times New Roman" w:hAnsi="Times New Roman"/>
          <w:sz w:val="24"/>
          <w:szCs w:val="24"/>
        </w:rPr>
        <w:t xml:space="preserve"> </w:t>
      </w:r>
      <w:r w:rsidR="00542FA9">
        <w:rPr>
          <w:rFonts w:ascii="Times New Roman" w:hAnsi="Times New Roman"/>
          <w:sz w:val="24"/>
          <w:szCs w:val="24"/>
        </w:rPr>
        <w:t xml:space="preserve">изложить в новой редакции: </w:t>
      </w:r>
    </w:p>
    <w:p w:rsidR="00D44439" w:rsidRPr="0031471E" w:rsidRDefault="00243BFE" w:rsidP="005A347F">
      <w:pPr>
        <w:pStyle w:val="ConsPlusNormal"/>
        <w:ind w:firstLine="567"/>
        <w:jc w:val="both"/>
      </w:pPr>
      <w:r w:rsidRPr="00410AE5">
        <w:t>«</w:t>
      </w:r>
      <w:r w:rsidR="005A347F" w:rsidRPr="00994ACA">
        <w:rPr>
          <w:rFonts w:ascii="Times New Roman" w:hAnsi="Times New Roman" w:cs="Times New Roman"/>
          <w:sz w:val="24"/>
          <w:szCs w:val="24"/>
        </w:rPr>
        <w:t xml:space="preserve">2.5.2. Срок предоставления муниципальной услуги со дня обращения заявителя с учетом необходимости обращения в организации, участвующие в предоставлении муниципальной услуги, не может превышать </w:t>
      </w:r>
      <w:r w:rsidR="005A347F">
        <w:rPr>
          <w:rFonts w:ascii="Times New Roman" w:hAnsi="Times New Roman" w:cs="Times New Roman"/>
          <w:sz w:val="24"/>
          <w:szCs w:val="24"/>
        </w:rPr>
        <w:t>47</w:t>
      </w:r>
      <w:r w:rsidR="005A347F" w:rsidRPr="00994ACA">
        <w:rPr>
          <w:rFonts w:ascii="Times New Roman" w:hAnsi="Times New Roman" w:cs="Times New Roman"/>
          <w:sz w:val="24"/>
          <w:szCs w:val="24"/>
        </w:rPr>
        <w:t xml:space="preserve"> </w:t>
      </w:r>
      <w:r w:rsidR="005A347F">
        <w:rPr>
          <w:rFonts w:ascii="Times New Roman" w:hAnsi="Times New Roman" w:cs="Times New Roman"/>
          <w:sz w:val="24"/>
          <w:szCs w:val="24"/>
        </w:rPr>
        <w:t>рабочих</w:t>
      </w:r>
      <w:r w:rsidR="005A347F" w:rsidRPr="00994ACA">
        <w:rPr>
          <w:rFonts w:ascii="Times New Roman" w:hAnsi="Times New Roman" w:cs="Times New Roman"/>
          <w:sz w:val="24"/>
          <w:szCs w:val="24"/>
        </w:rPr>
        <w:t xml:space="preserve"> дней со дня подачи заявления о предоставлении муниципальной услуги, в который включен срок проведения публичных слушаний.</w:t>
      </w:r>
      <w:r w:rsidR="005A347F">
        <w:rPr>
          <w:rFonts w:ascii="Times New Roman" w:hAnsi="Times New Roman" w:cs="Times New Roman"/>
          <w:sz w:val="24"/>
          <w:szCs w:val="24"/>
        </w:rPr>
        <w:t>»</w:t>
      </w:r>
      <w:r w:rsidR="00AC1C2A">
        <w:t>;</w:t>
      </w:r>
      <w:r w:rsidR="00D44439">
        <w:t xml:space="preserve"> </w:t>
      </w:r>
    </w:p>
    <w:p w:rsidR="005B30F0" w:rsidRPr="007E31B2" w:rsidRDefault="0054488A" w:rsidP="005B30F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B30F0" w:rsidRPr="007E31B2">
        <w:rPr>
          <w:rFonts w:ascii="Times New Roman" w:hAnsi="Times New Roman"/>
          <w:sz w:val="24"/>
          <w:szCs w:val="24"/>
        </w:rPr>
        <w:t xml:space="preserve">) пункт </w:t>
      </w:r>
      <w:r w:rsidR="006A3E7D">
        <w:rPr>
          <w:rFonts w:ascii="Times New Roman" w:hAnsi="Times New Roman"/>
          <w:sz w:val="24"/>
          <w:szCs w:val="24"/>
        </w:rPr>
        <w:t>2.7.1</w:t>
      </w:r>
      <w:r w:rsidR="00B259B4">
        <w:rPr>
          <w:rFonts w:ascii="Times New Roman" w:hAnsi="Times New Roman"/>
          <w:sz w:val="24"/>
          <w:szCs w:val="24"/>
        </w:rPr>
        <w:t xml:space="preserve"> </w:t>
      </w:r>
      <w:r w:rsidR="006A3E7D">
        <w:rPr>
          <w:rFonts w:ascii="Times New Roman" w:hAnsi="Times New Roman"/>
          <w:sz w:val="24"/>
          <w:szCs w:val="24"/>
        </w:rPr>
        <w:t>изложить в новой редакции</w:t>
      </w:r>
      <w:r w:rsidR="00D24CCA">
        <w:rPr>
          <w:rFonts w:ascii="Times New Roman" w:hAnsi="Times New Roman"/>
          <w:sz w:val="24"/>
          <w:szCs w:val="24"/>
        </w:rPr>
        <w:t>»</w:t>
      </w:r>
      <w:r w:rsidR="005B30F0" w:rsidRPr="007E31B2">
        <w:rPr>
          <w:rFonts w:ascii="Times New Roman" w:hAnsi="Times New Roman"/>
          <w:sz w:val="24"/>
          <w:szCs w:val="24"/>
        </w:rPr>
        <w:t>:</w:t>
      </w:r>
    </w:p>
    <w:p w:rsidR="006A3E7D" w:rsidRPr="006A3E7D" w:rsidRDefault="005B30F0" w:rsidP="006A3E7D">
      <w:pPr>
        <w:widowControl w:val="0"/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7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A3E7D" w:rsidRPr="006A3E7D">
        <w:rPr>
          <w:rFonts w:ascii="Times New Roman" w:hAnsi="Times New Roman" w:cs="Times New Roman"/>
          <w:sz w:val="24"/>
          <w:szCs w:val="24"/>
        </w:rPr>
        <w:t xml:space="preserve">2.7.1.Для </w:t>
      </w:r>
      <w:r w:rsidR="006A3E7D" w:rsidRPr="006A3E7D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предоставления</w:t>
      </w:r>
      <w:r w:rsidR="006A3E7D" w:rsidRPr="006A3E7D">
        <w:rPr>
          <w:rFonts w:ascii="Times New Roman" w:hAnsi="Times New Roman" w:cs="Times New Roman"/>
          <w:sz w:val="24"/>
          <w:szCs w:val="24"/>
        </w:rPr>
        <w:t xml:space="preserve"> муниципальной услуги заявитель представляет заявление о предоставлении </w:t>
      </w:r>
      <w:r w:rsidR="006A3E7D" w:rsidRPr="006A3E7D">
        <w:rPr>
          <w:rFonts w:ascii="Times New Roman" w:hAnsi="Times New Roman" w:cs="Times New Roman"/>
          <w:bCs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6A3E7D" w:rsidRPr="006A3E7D">
        <w:rPr>
          <w:rFonts w:ascii="Times New Roman" w:hAnsi="Times New Roman" w:cs="Times New Roman"/>
          <w:sz w:val="24"/>
          <w:szCs w:val="24"/>
        </w:rPr>
        <w:t xml:space="preserve">. Форма заявления приведена в Приложении 1 к административному регламенту. </w:t>
      </w:r>
    </w:p>
    <w:p w:rsidR="006A3E7D" w:rsidRPr="006A3E7D" w:rsidRDefault="006A3E7D" w:rsidP="006A3E7D">
      <w:pPr>
        <w:widowControl w:val="0"/>
        <w:tabs>
          <w:tab w:val="left" w:pos="1134"/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3E7D">
        <w:rPr>
          <w:rFonts w:ascii="Times New Roman" w:hAnsi="Times New Roman" w:cs="Times New Roman"/>
          <w:sz w:val="24"/>
          <w:szCs w:val="24"/>
        </w:rPr>
        <w:t>К заявлению прикладываются следующие документы и материалы</w:t>
      </w:r>
    </w:p>
    <w:p w:rsidR="00262A83" w:rsidRPr="00262A83" w:rsidRDefault="00262A83" w:rsidP="00262A83">
      <w:pPr>
        <w:autoSpaceDE w:val="0"/>
        <w:autoSpaceDN w:val="0"/>
        <w:adjustRightInd w:val="0"/>
        <w:spacing w:after="3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2A83">
        <w:rPr>
          <w:rFonts w:ascii="Times New Roman" w:hAnsi="Times New Roman" w:cs="Times New Roman"/>
          <w:color w:val="000000"/>
          <w:sz w:val="24"/>
          <w:szCs w:val="24"/>
        </w:rPr>
        <w:t xml:space="preserve">1) документ, подтверждающий полномочия представителя заявителя, в случае обращения за предоставлением услуги представителя заявителя; </w:t>
      </w:r>
    </w:p>
    <w:p w:rsidR="00262A83" w:rsidRPr="00262A83" w:rsidRDefault="00262A83" w:rsidP="00262A83">
      <w:pPr>
        <w:autoSpaceDE w:val="0"/>
        <w:autoSpaceDN w:val="0"/>
        <w:adjustRightInd w:val="0"/>
        <w:spacing w:after="3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2A83">
        <w:rPr>
          <w:rFonts w:ascii="Times New Roman" w:hAnsi="Times New Roman" w:cs="Times New Roman"/>
          <w:color w:val="000000"/>
          <w:sz w:val="24"/>
          <w:szCs w:val="24"/>
        </w:rPr>
        <w:t xml:space="preserve">2) правоустанавливающие документы на объекты недвижимости, права на которые не зарегистрированы в Едином государственном реестре недвижимости; </w:t>
      </w:r>
    </w:p>
    <w:p w:rsidR="00262A83" w:rsidRPr="00262A83" w:rsidRDefault="00262A83" w:rsidP="00262A83">
      <w:pPr>
        <w:autoSpaceDE w:val="0"/>
        <w:autoSpaceDN w:val="0"/>
        <w:adjustRightInd w:val="0"/>
        <w:spacing w:after="3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2A83">
        <w:rPr>
          <w:rFonts w:ascii="Times New Roman" w:hAnsi="Times New Roman" w:cs="Times New Roman"/>
          <w:color w:val="000000"/>
          <w:sz w:val="24"/>
          <w:szCs w:val="24"/>
        </w:rPr>
        <w:t xml:space="preserve">3) правоустанавливающий документ на земельный участок, права на который не зарегистрированы в Едином государственном реестре недвижимости; </w:t>
      </w:r>
    </w:p>
    <w:p w:rsidR="00262A83" w:rsidRPr="00262A83" w:rsidRDefault="00262A83" w:rsidP="00262A83">
      <w:pPr>
        <w:autoSpaceDE w:val="0"/>
        <w:autoSpaceDN w:val="0"/>
        <w:adjustRightInd w:val="0"/>
        <w:spacing w:after="3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2A83">
        <w:rPr>
          <w:rFonts w:ascii="Times New Roman" w:hAnsi="Times New Roman" w:cs="Times New Roman"/>
          <w:color w:val="000000"/>
          <w:sz w:val="24"/>
          <w:szCs w:val="24"/>
        </w:rPr>
        <w:t xml:space="preserve">4) правоустанавливающий документ на объекты капитального строительства, права на который не зарегистрированы в Едином государственном реестре недвижимости; </w:t>
      </w:r>
    </w:p>
    <w:p w:rsidR="00262A83" w:rsidRPr="00262A83" w:rsidRDefault="00262A83" w:rsidP="00262A83">
      <w:pPr>
        <w:autoSpaceDE w:val="0"/>
        <w:autoSpaceDN w:val="0"/>
        <w:adjustRightInd w:val="0"/>
        <w:spacing w:after="3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2A83">
        <w:rPr>
          <w:rFonts w:ascii="Times New Roman" w:hAnsi="Times New Roman" w:cs="Times New Roman"/>
          <w:color w:val="000000"/>
          <w:sz w:val="24"/>
          <w:szCs w:val="24"/>
        </w:rPr>
        <w:t xml:space="preserve">5) документы, подтверждающие, что характеристики земельного участка, неблагоприятны для застройки; </w:t>
      </w:r>
    </w:p>
    <w:p w:rsidR="00262A83" w:rsidRPr="00262A83" w:rsidRDefault="00262A83" w:rsidP="00262A83">
      <w:pPr>
        <w:autoSpaceDE w:val="0"/>
        <w:autoSpaceDN w:val="0"/>
        <w:adjustRightInd w:val="0"/>
        <w:spacing w:after="3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2A83">
        <w:rPr>
          <w:rFonts w:ascii="Times New Roman" w:hAnsi="Times New Roman" w:cs="Times New Roman"/>
          <w:color w:val="000000"/>
          <w:sz w:val="24"/>
          <w:szCs w:val="24"/>
        </w:rPr>
        <w:t xml:space="preserve">6) заключение, подтверждающие, что инженерно-геологические характеристики земельного участка, неблагоприятны для застройки; </w:t>
      </w:r>
    </w:p>
    <w:p w:rsidR="00262A83" w:rsidRPr="00262A83" w:rsidRDefault="00262A83" w:rsidP="00262A83">
      <w:pPr>
        <w:autoSpaceDE w:val="0"/>
        <w:autoSpaceDN w:val="0"/>
        <w:adjustRightInd w:val="0"/>
        <w:spacing w:after="3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2A83">
        <w:rPr>
          <w:rFonts w:ascii="Times New Roman" w:hAnsi="Times New Roman" w:cs="Times New Roman"/>
          <w:color w:val="000000"/>
          <w:sz w:val="24"/>
          <w:szCs w:val="24"/>
        </w:rPr>
        <w:t xml:space="preserve">7) нотариально удостоверенное согласие всех правообладателей земельного участка; </w:t>
      </w:r>
    </w:p>
    <w:p w:rsidR="00906B6E" w:rsidRPr="00262A83" w:rsidRDefault="00262A83" w:rsidP="00262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A83">
        <w:rPr>
          <w:rFonts w:ascii="Times New Roman" w:hAnsi="Times New Roman" w:cs="Times New Roman"/>
          <w:color w:val="000000"/>
          <w:sz w:val="24"/>
          <w:szCs w:val="24"/>
        </w:rPr>
        <w:lastRenderedPageBreak/>
        <w:t>8) нотариально удостоверенное согласие всех правообладателей объекта капитального строительства.</w:t>
      </w:r>
      <w:r w:rsidR="00A6214D" w:rsidRPr="00262A83">
        <w:rPr>
          <w:rFonts w:ascii="Times New Roman" w:hAnsi="Times New Roman" w:cs="Times New Roman"/>
          <w:sz w:val="24"/>
          <w:szCs w:val="24"/>
        </w:rPr>
        <w:t>»;</w:t>
      </w:r>
    </w:p>
    <w:p w:rsidR="00A24400" w:rsidRDefault="003E61A2" w:rsidP="003E61A2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971E0">
        <w:rPr>
          <w:rFonts w:ascii="Times New Roman" w:hAnsi="Times New Roman"/>
          <w:sz w:val="24"/>
          <w:szCs w:val="24"/>
        </w:rPr>
        <w:t xml:space="preserve">3). </w:t>
      </w:r>
      <w:r w:rsidR="00A24400" w:rsidRPr="008971E0">
        <w:rPr>
          <w:rFonts w:ascii="Times New Roman" w:hAnsi="Times New Roman"/>
          <w:sz w:val="24"/>
          <w:szCs w:val="24"/>
        </w:rPr>
        <w:t xml:space="preserve">пункт </w:t>
      </w:r>
      <w:r w:rsidR="002F3326">
        <w:rPr>
          <w:rFonts w:ascii="Times New Roman" w:hAnsi="Times New Roman"/>
          <w:sz w:val="24"/>
          <w:szCs w:val="24"/>
        </w:rPr>
        <w:t>3.2.8</w:t>
      </w:r>
      <w:r w:rsidR="00A24400" w:rsidRPr="008971E0">
        <w:rPr>
          <w:rFonts w:ascii="Times New Roman" w:hAnsi="Times New Roman"/>
          <w:sz w:val="24"/>
          <w:szCs w:val="24"/>
        </w:rPr>
        <w:t xml:space="preserve"> изложить в новой</w:t>
      </w:r>
      <w:r w:rsidR="00A24400">
        <w:rPr>
          <w:rFonts w:ascii="Times New Roman" w:hAnsi="Times New Roman"/>
          <w:sz w:val="24"/>
          <w:szCs w:val="24"/>
        </w:rPr>
        <w:t xml:space="preserve"> редакции:</w:t>
      </w:r>
    </w:p>
    <w:p w:rsidR="005E4534" w:rsidRPr="002F3326" w:rsidRDefault="00A24400" w:rsidP="002F3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326">
        <w:rPr>
          <w:rFonts w:ascii="Times New Roman" w:hAnsi="Times New Roman" w:cs="Times New Roman"/>
          <w:sz w:val="24"/>
          <w:szCs w:val="24"/>
        </w:rPr>
        <w:t>«</w:t>
      </w:r>
      <w:r w:rsidR="002F3326" w:rsidRPr="002F3326">
        <w:rPr>
          <w:rFonts w:ascii="Times New Roman" w:hAnsi="Times New Roman" w:cs="Times New Roman"/>
          <w:sz w:val="24"/>
          <w:szCs w:val="24"/>
        </w:rPr>
        <w:t>3.2.8. Максимальный срок выполнения административной процедуры «прием и регистрация заявления и прилагаемых к нему документов» не превышает 2 рабочих дней с даты регистрации заявления.</w:t>
      </w:r>
      <w:r w:rsidR="00AE28B0" w:rsidRPr="002F3326">
        <w:rPr>
          <w:rFonts w:ascii="Times New Roman" w:hAnsi="Times New Roman" w:cs="Times New Roman"/>
          <w:sz w:val="24"/>
          <w:szCs w:val="24"/>
        </w:rPr>
        <w:t>»</w:t>
      </w:r>
      <w:r w:rsidR="002F3326">
        <w:rPr>
          <w:rFonts w:ascii="Times New Roman" w:hAnsi="Times New Roman" w:cs="Times New Roman"/>
          <w:sz w:val="24"/>
          <w:szCs w:val="24"/>
        </w:rPr>
        <w:t>;</w:t>
      </w:r>
    </w:p>
    <w:p w:rsidR="00FF6EBB" w:rsidRDefault="00224C2B" w:rsidP="00FF6EBB">
      <w:pPr>
        <w:pStyle w:val="a3"/>
        <w:tabs>
          <w:tab w:val="left" w:pos="0"/>
          <w:tab w:val="left" w:pos="567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4). </w:t>
      </w:r>
      <w:r w:rsidR="00F73735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ункт </w:t>
      </w:r>
      <w:r w:rsidR="004628DC">
        <w:rPr>
          <w:rFonts w:ascii="Times New Roman" w:hAnsi="Times New Roman"/>
          <w:sz w:val="24"/>
          <w:szCs w:val="24"/>
        </w:rPr>
        <w:t>3.3.7</w:t>
      </w:r>
      <w:r>
        <w:rPr>
          <w:rFonts w:ascii="Times New Roman" w:hAnsi="Times New Roman"/>
          <w:sz w:val="24"/>
          <w:szCs w:val="24"/>
        </w:rPr>
        <w:t xml:space="preserve"> изложить в новой редакции:</w:t>
      </w:r>
    </w:p>
    <w:p w:rsidR="004628DC" w:rsidRDefault="00224C2B" w:rsidP="004628D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326">
        <w:rPr>
          <w:rFonts w:ascii="Times New Roman" w:hAnsi="Times New Roman" w:cs="Times New Roman"/>
          <w:sz w:val="24"/>
          <w:szCs w:val="24"/>
        </w:rPr>
        <w:t>«</w:t>
      </w:r>
      <w:r w:rsidR="002F3326" w:rsidRPr="002F3326">
        <w:rPr>
          <w:rFonts w:ascii="Times New Roman" w:hAnsi="Times New Roman" w:cs="Times New Roman"/>
          <w:sz w:val="24"/>
          <w:szCs w:val="24"/>
        </w:rPr>
        <w:t xml:space="preserve">3.3.7.Максимальный срок выполнения административной процедуры не должен превышать </w:t>
      </w:r>
      <w:r w:rsidR="004628DC">
        <w:rPr>
          <w:rFonts w:ascii="Times New Roman" w:hAnsi="Times New Roman" w:cs="Times New Roman"/>
          <w:sz w:val="24"/>
          <w:szCs w:val="24"/>
        </w:rPr>
        <w:t>5</w:t>
      </w:r>
      <w:r w:rsidR="002F3326" w:rsidRPr="002F3326">
        <w:rPr>
          <w:rFonts w:ascii="Times New Roman" w:hAnsi="Times New Roman" w:cs="Times New Roman"/>
          <w:sz w:val="24"/>
          <w:szCs w:val="24"/>
        </w:rPr>
        <w:t xml:space="preserve"> рабочий дней со дня получения специалистом, ответственным за подготовку документов, заявления и представленных документов.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224C2B" w:rsidRDefault="00F73735" w:rsidP="004628D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5).</w:t>
      </w:r>
      <w:r w:rsidR="00DC36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пункт </w:t>
      </w:r>
      <w:r w:rsidR="004628DC">
        <w:rPr>
          <w:rFonts w:ascii="Times New Roman" w:hAnsi="Times New Roman" w:cs="Times New Roman"/>
          <w:sz w:val="24"/>
          <w:szCs w:val="24"/>
        </w:rPr>
        <w:t>3.4.8</w:t>
      </w:r>
      <w:r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p w:rsidR="00F73735" w:rsidRDefault="00DC36B5" w:rsidP="004628D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36B5">
        <w:rPr>
          <w:rFonts w:ascii="Times New Roman" w:hAnsi="Times New Roman" w:cs="Times New Roman"/>
          <w:sz w:val="24"/>
          <w:szCs w:val="24"/>
        </w:rPr>
        <w:t>«</w:t>
      </w:r>
      <w:r w:rsidR="004628DC" w:rsidRPr="004628DC">
        <w:rPr>
          <w:rFonts w:ascii="Times New Roman" w:hAnsi="Times New Roman" w:cs="Times New Roman"/>
          <w:bCs/>
          <w:sz w:val="24"/>
          <w:szCs w:val="24"/>
        </w:rPr>
        <w:t xml:space="preserve">3.4.8. </w:t>
      </w:r>
      <w:r w:rsidR="004628DC" w:rsidRPr="004628DC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не должен превышать </w:t>
      </w:r>
      <w:r w:rsidR="004628DC">
        <w:rPr>
          <w:rFonts w:ascii="Times New Roman" w:hAnsi="Times New Roman" w:cs="Times New Roman"/>
          <w:sz w:val="24"/>
          <w:szCs w:val="24"/>
        </w:rPr>
        <w:t>5</w:t>
      </w:r>
      <w:r w:rsidR="004628DC" w:rsidRPr="004628DC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специалистом заявки и представленных документов.</w:t>
      </w:r>
      <w:r w:rsidRPr="004628DC">
        <w:rPr>
          <w:rFonts w:ascii="Times New Roman" w:hAnsi="Times New Roman" w:cs="Times New Roman"/>
          <w:sz w:val="24"/>
          <w:szCs w:val="24"/>
        </w:rPr>
        <w:t>»;</w:t>
      </w:r>
    </w:p>
    <w:p w:rsidR="00DC36B5" w:rsidRPr="00DC36B5" w:rsidRDefault="00DC36B5" w:rsidP="00F73735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6). пункт </w:t>
      </w:r>
      <w:r w:rsidR="00711C44">
        <w:rPr>
          <w:rFonts w:ascii="Times New Roman" w:hAnsi="Times New Roman" w:cs="Times New Roman"/>
          <w:sz w:val="24"/>
          <w:szCs w:val="24"/>
        </w:rPr>
        <w:t>3.5.9</w:t>
      </w:r>
      <w:r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p w:rsidR="00DC36B5" w:rsidRDefault="00DC36B5" w:rsidP="00523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C36B5">
        <w:rPr>
          <w:rFonts w:ascii="Times New Roman" w:hAnsi="Times New Roman" w:cs="Times New Roman"/>
          <w:sz w:val="24"/>
          <w:szCs w:val="24"/>
        </w:rPr>
        <w:t>«</w:t>
      </w:r>
      <w:r w:rsidR="00711C44" w:rsidRPr="00A77514">
        <w:rPr>
          <w:rFonts w:ascii="Times New Roman" w:hAnsi="Times New Roman"/>
          <w:sz w:val="24"/>
          <w:szCs w:val="24"/>
        </w:rPr>
        <w:t>3.5.9.</w:t>
      </w:r>
      <w:r w:rsidR="00711C44" w:rsidRPr="00F529DD">
        <w:rPr>
          <w:rFonts w:ascii="Times New Roman" w:hAnsi="Times New Roman"/>
          <w:sz w:val="24"/>
          <w:szCs w:val="24"/>
        </w:rPr>
        <w:t xml:space="preserve">Максимальный срок выполнения административной процедуры не может превышать </w:t>
      </w:r>
      <w:r w:rsidR="00711C44">
        <w:rPr>
          <w:rFonts w:ascii="Times New Roman" w:hAnsi="Times New Roman"/>
          <w:sz w:val="24"/>
          <w:szCs w:val="24"/>
        </w:rPr>
        <w:t>30 рабочих</w:t>
      </w:r>
      <w:r w:rsidR="00711C44" w:rsidRPr="00F529DD">
        <w:rPr>
          <w:rFonts w:ascii="Times New Roman" w:hAnsi="Times New Roman"/>
          <w:sz w:val="24"/>
          <w:szCs w:val="24"/>
        </w:rPr>
        <w:t xml:space="preserve"> дней с момента оповещения участников публичных слушаний о времени и месте проведения публичных слушаний до дня направления</w:t>
      </w:r>
      <w:r w:rsidR="00711C44" w:rsidRPr="00F529DD">
        <w:rPr>
          <w:rFonts w:ascii="Times New Roman" w:hAnsi="Times New Roman"/>
          <w:i/>
          <w:sz w:val="24"/>
          <w:szCs w:val="24"/>
        </w:rPr>
        <w:t xml:space="preserve"> </w:t>
      </w:r>
      <w:r w:rsidR="00711C44" w:rsidRPr="00F529DD">
        <w:rPr>
          <w:rFonts w:ascii="Times New Roman" w:hAnsi="Times New Roman"/>
          <w:sz w:val="24"/>
          <w:szCs w:val="24"/>
        </w:rPr>
        <w:t xml:space="preserve">рекомендаций о предоставлении муниципальной услуги или об отказе в предоставлении с указанием причин принятого </w:t>
      </w:r>
      <w:r w:rsidR="001B254F">
        <w:rPr>
          <w:rFonts w:ascii="Times New Roman" w:hAnsi="Times New Roman"/>
          <w:sz w:val="24"/>
          <w:szCs w:val="24"/>
        </w:rPr>
        <w:t>решения М</w:t>
      </w:r>
      <w:r w:rsidR="00711C44" w:rsidRPr="00BB53A6">
        <w:rPr>
          <w:rFonts w:ascii="Times New Roman" w:hAnsi="Times New Roman"/>
          <w:sz w:val="24"/>
          <w:szCs w:val="24"/>
        </w:rPr>
        <w:t>эру города Кедрового.</w:t>
      </w:r>
      <w:r w:rsidR="005236F9">
        <w:rPr>
          <w:rFonts w:ascii="Times New Roman" w:hAnsi="Times New Roman" w:cs="Times New Roman"/>
          <w:sz w:val="24"/>
          <w:szCs w:val="24"/>
        </w:rPr>
        <w:t>»;</w:t>
      </w:r>
    </w:p>
    <w:p w:rsidR="005236F9" w:rsidRDefault="005236F9" w:rsidP="00523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7). </w:t>
      </w:r>
      <w:r w:rsidR="007F2C4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ункт </w:t>
      </w:r>
      <w:r w:rsidR="00154CE7">
        <w:rPr>
          <w:rFonts w:ascii="Times New Roman" w:hAnsi="Times New Roman" w:cs="Times New Roman"/>
          <w:sz w:val="24"/>
          <w:szCs w:val="24"/>
        </w:rPr>
        <w:t>3.6.5</w:t>
      </w:r>
      <w:r>
        <w:rPr>
          <w:rFonts w:ascii="Times New Roman" w:hAnsi="Times New Roman" w:cs="Times New Roman"/>
          <w:sz w:val="24"/>
          <w:szCs w:val="24"/>
        </w:rPr>
        <w:t xml:space="preserve"> изложить в новой редакции</w:t>
      </w:r>
      <w:r w:rsidR="007F2C4A">
        <w:rPr>
          <w:rFonts w:ascii="Times New Roman" w:hAnsi="Times New Roman" w:cs="Times New Roman"/>
          <w:sz w:val="24"/>
          <w:szCs w:val="24"/>
        </w:rPr>
        <w:t>:</w:t>
      </w:r>
    </w:p>
    <w:p w:rsidR="005236F9" w:rsidRPr="00154CE7" w:rsidRDefault="005236F9" w:rsidP="00154CE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154CE7">
        <w:rPr>
          <w:rFonts w:ascii="Times New Roman" w:hAnsi="Times New Roman"/>
          <w:sz w:val="24"/>
          <w:szCs w:val="24"/>
        </w:rPr>
        <w:t>«</w:t>
      </w:r>
      <w:r w:rsidR="00154CE7" w:rsidRPr="00154CE7">
        <w:rPr>
          <w:rFonts w:ascii="Times New Roman" w:hAnsi="Times New Roman"/>
          <w:sz w:val="24"/>
          <w:szCs w:val="24"/>
        </w:rPr>
        <w:t xml:space="preserve">3.6.5.Максимальный срок выполнения административной процедуры не превышает </w:t>
      </w:r>
      <w:r w:rsidR="00154CE7">
        <w:rPr>
          <w:rFonts w:ascii="Times New Roman" w:hAnsi="Times New Roman"/>
          <w:sz w:val="24"/>
          <w:szCs w:val="24"/>
        </w:rPr>
        <w:t xml:space="preserve">3 рабочих </w:t>
      </w:r>
      <w:r w:rsidR="00154CE7" w:rsidRPr="00154CE7">
        <w:rPr>
          <w:rFonts w:ascii="Times New Roman" w:hAnsi="Times New Roman"/>
          <w:sz w:val="24"/>
          <w:szCs w:val="24"/>
        </w:rPr>
        <w:t>дней со дня поступления указанных в пункте 3.5.6 административного регламента рекомендаций Комиссии.</w:t>
      </w:r>
      <w:r w:rsidR="004E55D2" w:rsidRPr="00154CE7">
        <w:rPr>
          <w:rFonts w:ascii="Times New Roman" w:hAnsi="Times New Roman"/>
          <w:sz w:val="24"/>
          <w:szCs w:val="24"/>
        </w:rPr>
        <w:t>»;</w:t>
      </w:r>
      <w:r w:rsidRPr="00154CE7">
        <w:rPr>
          <w:rFonts w:ascii="Times New Roman" w:hAnsi="Times New Roman"/>
          <w:sz w:val="24"/>
          <w:szCs w:val="24"/>
        </w:rPr>
        <w:t xml:space="preserve"> </w:t>
      </w:r>
    </w:p>
    <w:p w:rsidR="005236F9" w:rsidRDefault="004E55D2" w:rsidP="004E55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8). пункт </w:t>
      </w:r>
      <w:r w:rsidR="00154CE7">
        <w:rPr>
          <w:rFonts w:ascii="Times New Roman" w:hAnsi="Times New Roman" w:cs="Times New Roman"/>
          <w:sz w:val="24"/>
          <w:szCs w:val="24"/>
        </w:rPr>
        <w:t>3.7.4</w:t>
      </w:r>
      <w:r>
        <w:rPr>
          <w:rFonts w:ascii="Times New Roman" w:hAnsi="Times New Roman" w:cs="Times New Roman"/>
          <w:sz w:val="24"/>
          <w:szCs w:val="24"/>
        </w:rPr>
        <w:t xml:space="preserve"> изложить в новой редакции: </w:t>
      </w:r>
    </w:p>
    <w:p w:rsidR="004E55D2" w:rsidRDefault="004E55D2" w:rsidP="004E55D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154CE7">
        <w:rPr>
          <w:rFonts w:ascii="Times New Roman" w:hAnsi="Times New Roman"/>
          <w:sz w:val="24"/>
          <w:szCs w:val="24"/>
        </w:rPr>
        <w:t>3.7.4.</w:t>
      </w:r>
      <w:r w:rsidR="00154CE7" w:rsidRPr="00F529DD">
        <w:rPr>
          <w:rFonts w:ascii="Times New Roman" w:hAnsi="Times New Roman"/>
          <w:sz w:val="24"/>
          <w:szCs w:val="24"/>
        </w:rPr>
        <w:t xml:space="preserve">Максимальный срок выполнения административной процедуры не превышает </w:t>
      </w:r>
      <w:r w:rsidR="00154CE7">
        <w:rPr>
          <w:rFonts w:ascii="Times New Roman" w:hAnsi="Times New Roman"/>
          <w:sz w:val="24"/>
          <w:szCs w:val="24"/>
        </w:rPr>
        <w:t xml:space="preserve">2 </w:t>
      </w:r>
      <w:r w:rsidR="00154CE7" w:rsidRPr="00F529DD">
        <w:rPr>
          <w:rFonts w:ascii="Times New Roman" w:hAnsi="Times New Roman"/>
          <w:sz w:val="24"/>
          <w:szCs w:val="24"/>
        </w:rPr>
        <w:t xml:space="preserve">рабочих дней со дня подписания </w:t>
      </w:r>
      <w:r w:rsidR="00154CE7">
        <w:rPr>
          <w:rFonts w:ascii="Times New Roman" w:hAnsi="Times New Roman"/>
          <w:sz w:val="24"/>
          <w:szCs w:val="24"/>
        </w:rPr>
        <w:t>М</w:t>
      </w:r>
      <w:r w:rsidR="00154CE7">
        <w:rPr>
          <w:rFonts w:ascii="Times New Roman" w:hAnsi="Times New Roman"/>
          <w:sz w:val="24"/>
          <w:szCs w:val="24"/>
        </w:rPr>
        <w:t>эром города Кедрового</w:t>
      </w:r>
      <w:r w:rsidR="00154CE7" w:rsidRPr="00F529DD">
        <w:rPr>
          <w:rFonts w:ascii="Times New Roman" w:hAnsi="Times New Roman"/>
          <w:sz w:val="24"/>
          <w:szCs w:val="24"/>
        </w:rPr>
        <w:t xml:space="preserve"> документа, оформляющего решение.</w:t>
      </w:r>
      <w:r>
        <w:rPr>
          <w:rFonts w:ascii="Times New Roman" w:hAnsi="Times New Roman"/>
          <w:sz w:val="24"/>
          <w:szCs w:val="24"/>
        </w:rPr>
        <w:t>».</w:t>
      </w:r>
    </w:p>
    <w:p w:rsidR="005D0D18" w:rsidRPr="005D0D18" w:rsidRDefault="005D0D18" w:rsidP="005D0D1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D18">
        <w:rPr>
          <w:rFonts w:ascii="Times New Roman" w:hAnsi="Times New Roman" w:cs="Times New Roman"/>
          <w:sz w:val="24"/>
          <w:szCs w:val="24"/>
        </w:rPr>
        <w:t xml:space="preserve">9). </w:t>
      </w:r>
      <w:r w:rsidRPr="005D0D18">
        <w:rPr>
          <w:rFonts w:ascii="Times New Roman" w:hAnsi="Times New Roman"/>
          <w:sz w:val="24"/>
          <w:szCs w:val="24"/>
        </w:rPr>
        <w:t xml:space="preserve">приложение № </w:t>
      </w:r>
      <w:r w:rsidR="00154CE7">
        <w:rPr>
          <w:rFonts w:ascii="Times New Roman" w:hAnsi="Times New Roman"/>
          <w:sz w:val="24"/>
          <w:szCs w:val="24"/>
        </w:rPr>
        <w:t>2</w:t>
      </w:r>
      <w:r w:rsidRPr="005D0D18">
        <w:rPr>
          <w:rFonts w:ascii="Times New Roman" w:hAnsi="Times New Roman"/>
          <w:sz w:val="24"/>
          <w:szCs w:val="24"/>
        </w:rPr>
        <w:t xml:space="preserve"> изложить в новой редакции, согласно приложению № 1 к настоящему постановлению;</w:t>
      </w:r>
    </w:p>
    <w:p w:rsidR="00756046" w:rsidRPr="006F78B2" w:rsidRDefault="00756046" w:rsidP="00756046">
      <w:pPr>
        <w:pStyle w:val="a3"/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78B2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756046" w:rsidRPr="006F78B2" w:rsidRDefault="00756046" w:rsidP="00756046">
      <w:pPr>
        <w:pStyle w:val="a3"/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78B2">
        <w:rPr>
          <w:rFonts w:ascii="Times New Roman" w:hAnsi="Times New Roman"/>
          <w:sz w:val="24"/>
          <w:szCs w:val="24"/>
        </w:rPr>
        <w:t>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http://www.kedradm.tomsk.ru.</w:t>
      </w:r>
    </w:p>
    <w:p w:rsidR="00DA4C3F" w:rsidRPr="006F78B2" w:rsidRDefault="00756046" w:rsidP="00DA4C3F">
      <w:pPr>
        <w:pStyle w:val="a3"/>
        <w:widowControl w:val="0"/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0" w:right="108" w:firstLine="708"/>
        <w:jc w:val="both"/>
        <w:rPr>
          <w:rFonts w:ascii="Times New Roman" w:hAnsi="Times New Roman"/>
          <w:bCs/>
        </w:rPr>
      </w:pPr>
      <w:r w:rsidRPr="006F78B2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на </w:t>
      </w:r>
      <w:r w:rsidR="00432226" w:rsidRPr="006F78B2">
        <w:rPr>
          <w:rFonts w:ascii="Times New Roman" w:hAnsi="Times New Roman"/>
          <w:sz w:val="24"/>
          <w:szCs w:val="24"/>
        </w:rPr>
        <w:t>П</w:t>
      </w:r>
      <w:r w:rsidR="00883E2E">
        <w:rPr>
          <w:rFonts w:ascii="Times New Roman" w:hAnsi="Times New Roman"/>
          <w:sz w:val="24"/>
          <w:szCs w:val="24"/>
        </w:rPr>
        <w:t>ервого заместителя М</w:t>
      </w:r>
      <w:r w:rsidR="00DA4C3F" w:rsidRPr="006F78B2">
        <w:rPr>
          <w:rFonts w:ascii="Times New Roman" w:hAnsi="Times New Roman"/>
          <w:sz w:val="24"/>
          <w:szCs w:val="24"/>
        </w:rPr>
        <w:t>эра города Кедрового</w:t>
      </w:r>
      <w:r w:rsidRPr="006F78B2">
        <w:rPr>
          <w:rFonts w:ascii="Times New Roman" w:hAnsi="Times New Roman"/>
          <w:sz w:val="24"/>
          <w:szCs w:val="24"/>
        </w:rPr>
        <w:t>.</w:t>
      </w:r>
    </w:p>
    <w:p w:rsidR="00DA4C3F" w:rsidRDefault="00DA4C3F" w:rsidP="00DA4C3F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708" w:right="108"/>
        <w:jc w:val="both"/>
        <w:rPr>
          <w:rFonts w:ascii="Times New Roman" w:hAnsi="Times New Roman"/>
          <w:sz w:val="24"/>
          <w:szCs w:val="24"/>
        </w:rPr>
      </w:pPr>
    </w:p>
    <w:p w:rsidR="00DA4C3F" w:rsidRDefault="00DA4C3F" w:rsidP="00DA4C3F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708" w:right="108"/>
        <w:jc w:val="both"/>
        <w:rPr>
          <w:bCs/>
        </w:rPr>
      </w:pPr>
    </w:p>
    <w:p w:rsidR="00DA4C3F" w:rsidRPr="00DA4C3F" w:rsidRDefault="00DA4C3F" w:rsidP="00DA4C3F">
      <w:pPr>
        <w:widowControl w:val="0"/>
        <w:rPr>
          <w:rFonts w:ascii="Times New Roman" w:hAnsi="Times New Roman" w:cs="Times New Roman"/>
          <w:sz w:val="24"/>
        </w:rPr>
      </w:pPr>
      <w:r w:rsidRPr="00DA4C3F">
        <w:rPr>
          <w:rFonts w:ascii="Times New Roman" w:hAnsi="Times New Roman" w:cs="Times New Roman"/>
          <w:sz w:val="24"/>
        </w:rPr>
        <w:t>Мэр</w:t>
      </w:r>
      <w:r w:rsidR="00EB04C1">
        <w:rPr>
          <w:rFonts w:ascii="Times New Roman" w:hAnsi="Times New Roman" w:cs="Times New Roman"/>
          <w:sz w:val="24"/>
        </w:rPr>
        <w:t xml:space="preserve"> города Кедрового </w:t>
      </w:r>
      <w:r w:rsidRPr="00DA4C3F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Н.А. Соловьева</w:t>
      </w:r>
    </w:p>
    <w:p w:rsidR="00AC6F1F" w:rsidRDefault="00AC6F1F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7F008D" w:rsidRDefault="007F008D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7F008D" w:rsidRDefault="007F008D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7F008D" w:rsidRDefault="007F008D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7F008D" w:rsidRDefault="007F008D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7F008D" w:rsidRDefault="007F008D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7F008D" w:rsidRDefault="007F008D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7F008D" w:rsidRDefault="007F008D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7F008D" w:rsidRDefault="007F008D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7F008D" w:rsidRDefault="007F008D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7F008D" w:rsidRDefault="007F008D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7F008D" w:rsidRDefault="007F008D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7F008D" w:rsidRDefault="007F008D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CD25B4" w:rsidRPr="00B4212E" w:rsidRDefault="00D54DC9" w:rsidP="00D54DC9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B4212E">
        <w:rPr>
          <w:rFonts w:ascii="Times New Roman" w:hAnsi="Times New Roman"/>
          <w:sz w:val="20"/>
          <w:szCs w:val="20"/>
        </w:rPr>
        <w:t>Иванченко Т.В.</w:t>
      </w:r>
    </w:p>
    <w:p w:rsidR="00EC1CD0" w:rsidRPr="00B4212E" w:rsidRDefault="00D54DC9" w:rsidP="00D54DC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B4212E">
        <w:rPr>
          <w:rFonts w:ascii="Times New Roman" w:eastAsia="Calibri" w:hAnsi="Times New Roman" w:cs="Times New Roman"/>
          <w:sz w:val="20"/>
          <w:szCs w:val="20"/>
        </w:rPr>
        <w:t>(38250) 35-535</w:t>
      </w:r>
    </w:p>
    <w:p w:rsidR="00EE78A1" w:rsidRPr="00DA4C3F" w:rsidRDefault="00EE78A1" w:rsidP="000E435C">
      <w:pPr>
        <w:pStyle w:val="a3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  <w:r w:rsidRPr="00DA4C3F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EE78A1" w:rsidRPr="00DA4C3F" w:rsidRDefault="00EE78A1" w:rsidP="000E435C">
      <w:pPr>
        <w:pStyle w:val="a3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DA4C3F">
        <w:rPr>
          <w:rFonts w:ascii="Times New Roman" w:hAnsi="Times New Roman"/>
          <w:sz w:val="24"/>
          <w:szCs w:val="24"/>
        </w:rPr>
        <w:t xml:space="preserve"> постановлени</w:t>
      </w:r>
      <w:r>
        <w:rPr>
          <w:rFonts w:ascii="Times New Roman" w:hAnsi="Times New Roman"/>
          <w:sz w:val="24"/>
          <w:szCs w:val="24"/>
        </w:rPr>
        <w:t xml:space="preserve">ю </w:t>
      </w:r>
      <w:r w:rsidRPr="00DA4C3F">
        <w:rPr>
          <w:rFonts w:ascii="Times New Roman" w:hAnsi="Times New Roman"/>
          <w:sz w:val="24"/>
          <w:szCs w:val="24"/>
        </w:rPr>
        <w:t xml:space="preserve">Администрации города Кедрового </w:t>
      </w:r>
      <w:r>
        <w:rPr>
          <w:rFonts w:ascii="Times New Roman" w:hAnsi="Times New Roman"/>
          <w:sz w:val="24"/>
          <w:szCs w:val="24"/>
        </w:rPr>
        <w:t xml:space="preserve">от </w:t>
      </w:r>
      <w:r w:rsidRPr="00DA4C3F">
        <w:rPr>
          <w:rFonts w:ascii="Times New Roman" w:hAnsi="Times New Roman"/>
          <w:sz w:val="24"/>
          <w:szCs w:val="24"/>
        </w:rPr>
        <w:t>_______________2021 № __</w:t>
      </w:r>
      <w:r>
        <w:rPr>
          <w:rFonts w:ascii="Times New Roman" w:hAnsi="Times New Roman"/>
          <w:sz w:val="24"/>
          <w:szCs w:val="24"/>
        </w:rPr>
        <w:t>__</w:t>
      </w:r>
    </w:p>
    <w:p w:rsidR="00EE78A1" w:rsidRPr="00A91689" w:rsidRDefault="00EE78A1" w:rsidP="00A91689">
      <w:pPr>
        <w:spacing w:after="0" w:line="240" w:lineRule="auto"/>
        <w:ind w:left="4706"/>
        <w:jc w:val="both"/>
        <w:rPr>
          <w:rFonts w:ascii="Times New Roman" w:hAnsi="Times New Roman" w:cs="Times New Roman"/>
          <w:sz w:val="24"/>
          <w:szCs w:val="24"/>
        </w:rPr>
      </w:pPr>
      <w:r w:rsidRPr="00A91689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C279CE">
        <w:rPr>
          <w:rFonts w:ascii="Times New Roman" w:hAnsi="Times New Roman" w:cs="Times New Roman"/>
          <w:sz w:val="24"/>
          <w:szCs w:val="24"/>
        </w:rPr>
        <w:t>2</w:t>
      </w:r>
      <w:r w:rsidRPr="00A91689">
        <w:rPr>
          <w:rFonts w:ascii="Times New Roman" w:hAnsi="Times New Roman" w:cs="Times New Roman"/>
          <w:sz w:val="24"/>
          <w:szCs w:val="24"/>
        </w:rPr>
        <w:t xml:space="preserve"> к Регламенту </w:t>
      </w:r>
    </w:p>
    <w:p w:rsidR="00EE78A1" w:rsidRPr="00C279CE" w:rsidRDefault="00EE78A1" w:rsidP="00A91689">
      <w:pPr>
        <w:spacing w:after="0" w:line="240" w:lineRule="auto"/>
        <w:ind w:left="4706"/>
        <w:jc w:val="both"/>
        <w:rPr>
          <w:rFonts w:ascii="Times New Roman" w:hAnsi="Times New Roman" w:cs="Times New Roman"/>
          <w:sz w:val="24"/>
          <w:szCs w:val="24"/>
        </w:rPr>
      </w:pPr>
      <w:r w:rsidRPr="00C279CE">
        <w:rPr>
          <w:rFonts w:ascii="Times New Roman" w:eastAsia="PMingLiU" w:hAnsi="Times New Roman" w:cs="Times New Roman"/>
          <w:bCs/>
          <w:sz w:val="24"/>
          <w:szCs w:val="24"/>
        </w:rPr>
        <w:t>«</w:t>
      </w:r>
      <w:r w:rsidR="00C279CE" w:rsidRPr="00C279CE">
        <w:rPr>
          <w:rFonts w:ascii="Times New Roman" w:eastAsia="PMingLiU" w:hAnsi="Times New Roman" w:cs="Times New Roman"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C279CE">
        <w:rPr>
          <w:rFonts w:ascii="Times New Roman" w:eastAsia="PMingLiU" w:hAnsi="Times New Roman" w:cs="Times New Roman"/>
          <w:sz w:val="24"/>
          <w:szCs w:val="24"/>
        </w:rPr>
        <w:t>»</w:t>
      </w:r>
    </w:p>
    <w:p w:rsidR="00EE78A1" w:rsidRPr="000E435C" w:rsidRDefault="00EE78A1" w:rsidP="00EE78A1">
      <w:pPr>
        <w:pStyle w:val="1"/>
        <w:keepNext w:val="0"/>
        <w:widowControl w:val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E435C">
        <w:rPr>
          <w:rFonts w:ascii="Times New Roman" w:hAnsi="Times New Roman" w:cs="Times New Roman"/>
          <w:color w:val="auto"/>
          <w:sz w:val="24"/>
          <w:szCs w:val="24"/>
        </w:rPr>
        <w:t>Перечень административных процедур, относящихся к данной муниципальной услуге</w:t>
      </w:r>
    </w:p>
    <w:p w:rsidR="00EE78A1" w:rsidRDefault="00EE78A1" w:rsidP="00EE78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7"/>
        <w:gridCol w:w="760"/>
        <w:gridCol w:w="1879"/>
        <w:gridCol w:w="5268"/>
      </w:tblGrid>
      <w:tr w:rsidR="00C279CE" w:rsidRPr="00C279CE" w:rsidTr="00C279CE">
        <w:trPr>
          <w:tblHeader/>
        </w:trPr>
        <w:tc>
          <w:tcPr>
            <w:tcW w:w="1005" w:type="pct"/>
            <w:shd w:val="clear" w:color="auto" w:fill="E6E6E6"/>
            <w:vAlign w:val="center"/>
          </w:tcPr>
          <w:p w:rsidR="00C279CE" w:rsidRPr="00C279CE" w:rsidRDefault="00C279CE" w:rsidP="00C279CE">
            <w:pPr>
              <w:widowControl w:val="0"/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b/>
              </w:rPr>
            </w:pPr>
            <w:r w:rsidRPr="00C279CE">
              <w:rPr>
                <w:rFonts w:ascii="Times New Roman" w:hAnsi="Times New Roman" w:cs="Times New Roman"/>
                <w:b/>
              </w:rPr>
              <w:t>Блок-схема</w:t>
            </w:r>
          </w:p>
        </w:tc>
        <w:tc>
          <w:tcPr>
            <w:tcW w:w="335" w:type="pct"/>
            <w:shd w:val="clear" w:color="auto" w:fill="E6E6E6"/>
            <w:vAlign w:val="center"/>
          </w:tcPr>
          <w:p w:rsidR="00C279CE" w:rsidRPr="00C279CE" w:rsidRDefault="00C279CE" w:rsidP="00C279CE">
            <w:pPr>
              <w:widowControl w:val="0"/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b/>
              </w:rPr>
            </w:pPr>
            <w:r w:rsidRPr="00C279CE">
              <w:rPr>
                <w:rFonts w:ascii="Times New Roman" w:hAnsi="Times New Roman" w:cs="Times New Roman"/>
                <w:b/>
              </w:rPr>
              <w:t>№</w:t>
            </w:r>
          </w:p>
          <w:p w:rsidR="00C279CE" w:rsidRPr="00C279CE" w:rsidRDefault="00C279CE" w:rsidP="00C279CE">
            <w:pPr>
              <w:widowControl w:val="0"/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b/>
              </w:rPr>
            </w:pPr>
            <w:r w:rsidRPr="00C279CE">
              <w:rPr>
                <w:rFonts w:ascii="Times New Roman" w:hAnsi="Times New Roman" w:cs="Times New Roman"/>
                <w:b/>
              </w:rPr>
              <w:t>этапа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279CE" w:rsidRPr="00C279CE" w:rsidRDefault="00C279CE" w:rsidP="00C279CE">
            <w:pPr>
              <w:widowControl w:val="0"/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b/>
              </w:rPr>
            </w:pPr>
            <w:r w:rsidRPr="00C279CE">
              <w:rPr>
                <w:rFonts w:ascii="Times New Roman" w:hAnsi="Times New Roman" w:cs="Times New Roman"/>
                <w:b/>
              </w:rPr>
              <w:t>Характеристики этапа</w:t>
            </w:r>
          </w:p>
        </w:tc>
        <w:tc>
          <w:tcPr>
            <w:tcW w:w="2705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279CE" w:rsidRPr="00C279CE" w:rsidRDefault="00C279CE" w:rsidP="00C279CE">
            <w:pPr>
              <w:widowControl w:val="0"/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b/>
              </w:rPr>
            </w:pPr>
            <w:r w:rsidRPr="00C279CE">
              <w:rPr>
                <w:rFonts w:ascii="Times New Roman" w:hAnsi="Times New Roman" w:cs="Times New Roman"/>
                <w:b/>
              </w:rPr>
              <w:t>Описание</w:t>
            </w:r>
          </w:p>
        </w:tc>
      </w:tr>
      <w:tr w:rsidR="00C279CE" w:rsidRPr="00C279CE" w:rsidTr="00C279CE">
        <w:tc>
          <w:tcPr>
            <w:tcW w:w="1005" w:type="pct"/>
            <w:vMerge w:val="restart"/>
          </w:tcPr>
          <w:p w:rsidR="00C279CE" w:rsidRPr="00C279CE" w:rsidRDefault="00C279CE" w:rsidP="00C279CE">
            <w:pPr>
              <w:pStyle w:val="a5"/>
              <w:widowControl w:val="0"/>
              <w:spacing w:before="0"/>
              <w:jc w:val="both"/>
              <w:rPr>
                <w:bCs/>
                <w:sz w:val="22"/>
                <w:szCs w:val="22"/>
              </w:rPr>
            </w:pPr>
            <w:r w:rsidRPr="00C279CE">
              <w:rPr>
                <w:bCs/>
                <w:noProof/>
                <w:sz w:val="22"/>
                <w:szCs w:val="22"/>
              </w:rPr>
              <w:pict>
                <v:group id="_x0000_s1038" editas="canvas" style="position:absolute;left:0;text-align:left;margin-left:-5.8pt;margin-top:36.75pt;width:105.15pt;height:196.65pt;z-index:-251657216;mso-position-horizontal-relative:text;mso-position-vertical-relative:text" coordorigin="849,8349" coordsize="2103,3933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9" type="#_x0000_t75" style="position:absolute;left:849;top:8349;width:2103;height:3933" o:preferrelative="f">
                    <v:fill o:detectmouseclick="t"/>
                    <v:path o:extrusionok="t" o:connecttype="none"/>
                    <o:lock v:ext="edit" text="t"/>
                  </v:shape>
                  <v:roundrect id="_x0000_s1040" style="position:absolute;left:1619;top:8349;width:720;height:360" arcsize="10923f">
                    <v:textbox style="mso-next-textbox:#_x0000_s1040">
                      <w:txbxContent>
                        <w:p w:rsidR="00C279CE" w:rsidRPr="00B41938" w:rsidRDefault="00C279CE" w:rsidP="00C279CE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B41938"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roundrect>
                  <v:rect id="_x0000_s1041" style="position:absolute;left:1594;top:8940;width:719;height:360">
                    <v:textbox style="mso-next-textbox:#_x0000_s1041">
                      <w:txbxContent>
                        <w:p w:rsidR="00C279CE" w:rsidRPr="00B41938" w:rsidRDefault="00C279CE" w:rsidP="00C279CE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B41938">
                            <w:rPr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rect>
                  <v:rect id="_x0000_s1042" style="position:absolute;left:1594;top:9637;width:719;height:360">
                    <v:textbox style="mso-next-textbox:#_x0000_s1042">
                      <w:txbxContent>
                        <w:p w:rsidR="00C279CE" w:rsidRPr="00B41938" w:rsidRDefault="00C279CE" w:rsidP="00C279CE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rect>
                  <v:rect id="_x0000_s1043" style="position:absolute;left:1568;top:10334;width:719;height:360">
                    <v:textbox style="mso-next-textbox:#_x0000_s1043">
                      <w:txbxContent>
                        <w:p w:rsidR="00C279CE" w:rsidRPr="00B41938" w:rsidRDefault="00C279CE" w:rsidP="00C279CE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v:textbox>
                  </v:rect>
                  <v:line id="_x0000_s1044" style="position:absolute" from="1945,8727" to="1946,8940">
                    <v:stroke endarrow="block"/>
                  </v:line>
                  <v:line id="_x0000_s1045" style="position:absolute" from="1943,9997" to="1944,10334">
                    <v:stroke endarrow="block"/>
                  </v:line>
                  <v:line id="_x0000_s1046" style="position:absolute" from="1944,9300" to="1945,9637">
                    <v:stroke endarrow="block"/>
                  </v:line>
                  <v:line id="_x0000_s1047" style="position:absolute" from="1947,11391" to="1948,11728">
                    <v:stroke endarrow="block"/>
                  </v:line>
                  <v:line id="_x0000_s1048" style="position:absolute" from="1946,10694" to="1947,11031">
                    <v:stroke endarrow="block"/>
                  </v:line>
                  <v:rect id="_x0000_s1049" style="position:absolute;left:1568;top:11031;width:719;height:360">
                    <v:textbox style="mso-next-textbox:#_x0000_s1049">
                      <w:txbxContent>
                        <w:p w:rsidR="00C279CE" w:rsidRPr="00B41938" w:rsidRDefault="00C279CE" w:rsidP="00C279CE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5</w:t>
                          </w:r>
                        </w:p>
                      </w:txbxContent>
                    </v:textbox>
                  </v:rect>
                  <v:rect id="_x0000_s1050" style="position:absolute;left:1568;top:11728;width:719;height:360">
                    <v:textbox style="mso-next-textbox:#_x0000_s1050">
                      <w:txbxContent>
                        <w:p w:rsidR="00C279CE" w:rsidRPr="00B41938" w:rsidRDefault="00C279CE" w:rsidP="00C279CE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6</w:t>
                          </w:r>
                        </w:p>
                      </w:txbxContent>
                    </v:textbox>
                  </v:rect>
                </v:group>
              </w:pict>
            </w:r>
          </w:p>
          <w:p w:rsidR="00C279CE" w:rsidRPr="00C279CE" w:rsidRDefault="00C279CE" w:rsidP="00C279CE">
            <w:pPr>
              <w:pStyle w:val="a5"/>
              <w:widowControl w:val="0"/>
              <w:spacing w:before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35" w:type="pct"/>
            <w:vMerge w:val="restart"/>
            <w:vAlign w:val="center"/>
          </w:tcPr>
          <w:p w:rsidR="00C279CE" w:rsidRPr="00C279CE" w:rsidRDefault="00C279CE" w:rsidP="00C279CE">
            <w:pPr>
              <w:pStyle w:val="a5"/>
              <w:widowControl w:val="0"/>
              <w:spacing w:before="0"/>
              <w:rPr>
                <w:bCs/>
                <w:sz w:val="22"/>
                <w:szCs w:val="22"/>
              </w:rPr>
            </w:pPr>
            <w:r w:rsidRPr="00C279C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55" w:type="pct"/>
            <w:shd w:val="clear" w:color="auto" w:fill="E0E0E0"/>
          </w:tcPr>
          <w:p w:rsidR="00C279CE" w:rsidRPr="00C279CE" w:rsidRDefault="00C279CE" w:rsidP="00C279CE">
            <w:pPr>
              <w:widowControl w:val="0"/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 w:rsidRPr="00C279CE">
              <w:rPr>
                <w:rFonts w:ascii="Times New Roman" w:hAnsi="Times New Roman" w:cs="Times New Roman"/>
              </w:rPr>
              <w:t>Наименование этапа</w:t>
            </w:r>
          </w:p>
        </w:tc>
        <w:tc>
          <w:tcPr>
            <w:tcW w:w="2705" w:type="pct"/>
            <w:shd w:val="clear" w:color="auto" w:fill="E0E0E0"/>
          </w:tcPr>
          <w:p w:rsidR="00C279CE" w:rsidRPr="00C279CE" w:rsidRDefault="00C279CE" w:rsidP="00C279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279CE">
              <w:rPr>
                <w:rFonts w:ascii="Times New Roman" w:hAnsi="Times New Roman" w:cs="Times New Roman"/>
              </w:rPr>
              <w:t>Прием заявления и документов, необходимых для предоставления муниципальной услуги</w:t>
            </w:r>
          </w:p>
        </w:tc>
      </w:tr>
      <w:tr w:rsidR="00C279CE" w:rsidRPr="00C279CE" w:rsidTr="00C279CE">
        <w:tc>
          <w:tcPr>
            <w:tcW w:w="1005" w:type="pct"/>
            <w:vMerge/>
          </w:tcPr>
          <w:p w:rsidR="00C279CE" w:rsidRPr="00C279CE" w:rsidRDefault="00C279CE" w:rsidP="00C279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5" w:type="pct"/>
            <w:vMerge/>
          </w:tcPr>
          <w:p w:rsidR="00C279CE" w:rsidRPr="00C279CE" w:rsidRDefault="00C279CE" w:rsidP="00C279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55" w:type="pct"/>
          </w:tcPr>
          <w:p w:rsidR="00C279CE" w:rsidRPr="00C279CE" w:rsidRDefault="00C279CE" w:rsidP="00C279CE">
            <w:pPr>
              <w:widowControl w:val="0"/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 w:rsidRPr="00C279CE">
              <w:rPr>
                <w:rFonts w:ascii="Times New Roman" w:hAnsi="Times New Roman" w:cs="Times New Roman"/>
              </w:rPr>
              <w:t xml:space="preserve">Ответственный </w:t>
            </w:r>
          </w:p>
        </w:tc>
        <w:tc>
          <w:tcPr>
            <w:tcW w:w="2705" w:type="pct"/>
            <w:vAlign w:val="center"/>
          </w:tcPr>
          <w:p w:rsidR="00C279CE" w:rsidRPr="00C279CE" w:rsidRDefault="00C279CE" w:rsidP="00C279CE">
            <w:pPr>
              <w:widowControl w:val="0"/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</w:rPr>
            </w:pPr>
            <w:r w:rsidRPr="00C279CE">
              <w:rPr>
                <w:rFonts w:ascii="Times New Roman" w:hAnsi="Times New Roman" w:cs="Times New Roman"/>
              </w:rPr>
              <w:t xml:space="preserve">секретарь руководителя отдела по труду </w:t>
            </w:r>
            <w:proofErr w:type="gramStart"/>
            <w:r w:rsidRPr="00C279CE">
              <w:rPr>
                <w:rFonts w:ascii="Times New Roman" w:hAnsi="Times New Roman" w:cs="Times New Roman"/>
              </w:rPr>
              <w:t>и  социальной</w:t>
            </w:r>
            <w:proofErr w:type="gramEnd"/>
            <w:r w:rsidRPr="00C279CE">
              <w:rPr>
                <w:rFonts w:ascii="Times New Roman" w:hAnsi="Times New Roman" w:cs="Times New Roman"/>
              </w:rPr>
              <w:t xml:space="preserve"> политике администрации</w:t>
            </w:r>
          </w:p>
        </w:tc>
      </w:tr>
      <w:tr w:rsidR="00C279CE" w:rsidRPr="00C279CE" w:rsidTr="00C279CE">
        <w:tc>
          <w:tcPr>
            <w:tcW w:w="1005" w:type="pct"/>
            <w:vMerge/>
          </w:tcPr>
          <w:p w:rsidR="00C279CE" w:rsidRPr="00C279CE" w:rsidRDefault="00C279CE" w:rsidP="00C279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5" w:type="pct"/>
            <w:vMerge/>
          </w:tcPr>
          <w:p w:rsidR="00C279CE" w:rsidRPr="00C279CE" w:rsidRDefault="00C279CE" w:rsidP="00C279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55" w:type="pct"/>
          </w:tcPr>
          <w:p w:rsidR="00C279CE" w:rsidRPr="00C279CE" w:rsidRDefault="00C279CE" w:rsidP="00C279CE">
            <w:pPr>
              <w:widowControl w:val="0"/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 w:rsidRPr="00C279CE">
              <w:rPr>
                <w:rFonts w:ascii="Times New Roman" w:hAnsi="Times New Roman" w:cs="Times New Roman"/>
              </w:rPr>
              <w:t>Вход</w:t>
            </w:r>
          </w:p>
        </w:tc>
        <w:tc>
          <w:tcPr>
            <w:tcW w:w="2705" w:type="pct"/>
            <w:vAlign w:val="center"/>
          </w:tcPr>
          <w:p w:rsidR="00C279CE" w:rsidRPr="00C279CE" w:rsidRDefault="00C279CE" w:rsidP="00C279CE">
            <w:pPr>
              <w:widowControl w:val="0"/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</w:rPr>
            </w:pPr>
            <w:r w:rsidRPr="00C279CE">
              <w:rPr>
                <w:rFonts w:ascii="Times New Roman" w:hAnsi="Times New Roman" w:cs="Times New Roman"/>
              </w:rPr>
              <w:t xml:space="preserve">Заявление с приложением документов </w:t>
            </w:r>
          </w:p>
        </w:tc>
      </w:tr>
      <w:tr w:rsidR="00C279CE" w:rsidRPr="00C279CE" w:rsidTr="00C279CE">
        <w:tc>
          <w:tcPr>
            <w:tcW w:w="1005" w:type="pct"/>
            <w:vMerge/>
          </w:tcPr>
          <w:p w:rsidR="00C279CE" w:rsidRPr="00C279CE" w:rsidRDefault="00C279CE" w:rsidP="00C279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5" w:type="pct"/>
            <w:vMerge/>
          </w:tcPr>
          <w:p w:rsidR="00C279CE" w:rsidRPr="00C279CE" w:rsidRDefault="00C279CE" w:rsidP="00C279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55" w:type="pct"/>
          </w:tcPr>
          <w:p w:rsidR="00C279CE" w:rsidRPr="00C279CE" w:rsidRDefault="00C279CE" w:rsidP="00C279CE">
            <w:pPr>
              <w:widowControl w:val="0"/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 w:rsidRPr="00C279CE">
              <w:rPr>
                <w:rFonts w:ascii="Times New Roman" w:hAnsi="Times New Roman" w:cs="Times New Roman"/>
              </w:rPr>
              <w:t>Выход (результат)</w:t>
            </w:r>
          </w:p>
        </w:tc>
        <w:tc>
          <w:tcPr>
            <w:tcW w:w="2705" w:type="pct"/>
          </w:tcPr>
          <w:p w:rsidR="00C279CE" w:rsidRPr="00C279CE" w:rsidRDefault="00C279CE" w:rsidP="00C279CE">
            <w:pPr>
              <w:widowControl w:val="0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9CE">
              <w:rPr>
                <w:rFonts w:ascii="Times New Roman" w:hAnsi="Times New Roman" w:cs="Times New Roman"/>
              </w:rPr>
              <w:t xml:space="preserve">Зарегистрированное заявление </w:t>
            </w:r>
          </w:p>
        </w:tc>
      </w:tr>
      <w:tr w:rsidR="00C279CE" w:rsidRPr="00C279CE" w:rsidTr="00C279CE">
        <w:tc>
          <w:tcPr>
            <w:tcW w:w="1005" w:type="pct"/>
            <w:vMerge/>
          </w:tcPr>
          <w:p w:rsidR="00C279CE" w:rsidRPr="00C279CE" w:rsidRDefault="00C279CE" w:rsidP="00C279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5" w:type="pct"/>
            <w:vMerge/>
          </w:tcPr>
          <w:p w:rsidR="00C279CE" w:rsidRPr="00C279CE" w:rsidRDefault="00C279CE" w:rsidP="00C279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55" w:type="pct"/>
          </w:tcPr>
          <w:p w:rsidR="00C279CE" w:rsidRPr="00C279CE" w:rsidRDefault="00C279CE" w:rsidP="00C279CE">
            <w:pPr>
              <w:widowControl w:val="0"/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 w:rsidRPr="00C279CE">
              <w:rPr>
                <w:rFonts w:ascii="Times New Roman" w:hAnsi="Times New Roman" w:cs="Times New Roman"/>
              </w:rPr>
              <w:t>Срок выполнения</w:t>
            </w:r>
          </w:p>
        </w:tc>
        <w:tc>
          <w:tcPr>
            <w:tcW w:w="2705" w:type="pct"/>
          </w:tcPr>
          <w:p w:rsidR="00C279CE" w:rsidRPr="00C279CE" w:rsidRDefault="00C279CE" w:rsidP="00C279CE">
            <w:pPr>
              <w:widowControl w:val="0"/>
              <w:tabs>
                <w:tab w:val="left" w:pos="142"/>
              </w:tabs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</w:rPr>
            </w:pPr>
            <w:r w:rsidRPr="00C279CE">
              <w:rPr>
                <w:rFonts w:ascii="Times New Roman" w:hAnsi="Times New Roman" w:cs="Times New Roman"/>
              </w:rPr>
              <w:t>До 2</w:t>
            </w:r>
            <w:r w:rsidR="00992A55">
              <w:rPr>
                <w:rFonts w:ascii="Times New Roman" w:hAnsi="Times New Roman" w:cs="Times New Roman"/>
              </w:rPr>
              <w:t xml:space="preserve"> рабочих</w:t>
            </w:r>
            <w:r w:rsidRPr="00C279CE">
              <w:rPr>
                <w:rFonts w:ascii="Times New Roman" w:hAnsi="Times New Roman" w:cs="Times New Roman"/>
              </w:rPr>
              <w:t xml:space="preserve"> дней</w:t>
            </w:r>
          </w:p>
        </w:tc>
      </w:tr>
      <w:tr w:rsidR="00C279CE" w:rsidRPr="00C279CE" w:rsidTr="00C279CE">
        <w:tc>
          <w:tcPr>
            <w:tcW w:w="1005" w:type="pct"/>
            <w:vMerge/>
          </w:tcPr>
          <w:p w:rsidR="00C279CE" w:rsidRPr="00C279CE" w:rsidRDefault="00C279CE" w:rsidP="00C279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5" w:type="pct"/>
            <w:vMerge/>
          </w:tcPr>
          <w:p w:rsidR="00C279CE" w:rsidRPr="00C279CE" w:rsidRDefault="00C279CE" w:rsidP="00C279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55" w:type="pct"/>
            <w:tcBorders>
              <w:bottom w:val="single" w:sz="4" w:space="0" w:color="auto"/>
            </w:tcBorders>
          </w:tcPr>
          <w:p w:rsidR="00C279CE" w:rsidRPr="00C279CE" w:rsidRDefault="00C279CE" w:rsidP="00C279CE">
            <w:pPr>
              <w:widowControl w:val="0"/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 w:rsidRPr="00C279CE">
              <w:rPr>
                <w:rFonts w:ascii="Times New Roman" w:hAnsi="Times New Roman" w:cs="Times New Roman"/>
              </w:rPr>
              <w:t>Комментарии</w:t>
            </w:r>
          </w:p>
        </w:tc>
        <w:tc>
          <w:tcPr>
            <w:tcW w:w="2705" w:type="pct"/>
            <w:tcBorders>
              <w:bottom w:val="single" w:sz="4" w:space="0" w:color="auto"/>
            </w:tcBorders>
          </w:tcPr>
          <w:p w:rsidR="00C279CE" w:rsidRPr="00C279CE" w:rsidRDefault="00C279CE" w:rsidP="00C279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9CE">
              <w:rPr>
                <w:rFonts w:ascii="Times New Roman" w:hAnsi="Times New Roman" w:cs="Times New Roman"/>
              </w:rPr>
              <w:t>-</w:t>
            </w:r>
          </w:p>
        </w:tc>
      </w:tr>
      <w:tr w:rsidR="00C279CE" w:rsidRPr="00C279CE" w:rsidTr="00C279CE">
        <w:tc>
          <w:tcPr>
            <w:tcW w:w="1005" w:type="pct"/>
            <w:vMerge/>
          </w:tcPr>
          <w:p w:rsidR="00C279CE" w:rsidRPr="00C279CE" w:rsidRDefault="00C279CE" w:rsidP="00C279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5" w:type="pct"/>
            <w:vMerge w:val="restart"/>
            <w:vAlign w:val="center"/>
          </w:tcPr>
          <w:p w:rsidR="00C279CE" w:rsidRPr="00C279CE" w:rsidRDefault="00C279CE" w:rsidP="00C279CE">
            <w:pPr>
              <w:pStyle w:val="a5"/>
              <w:widowControl w:val="0"/>
              <w:spacing w:before="0"/>
              <w:rPr>
                <w:bCs/>
                <w:sz w:val="22"/>
                <w:szCs w:val="22"/>
              </w:rPr>
            </w:pPr>
            <w:r w:rsidRPr="00C279C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D9D9D9"/>
          </w:tcPr>
          <w:p w:rsidR="00C279CE" w:rsidRPr="00C279CE" w:rsidRDefault="00C279CE" w:rsidP="00C279CE">
            <w:pPr>
              <w:widowControl w:val="0"/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 w:rsidRPr="00C279CE">
              <w:rPr>
                <w:rFonts w:ascii="Times New Roman" w:hAnsi="Times New Roman" w:cs="Times New Roman"/>
              </w:rPr>
              <w:t>Наименование этапа</w:t>
            </w:r>
          </w:p>
        </w:tc>
        <w:tc>
          <w:tcPr>
            <w:tcW w:w="2705" w:type="pct"/>
            <w:tcBorders>
              <w:bottom w:val="single" w:sz="4" w:space="0" w:color="auto"/>
            </w:tcBorders>
            <w:shd w:val="clear" w:color="auto" w:fill="D9D9D9"/>
          </w:tcPr>
          <w:p w:rsidR="00C279CE" w:rsidRPr="00C279CE" w:rsidRDefault="00C279CE" w:rsidP="00C279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279CE">
              <w:rPr>
                <w:rFonts w:ascii="Times New Roman" w:hAnsi="Times New Roman" w:cs="Times New Roman"/>
              </w:rPr>
              <w:t>Рассмотрение заявления и представленных документов</w:t>
            </w:r>
          </w:p>
        </w:tc>
      </w:tr>
      <w:tr w:rsidR="00C279CE" w:rsidRPr="00C279CE" w:rsidTr="00C279CE">
        <w:tc>
          <w:tcPr>
            <w:tcW w:w="1005" w:type="pct"/>
            <w:vMerge/>
          </w:tcPr>
          <w:p w:rsidR="00C279CE" w:rsidRPr="00C279CE" w:rsidRDefault="00C279CE" w:rsidP="00C279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5" w:type="pct"/>
            <w:vMerge/>
          </w:tcPr>
          <w:p w:rsidR="00C279CE" w:rsidRPr="00C279CE" w:rsidRDefault="00C279CE" w:rsidP="00C279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55" w:type="pct"/>
            <w:tcBorders>
              <w:bottom w:val="single" w:sz="4" w:space="0" w:color="auto"/>
            </w:tcBorders>
          </w:tcPr>
          <w:p w:rsidR="00C279CE" w:rsidRPr="00C279CE" w:rsidRDefault="00C279CE" w:rsidP="00C279CE">
            <w:pPr>
              <w:widowControl w:val="0"/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 w:rsidRPr="00C279CE">
              <w:rPr>
                <w:rFonts w:ascii="Times New Roman" w:hAnsi="Times New Roman" w:cs="Times New Roman"/>
              </w:rPr>
              <w:t xml:space="preserve">Ответственный </w:t>
            </w:r>
          </w:p>
        </w:tc>
        <w:tc>
          <w:tcPr>
            <w:tcW w:w="2705" w:type="pct"/>
            <w:tcBorders>
              <w:bottom w:val="single" w:sz="4" w:space="0" w:color="auto"/>
            </w:tcBorders>
            <w:vAlign w:val="center"/>
          </w:tcPr>
          <w:p w:rsidR="00C279CE" w:rsidRPr="00C279CE" w:rsidRDefault="00C279CE" w:rsidP="00C279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9CE">
              <w:rPr>
                <w:rFonts w:ascii="Times New Roman" w:hAnsi="Times New Roman" w:cs="Times New Roman"/>
              </w:rPr>
              <w:t>Специалист отдела по управлению муниципальной собственностью</w:t>
            </w:r>
          </w:p>
        </w:tc>
      </w:tr>
      <w:tr w:rsidR="00C279CE" w:rsidRPr="00C279CE" w:rsidTr="00C279CE">
        <w:tc>
          <w:tcPr>
            <w:tcW w:w="1005" w:type="pct"/>
            <w:vMerge/>
          </w:tcPr>
          <w:p w:rsidR="00C279CE" w:rsidRPr="00C279CE" w:rsidRDefault="00C279CE" w:rsidP="00C279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5" w:type="pct"/>
            <w:vMerge/>
          </w:tcPr>
          <w:p w:rsidR="00C279CE" w:rsidRPr="00C279CE" w:rsidRDefault="00C279CE" w:rsidP="00C279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55" w:type="pct"/>
            <w:tcBorders>
              <w:bottom w:val="single" w:sz="4" w:space="0" w:color="auto"/>
            </w:tcBorders>
          </w:tcPr>
          <w:p w:rsidR="00C279CE" w:rsidRPr="00C279CE" w:rsidRDefault="00C279CE" w:rsidP="00C279CE">
            <w:pPr>
              <w:widowControl w:val="0"/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 w:rsidRPr="00C279CE">
              <w:rPr>
                <w:rFonts w:ascii="Times New Roman" w:hAnsi="Times New Roman" w:cs="Times New Roman"/>
              </w:rPr>
              <w:t>Вход</w:t>
            </w:r>
          </w:p>
        </w:tc>
        <w:tc>
          <w:tcPr>
            <w:tcW w:w="2705" w:type="pct"/>
            <w:tcBorders>
              <w:bottom w:val="single" w:sz="4" w:space="0" w:color="auto"/>
            </w:tcBorders>
          </w:tcPr>
          <w:p w:rsidR="00C279CE" w:rsidRPr="00C279CE" w:rsidRDefault="00C279CE" w:rsidP="00C279CE">
            <w:pPr>
              <w:widowControl w:val="0"/>
              <w:tabs>
                <w:tab w:val="left" w:pos="142"/>
              </w:tabs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</w:rPr>
            </w:pPr>
            <w:r w:rsidRPr="00C279CE">
              <w:rPr>
                <w:rFonts w:ascii="Times New Roman" w:hAnsi="Times New Roman" w:cs="Times New Roman"/>
              </w:rPr>
              <w:t>Зарегистрированное заявление с документами</w:t>
            </w:r>
          </w:p>
        </w:tc>
      </w:tr>
      <w:tr w:rsidR="00C279CE" w:rsidRPr="00C279CE" w:rsidTr="00C279CE">
        <w:tc>
          <w:tcPr>
            <w:tcW w:w="1005" w:type="pct"/>
            <w:vMerge/>
          </w:tcPr>
          <w:p w:rsidR="00C279CE" w:rsidRPr="00C279CE" w:rsidRDefault="00C279CE" w:rsidP="00C279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5" w:type="pct"/>
            <w:vMerge/>
          </w:tcPr>
          <w:p w:rsidR="00C279CE" w:rsidRPr="00C279CE" w:rsidRDefault="00C279CE" w:rsidP="00C279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55" w:type="pct"/>
            <w:tcBorders>
              <w:bottom w:val="single" w:sz="4" w:space="0" w:color="auto"/>
            </w:tcBorders>
          </w:tcPr>
          <w:p w:rsidR="00C279CE" w:rsidRPr="00C279CE" w:rsidRDefault="00C279CE" w:rsidP="00C279CE">
            <w:pPr>
              <w:widowControl w:val="0"/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 w:rsidRPr="00C279CE">
              <w:rPr>
                <w:rFonts w:ascii="Times New Roman" w:hAnsi="Times New Roman" w:cs="Times New Roman"/>
              </w:rPr>
              <w:t>Выход (результат)</w:t>
            </w:r>
          </w:p>
        </w:tc>
        <w:tc>
          <w:tcPr>
            <w:tcW w:w="2705" w:type="pct"/>
            <w:tcBorders>
              <w:bottom w:val="single" w:sz="4" w:space="0" w:color="auto"/>
            </w:tcBorders>
          </w:tcPr>
          <w:p w:rsidR="00C279CE" w:rsidRPr="00C279CE" w:rsidRDefault="00C279CE" w:rsidP="00C279CE">
            <w:pPr>
              <w:widowControl w:val="0"/>
              <w:tabs>
                <w:tab w:val="left" w:pos="142"/>
              </w:tabs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</w:rPr>
            </w:pPr>
            <w:r w:rsidRPr="00C279CE">
              <w:rPr>
                <w:rFonts w:ascii="Times New Roman" w:hAnsi="Times New Roman" w:cs="Times New Roman"/>
              </w:rPr>
              <w:t>Пакет документов, проверенный на комплектность и соответствующий требованиям пунктов 2.7.1-2.7.3 административного регламента, или отказ в предоставлении муниципальной услуги</w:t>
            </w:r>
          </w:p>
        </w:tc>
      </w:tr>
      <w:tr w:rsidR="00C279CE" w:rsidRPr="00C279CE" w:rsidTr="00C279CE">
        <w:tc>
          <w:tcPr>
            <w:tcW w:w="1005" w:type="pct"/>
            <w:vMerge/>
          </w:tcPr>
          <w:p w:rsidR="00C279CE" w:rsidRPr="00C279CE" w:rsidRDefault="00C279CE" w:rsidP="00C279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5" w:type="pct"/>
            <w:vMerge/>
          </w:tcPr>
          <w:p w:rsidR="00C279CE" w:rsidRPr="00C279CE" w:rsidRDefault="00C279CE" w:rsidP="00C279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55" w:type="pct"/>
            <w:tcBorders>
              <w:bottom w:val="single" w:sz="4" w:space="0" w:color="auto"/>
            </w:tcBorders>
          </w:tcPr>
          <w:p w:rsidR="00C279CE" w:rsidRPr="00C279CE" w:rsidRDefault="00C279CE" w:rsidP="00C279CE">
            <w:pPr>
              <w:widowControl w:val="0"/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 w:rsidRPr="00C279CE">
              <w:rPr>
                <w:rFonts w:ascii="Times New Roman" w:hAnsi="Times New Roman" w:cs="Times New Roman"/>
              </w:rPr>
              <w:t>Срок выполнения</w:t>
            </w:r>
          </w:p>
        </w:tc>
        <w:tc>
          <w:tcPr>
            <w:tcW w:w="2705" w:type="pct"/>
            <w:tcBorders>
              <w:bottom w:val="single" w:sz="4" w:space="0" w:color="auto"/>
            </w:tcBorders>
          </w:tcPr>
          <w:p w:rsidR="00C279CE" w:rsidRPr="00C279CE" w:rsidRDefault="00992A55" w:rsidP="00C279CE">
            <w:pPr>
              <w:widowControl w:val="0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 рабочих</w:t>
            </w:r>
            <w:r w:rsidR="00C279CE" w:rsidRPr="00C279CE">
              <w:rPr>
                <w:rFonts w:ascii="Times New Roman" w:hAnsi="Times New Roman" w:cs="Times New Roman"/>
              </w:rPr>
              <w:t xml:space="preserve"> день</w:t>
            </w:r>
          </w:p>
        </w:tc>
      </w:tr>
      <w:tr w:rsidR="00C279CE" w:rsidRPr="00C279CE" w:rsidTr="00C279CE">
        <w:tc>
          <w:tcPr>
            <w:tcW w:w="1005" w:type="pct"/>
            <w:vMerge/>
          </w:tcPr>
          <w:p w:rsidR="00C279CE" w:rsidRPr="00C279CE" w:rsidRDefault="00C279CE" w:rsidP="00C279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5" w:type="pct"/>
            <w:vMerge/>
          </w:tcPr>
          <w:p w:rsidR="00C279CE" w:rsidRPr="00C279CE" w:rsidRDefault="00C279CE" w:rsidP="00C279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55" w:type="pct"/>
            <w:tcBorders>
              <w:bottom w:val="single" w:sz="4" w:space="0" w:color="auto"/>
            </w:tcBorders>
          </w:tcPr>
          <w:p w:rsidR="00C279CE" w:rsidRPr="00C279CE" w:rsidRDefault="00C279CE" w:rsidP="00C279CE">
            <w:pPr>
              <w:widowControl w:val="0"/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 w:rsidRPr="00C279CE">
              <w:rPr>
                <w:rFonts w:ascii="Times New Roman" w:hAnsi="Times New Roman" w:cs="Times New Roman"/>
              </w:rPr>
              <w:t>Комментарии</w:t>
            </w:r>
          </w:p>
        </w:tc>
        <w:tc>
          <w:tcPr>
            <w:tcW w:w="2705" w:type="pct"/>
            <w:tcBorders>
              <w:bottom w:val="single" w:sz="4" w:space="0" w:color="auto"/>
            </w:tcBorders>
          </w:tcPr>
          <w:p w:rsidR="00C279CE" w:rsidRPr="00C279CE" w:rsidRDefault="00C279CE" w:rsidP="00C279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9CE">
              <w:rPr>
                <w:rFonts w:ascii="Times New Roman" w:hAnsi="Times New Roman" w:cs="Times New Roman"/>
              </w:rPr>
              <w:t>-</w:t>
            </w:r>
          </w:p>
        </w:tc>
      </w:tr>
      <w:tr w:rsidR="00C279CE" w:rsidRPr="00C279CE" w:rsidTr="00C279CE">
        <w:tc>
          <w:tcPr>
            <w:tcW w:w="1005" w:type="pct"/>
            <w:vMerge/>
          </w:tcPr>
          <w:p w:rsidR="00C279CE" w:rsidRPr="00C279CE" w:rsidRDefault="00C279CE" w:rsidP="00C279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5" w:type="pct"/>
            <w:vMerge w:val="restart"/>
            <w:vAlign w:val="center"/>
          </w:tcPr>
          <w:p w:rsidR="00C279CE" w:rsidRPr="00C279CE" w:rsidRDefault="00C279CE" w:rsidP="00C279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79C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E0E0E0"/>
          </w:tcPr>
          <w:p w:rsidR="00C279CE" w:rsidRPr="00C279CE" w:rsidRDefault="00C279CE" w:rsidP="00C279CE">
            <w:pPr>
              <w:widowControl w:val="0"/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 w:rsidRPr="00C279CE">
              <w:rPr>
                <w:rFonts w:ascii="Times New Roman" w:hAnsi="Times New Roman" w:cs="Times New Roman"/>
              </w:rPr>
              <w:t>Наименование этапа</w:t>
            </w:r>
          </w:p>
        </w:tc>
        <w:tc>
          <w:tcPr>
            <w:tcW w:w="2705" w:type="pct"/>
            <w:tcBorders>
              <w:bottom w:val="single" w:sz="4" w:space="0" w:color="auto"/>
            </w:tcBorders>
            <w:shd w:val="clear" w:color="auto" w:fill="E0E0E0"/>
          </w:tcPr>
          <w:p w:rsidR="00C279CE" w:rsidRPr="00C279CE" w:rsidRDefault="00C279CE" w:rsidP="00C279CE">
            <w:pPr>
              <w:widowControl w:val="0"/>
              <w:tabs>
                <w:tab w:val="left" w:pos="142"/>
              </w:tabs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</w:rPr>
            </w:pPr>
            <w:r w:rsidRPr="00C279CE">
              <w:rPr>
                <w:rFonts w:ascii="Times New Roman" w:hAnsi="Times New Roman" w:cs="Times New Roman"/>
              </w:rPr>
              <w:t>Формирование и направление межведомственных запросов в органы и организации, участвующие в предоставлении муниципальной услуги</w:t>
            </w:r>
          </w:p>
        </w:tc>
      </w:tr>
      <w:tr w:rsidR="00C279CE" w:rsidRPr="00C279CE" w:rsidTr="00C279CE">
        <w:tc>
          <w:tcPr>
            <w:tcW w:w="1005" w:type="pct"/>
            <w:vMerge/>
          </w:tcPr>
          <w:p w:rsidR="00C279CE" w:rsidRPr="00C279CE" w:rsidRDefault="00C279CE" w:rsidP="00C279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5" w:type="pct"/>
            <w:vMerge/>
            <w:vAlign w:val="center"/>
          </w:tcPr>
          <w:p w:rsidR="00C279CE" w:rsidRPr="00C279CE" w:rsidRDefault="00C279CE" w:rsidP="00C279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</w:tcPr>
          <w:p w:rsidR="00C279CE" w:rsidRPr="00C279CE" w:rsidRDefault="00C279CE" w:rsidP="00C279CE">
            <w:pPr>
              <w:widowControl w:val="0"/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 w:rsidRPr="00C279CE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27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79CE" w:rsidRPr="00C279CE" w:rsidRDefault="00C279CE" w:rsidP="00C279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9CE">
              <w:rPr>
                <w:rFonts w:ascii="Times New Roman" w:hAnsi="Times New Roman" w:cs="Times New Roman"/>
              </w:rPr>
              <w:t>Специалист отдела по управлению муниципальной собственностью</w:t>
            </w:r>
          </w:p>
        </w:tc>
      </w:tr>
      <w:tr w:rsidR="00C279CE" w:rsidRPr="00C279CE" w:rsidTr="00C279CE">
        <w:tc>
          <w:tcPr>
            <w:tcW w:w="1005" w:type="pct"/>
            <w:vMerge/>
          </w:tcPr>
          <w:p w:rsidR="00C279CE" w:rsidRPr="00C279CE" w:rsidRDefault="00C279CE" w:rsidP="00C279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5" w:type="pct"/>
            <w:vMerge/>
            <w:vAlign w:val="center"/>
          </w:tcPr>
          <w:p w:rsidR="00C279CE" w:rsidRPr="00C279CE" w:rsidRDefault="00C279CE" w:rsidP="00C279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</w:tcPr>
          <w:p w:rsidR="00C279CE" w:rsidRPr="00C279CE" w:rsidRDefault="00C279CE" w:rsidP="00C279CE">
            <w:pPr>
              <w:widowControl w:val="0"/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 w:rsidRPr="00C279CE">
              <w:rPr>
                <w:rFonts w:ascii="Times New Roman" w:hAnsi="Times New Roman" w:cs="Times New Roman"/>
              </w:rPr>
              <w:t>Вход</w:t>
            </w:r>
          </w:p>
        </w:tc>
        <w:tc>
          <w:tcPr>
            <w:tcW w:w="2705" w:type="pct"/>
            <w:tcBorders>
              <w:bottom w:val="single" w:sz="4" w:space="0" w:color="auto"/>
            </w:tcBorders>
            <w:shd w:val="clear" w:color="auto" w:fill="auto"/>
          </w:tcPr>
          <w:p w:rsidR="00C279CE" w:rsidRPr="00C279CE" w:rsidRDefault="00C279CE" w:rsidP="00C279CE">
            <w:pPr>
              <w:widowControl w:val="0"/>
              <w:tabs>
                <w:tab w:val="left" w:pos="142"/>
              </w:tabs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</w:rPr>
            </w:pPr>
            <w:r w:rsidRPr="00C279CE">
              <w:rPr>
                <w:rFonts w:ascii="Times New Roman" w:hAnsi="Times New Roman" w:cs="Times New Roman"/>
                <w:bCs/>
              </w:rPr>
              <w:t>Непредставление заявителем в администрацию города Кедрового</w:t>
            </w:r>
            <w:r w:rsidRPr="00C279CE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Pr="00C279CE">
              <w:rPr>
                <w:rFonts w:ascii="Times New Roman" w:hAnsi="Times New Roman" w:cs="Times New Roman"/>
                <w:bCs/>
              </w:rPr>
              <w:t xml:space="preserve">документов, </w:t>
            </w:r>
            <w:r w:rsidRPr="00C279CE">
              <w:rPr>
                <w:rFonts w:ascii="Times New Roman" w:hAnsi="Times New Roman" w:cs="Times New Roman"/>
              </w:rPr>
              <w:t>указанных в пункте 2.7.4 административного регламента</w:t>
            </w:r>
          </w:p>
          <w:p w:rsidR="00C279CE" w:rsidRPr="00C279CE" w:rsidRDefault="00C279CE" w:rsidP="00C279CE">
            <w:pPr>
              <w:widowControl w:val="0"/>
              <w:tabs>
                <w:tab w:val="left" w:pos="142"/>
              </w:tabs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</w:rPr>
            </w:pPr>
          </w:p>
        </w:tc>
      </w:tr>
      <w:tr w:rsidR="00C279CE" w:rsidRPr="00C279CE" w:rsidTr="00C279CE">
        <w:trPr>
          <w:trHeight w:val="150"/>
        </w:trPr>
        <w:tc>
          <w:tcPr>
            <w:tcW w:w="1005" w:type="pct"/>
            <w:vMerge/>
          </w:tcPr>
          <w:p w:rsidR="00C279CE" w:rsidRPr="00C279CE" w:rsidRDefault="00C279CE" w:rsidP="00C279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5" w:type="pct"/>
            <w:vMerge/>
            <w:vAlign w:val="center"/>
          </w:tcPr>
          <w:p w:rsidR="00C279CE" w:rsidRPr="00C279CE" w:rsidRDefault="00C279CE" w:rsidP="00C279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</w:tcPr>
          <w:p w:rsidR="00C279CE" w:rsidRPr="00C279CE" w:rsidRDefault="00C279CE" w:rsidP="00C279CE">
            <w:pPr>
              <w:widowControl w:val="0"/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 w:rsidRPr="00C279CE">
              <w:rPr>
                <w:rFonts w:ascii="Times New Roman" w:hAnsi="Times New Roman" w:cs="Times New Roman"/>
              </w:rPr>
              <w:t>Выход (результат)</w:t>
            </w:r>
          </w:p>
        </w:tc>
        <w:tc>
          <w:tcPr>
            <w:tcW w:w="2705" w:type="pct"/>
            <w:tcBorders>
              <w:bottom w:val="single" w:sz="4" w:space="0" w:color="auto"/>
            </w:tcBorders>
            <w:shd w:val="clear" w:color="auto" w:fill="auto"/>
          </w:tcPr>
          <w:p w:rsidR="00C279CE" w:rsidRPr="00C279CE" w:rsidRDefault="00C279CE" w:rsidP="00C279CE">
            <w:pPr>
              <w:widowControl w:val="0"/>
              <w:tabs>
                <w:tab w:val="left" w:pos="142"/>
              </w:tabs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</w:rPr>
            </w:pPr>
            <w:r w:rsidRPr="00C279CE">
              <w:rPr>
                <w:rFonts w:ascii="Times New Roman" w:hAnsi="Times New Roman" w:cs="Times New Roman"/>
              </w:rPr>
              <w:t xml:space="preserve">Формирование </w:t>
            </w:r>
            <w:r w:rsidRPr="00C279CE">
              <w:rPr>
                <w:rFonts w:ascii="Times New Roman" w:hAnsi="Times New Roman" w:cs="Times New Roman"/>
                <w:bCs/>
              </w:rPr>
              <w:t>полного пакета документов, необходимых для предоставления муниципальной услуги и передача его секретарю Комиссии</w:t>
            </w:r>
            <w:r w:rsidRPr="00C279CE">
              <w:rPr>
                <w:rFonts w:ascii="Times New Roman" w:hAnsi="Times New Roman" w:cs="Times New Roman"/>
              </w:rPr>
              <w:t xml:space="preserve"> по подготовке проекта правил землепользования и застройки муниципального образования «Город Кедровый»</w:t>
            </w:r>
          </w:p>
        </w:tc>
      </w:tr>
      <w:tr w:rsidR="00C279CE" w:rsidRPr="00C279CE" w:rsidTr="00C279CE">
        <w:tc>
          <w:tcPr>
            <w:tcW w:w="1005" w:type="pct"/>
            <w:vMerge/>
          </w:tcPr>
          <w:p w:rsidR="00C279CE" w:rsidRPr="00C279CE" w:rsidRDefault="00C279CE" w:rsidP="00C279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5" w:type="pct"/>
            <w:vMerge/>
            <w:vAlign w:val="center"/>
          </w:tcPr>
          <w:p w:rsidR="00C279CE" w:rsidRPr="00C279CE" w:rsidRDefault="00C279CE" w:rsidP="00C279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</w:tcPr>
          <w:p w:rsidR="00C279CE" w:rsidRPr="00C279CE" w:rsidRDefault="00C279CE" w:rsidP="00C279CE">
            <w:pPr>
              <w:widowControl w:val="0"/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 w:rsidRPr="00C279CE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705" w:type="pct"/>
            <w:tcBorders>
              <w:bottom w:val="single" w:sz="4" w:space="0" w:color="auto"/>
            </w:tcBorders>
            <w:shd w:val="clear" w:color="auto" w:fill="auto"/>
          </w:tcPr>
          <w:p w:rsidR="00C279CE" w:rsidRPr="00C279CE" w:rsidRDefault="00992A55" w:rsidP="00C279CE">
            <w:pPr>
              <w:widowControl w:val="0"/>
              <w:tabs>
                <w:tab w:val="left" w:pos="142"/>
              </w:tabs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279CE" w:rsidRPr="00C279CE">
              <w:rPr>
                <w:rFonts w:ascii="Times New Roman" w:hAnsi="Times New Roman" w:cs="Times New Roman"/>
              </w:rPr>
              <w:t xml:space="preserve"> рабочих дня </w:t>
            </w:r>
          </w:p>
        </w:tc>
      </w:tr>
      <w:tr w:rsidR="00C279CE" w:rsidRPr="00C279CE" w:rsidTr="00C279CE">
        <w:tc>
          <w:tcPr>
            <w:tcW w:w="1005" w:type="pct"/>
            <w:vMerge/>
          </w:tcPr>
          <w:p w:rsidR="00C279CE" w:rsidRPr="00C279CE" w:rsidRDefault="00C279CE" w:rsidP="00C279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5" w:type="pct"/>
            <w:vMerge/>
          </w:tcPr>
          <w:p w:rsidR="00C279CE" w:rsidRPr="00C279CE" w:rsidRDefault="00C279CE" w:rsidP="00C279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55" w:type="pct"/>
            <w:tcBorders>
              <w:bottom w:val="single" w:sz="4" w:space="0" w:color="auto"/>
            </w:tcBorders>
          </w:tcPr>
          <w:p w:rsidR="00C279CE" w:rsidRPr="00C279CE" w:rsidRDefault="00C279CE" w:rsidP="00C279CE">
            <w:pPr>
              <w:widowControl w:val="0"/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 w:rsidRPr="00C279CE">
              <w:rPr>
                <w:rFonts w:ascii="Times New Roman" w:hAnsi="Times New Roman" w:cs="Times New Roman"/>
              </w:rPr>
              <w:t>Комментарии</w:t>
            </w:r>
          </w:p>
        </w:tc>
        <w:tc>
          <w:tcPr>
            <w:tcW w:w="2705" w:type="pct"/>
            <w:tcBorders>
              <w:bottom w:val="single" w:sz="4" w:space="0" w:color="auto"/>
            </w:tcBorders>
          </w:tcPr>
          <w:p w:rsidR="00C279CE" w:rsidRPr="00C279CE" w:rsidRDefault="00C279CE" w:rsidP="00C279CE">
            <w:pPr>
              <w:widowControl w:val="0"/>
              <w:tabs>
                <w:tab w:val="left" w:pos="142"/>
              </w:tabs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</w:rPr>
            </w:pPr>
            <w:r w:rsidRPr="00C279CE">
              <w:rPr>
                <w:rFonts w:ascii="Times New Roman" w:hAnsi="Times New Roman" w:cs="Times New Roman"/>
              </w:rPr>
              <w:t>-</w:t>
            </w:r>
          </w:p>
        </w:tc>
      </w:tr>
      <w:tr w:rsidR="00C279CE" w:rsidRPr="00C279CE" w:rsidTr="00C279CE">
        <w:trPr>
          <w:trHeight w:val="557"/>
        </w:trPr>
        <w:tc>
          <w:tcPr>
            <w:tcW w:w="1005" w:type="pct"/>
            <w:vMerge/>
          </w:tcPr>
          <w:p w:rsidR="00C279CE" w:rsidRPr="00C279CE" w:rsidRDefault="00C279CE" w:rsidP="00C279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5" w:type="pct"/>
            <w:vMerge w:val="restart"/>
            <w:vAlign w:val="center"/>
          </w:tcPr>
          <w:p w:rsidR="00C279CE" w:rsidRPr="00C279CE" w:rsidRDefault="00C279CE" w:rsidP="00C279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79C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55" w:type="pct"/>
            <w:shd w:val="clear" w:color="auto" w:fill="E0E0E0"/>
          </w:tcPr>
          <w:p w:rsidR="00C279CE" w:rsidRPr="00C279CE" w:rsidRDefault="00C279CE" w:rsidP="00C279CE">
            <w:pPr>
              <w:widowControl w:val="0"/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 w:rsidRPr="00C279CE">
              <w:rPr>
                <w:rFonts w:ascii="Times New Roman" w:hAnsi="Times New Roman" w:cs="Times New Roman"/>
              </w:rPr>
              <w:t>Наименование этапа</w:t>
            </w:r>
          </w:p>
        </w:tc>
        <w:tc>
          <w:tcPr>
            <w:tcW w:w="2705" w:type="pct"/>
            <w:shd w:val="clear" w:color="auto" w:fill="E0E0E0"/>
            <w:vAlign w:val="center"/>
          </w:tcPr>
          <w:p w:rsidR="00C279CE" w:rsidRPr="00C279CE" w:rsidRDefault="00C279CE" w:rsidP="00C27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C279CE">
              <w:rPr>
                <w:rFonts w:ascii="Times New Roman" w:hAnsi="Times New Roman" w:cs="Times New Roman"/>
              </w:rPr>
              <w:t>Проведение публичных слушаний, подготовка заключения о результатах публичных слушаний, подготовка рекомендаций о предоставления муниципальной услуги или об отказе в предоставлении с указанием причин принятого решения</w:t>
            </w:r>
          </w:p>
        </w:tc>
      </w:tr>
      <w:tr w:rsidR="00C279CE" w:rsidRPr="00C279CE" w:rsidTr="00C279CE">
        <w:tc>
          <w:tcPr>
            <w:tcW w:w="1005" w:type="pct"/>
            <w:vMerge/>
          </w:tcPr>
          <w:p w:rsidR="00C279CE" w:rsidRPr="00C279CE" w:rsidRDefault="00C279CE" w:rsidP="00C279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5" w:type="pct"/>
            <w:vMerge/>
          </w:tcPr>
          <w:p w:rsidR="00C279CE" w:rsidRPr="00C279CE" w:rsidRDefault="00C279CE" w:rsidP="00C279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55" w:type="pct"/>
            <w:vAlign w:val="center"/>
          </w:tcPr>
          <w:p w:rsidR="00C279CE" w:rsidRPr="00C279CE" w:rsidRDefault="00C279CE" w:rsidP="00C279CE">
            <w:pPr>
              <w:widowControl w:val="0"/>
              <w:spacing w:after="0" w:line="240" w:lineRule="auto"/>
              <w:ind w:hanging="6"/>
              <w:rPr>
                <w:rFonts w:ascii="Times New Roman" w:hAnsi="Times New Roman" w:cs="Times New Roman"/>
                <w:b/>
              </w:rPr>
            </w:pPr>
            <w:r w:rsidRPr="00C279CE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2705" w:type="pct"/>
          </w:tcPr>
          <w:p w:rsidR="00C279CE" w:rsidRPr="00C279CE" w:rsidRDefault="00C279CE" w:rsidP="00C279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9CE">
              <w:rPr>
                <w:rFonts w:ascii="Times New Roman" w:hAnsi="Times New Roman" w:cs="Times New Roman"/>
              </w:rPr>
              <w:t>Секретарь Комиссии по подготовке проекта правил землепользования и застройки муниципального образования «Город Кедровый»</w:t>
            </w:r>
          </w:p>
        </w:tc>
      </w:tr>
      <w:tr w:rsidR="00C279CE" w:rsidRPr="00C279CE" w:rsidTr="00C279CE">
        <w:tc>
          <w:tcPr>
            <w:tcW w:w="1005" w:type="pct"/>
            <w:vMerge/>
          </w:tcPr>
          <w:p w:rsidR="00C279CE" w:rsidRPr="00C279CE" w:rsidRDefault="00C279CE" w:rsidP="00C279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5" w:type="pct"/>
            <w:vMerge/>
          </w:tcPr>
          <w:p w:rsidR="00C279CE" w:rsidRPr="00C279CE" w:rsidRDefault="00C279CE" w:rsidP="00C279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55" w:type="pct"/>
          </w:tcPr>
          <w:p w:rsidR="00C279CE" w:rsidRPr="00C279CE" w:rsidRDefault="00C279CE" w:rsidP="00C279CE">
            <w:pPr>
              <w:widowControl w:val="0"/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 w:rsidRPr="00C279CE">
              <w:rPr>
                <w:rFonts w:ascii="Times New Roman" w:hAnsi="Times New Roman" w:cs="Times New Roman"/>
              </w:rPr>
              <w:t>Вход</w:t>
            </w:r>
          </w:p>
        </w:tc>
        <w:tc>
          <w:tcPr>
            <w:tcW w:w="2705" w:type="pct"/>
            <w:vAlign w:val="center"/>
          </w:tcPr>
          <w:p w:rsidR="00C279CE" w:rsidRPr="00C279CE" w:rsidRDefault="00C279CE" w:rsidP="00C279CE">
            <w:pPr>
              <w:widowControl w:val="0"/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</w:rPr>
            </w:pPr>
            <w:r w:rsidRPr="00C279CE">
              <w:rPr>
                <w:rFonts w:ascii="Times New Roman" w:hAnsi="Times New Roman" w:cs="Times New Roman"/>
              </w:rPr>
              <w:t>Полный пакет документов, необходимых для предоставления муниципальной услуги</w:t>
            </w:r>
          </w:p>
        </w:tc>
      </w:tr>
      <w:tr w:rsidR="00C279CE" w:rsidRPr="00C279CE" w:rsidTr="00C279CE">
        <w:tc>
          <w:tcPr>
            <w:tcW w:w="1005" w:type="pct"/>
            <w:vMerge/>
          </w:tcPr>
          <w:p w:rsidR="00C279CE" w:rsidRPr="00C279CE" w:rsidRDefault="00C279CE" w:rsidP="00C279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5" w:type="pct"/>
            <w:vMerge/>
          </w:tcPr>
          <w:p w:rsidR="00C279CE" w:rsidRPr="00C279CE" w:rsidRDefault="00C279CE" w:rsidP="00C279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55" w:type="pct"/>
          </w:tcPr>
          <w:p w:rsidR="00C279CE" w:rsidRPr="00C279CE" w:rsidRDefault="00C279CE" w:rsidP="00C279CE">
            <w:pPr>
              <w:widowControl w:val="0"/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 w:rsidRPr="00C279CE">
              <w:rPr>
                <w:rFonts w:ascii="Times New Roman" w:hAnsi="Times New Roman" w:cs="Times New Roman"/>
              </w:rPr>
              <w:t>Выход (результат)</w:t>
            </w:r>
          </w:p>
        </w:tc>
        <w:tc>
          <w:tcPr>
            <w:tcW w:w="2705" w:type="pct"/>
          </w:tcPr>
          <w:p w:rsidR="00C279CE" w:rsidRPr="00C279CE" w:rsidRDefault="00C279CE" w:rsidP="00C27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C279CE">
              <w:rPr>
                <w:rFonts w:ascii="Times New Roman" w:hAnsi="Times New Roman" w:cs="Times New Roman"/>
              </w:rPr>
              <w:t>Рекомендации Комиссии о предоставлении муниципальной услуги или об отказе в предоставлении с указанием причин принятого решения и направление их мэру города Кедрового</w:t>
            </w:r>
          </w:p>
        </w:tc>
      </w:tr>
      <w:tr w:rsidR="00C279CE" w:rsidRPr="00C279CE" w:rsidTr="00C279CE">
        <w:trPr>
          <w:trHeight w:val="342"/>
        </w:trPr>
        <w:tc>
          <w:tcPr>
            <w:tcW w:w="1005" w:type="pct"/>
            <w:vMerge/>
          </w:tcPr>
          <w:p w:rsidR="00C279CE" w:rsidRPr="00C279CE" w:rsidRDefault="00C279CE" w:rsidP="00C279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5" w:type="pct"/>
            <w:vMerge/>
          </w:tcPr>
          <w:p w:rsidR="00C279CE" w:rsidRPr="00C279CE" w:rsidRDefault="00C279CE" w:rsidP="00C279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55" w:type="pct"/>
            <w:vAlign w:val="center"/>
          </w:tcPr>
          <w:p w:rsidR="00C279CE" w:rsidRPr="00C279CE" w:rsidRDefault="00C279CE" w:rsidP="00C279CE">
            <w:pPr>
              <w:widowControl w:val="0"/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 w:rsidRPr="00C279CE">
              <w:rPr>
                <w:rFonts w:ascii="Times New Roman" w:hAnsi="Times New Roman" w:cs="Times New Roman"/>
              </w:rPr>
              <w:t xml:space="preserve">Срок исполнения </w:t>
            </w:r>
          </w:p>
        </w:tc>
        <w:tc>
          <w:tcPr>
            <w:tcW w:w="2705" w:type="pct"/>
          </w:tcPr>
          <w:p w:rsidR="00C279CE" w:rsidRPr="00C279CE" w:rsidRDefault="00992A55" w:rsidP="00C279CE">
            <w:pPr>
              <w:pStyle w:val="ConsPlusNormal"/>
              <w:ind w:firstLine="3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 рабочих</w:t>
            </w:r>
            <w:r w:rsidR="00C279CE" w:rsidRPr="00C279CE">
              <w:rPr>
                <w:rFonts w:ascii="Times New Roman" w:hAnsi="Times New Roman" w:cs="Times New Roman"/>
                <w:sz w:val="22"/>
                <w:szCs w:val="22"/>
              </w:rPr>
              <w:t xml:space="preserve"> дней с момента оповещения участников публичных слушаний о времени и месте проведения публичных слушаний </w:t>
            </w:r>
          </w:p>
        </w:tc>
      </w:tr>
      <w:tr w:rsidR="00C279CE" w:rsidRPr="00C279CE" w:rsidTr="00C279CE">
        <w:tc>
          <w:tcPr>
            <w:tcW w:w="1005" w:type="pct"/>
            <w:vMerge/>
          </w:tcPr>
          <w:p w:rsidR="00C279CE" w:rsidRPr="00C279CE" w:rsidRDefault="00C279CE" w:rsidP="00C279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5" w:type="pct"/>
            <w:vMerge/>
          </w:tcPr>
          <w:p w:rsidR="00C279CE" w:rsidRPr="00C279CE" w:rsidRDefault="00C279CE" w:rsidP="00C279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55" w:type="pct"/>
            <w:tcBorders>
              <w:bottom w:val="single" w:sz="4" w:space="0" w:color="auto"/>
            </w:tcBorders>
          </w:tcPr>
          <w:p w:rsidR="00C279CE" w:rsidRPr="00C279CE" w:rsidRDefault="00C279CE" w:rsidP="00C279CE">
            <w:pPr>
              <w:widowControl w:val="0"/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 w:rsidRPr="00C279CE">
              <w:rPr>
                <w:rFonts w:ascii="Times New Roman" w:hAnsi="Times New Roman" w:cs="Times New Roman"/>
              </w:rPr>
              <w:t>Комментарии</w:t>
            </w:r>
          </w:p>
        </w:tc>
        <w:tc>
          <w:tcPr>
            <w:tcW w:w="2705" w:type="pct"/>
            <w:tcBorders>
              <w:bottom w:val="single" w:sz="4" w:space="0" w:color="auto"/>
            </w:tcBorders>
          </w:tcPr>
          <w:p w:rsidR="00C279CE" w:rsidRPr="00C279CE" w:rsidRDefault="00C279CE" w:rsidP="00C279CE">
            <w:pPr>
              <w:widowControl w:val="0"/>
              <w:tabs>
                <w:tab w:val="left" w:pos="142"/>
              </w:tabs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</w:rPr>
            </w:pPr>
            <w:r w:rsidRPr="00C279CE">
              <w:rPr>
                <w:rFonts w:ascii="Times New Roman" w:hAnsi="Times New Roman" w:cs="Times New Roman"/>
              </w:rPr>
              <w:t>-</w:t>
            </w:r>
          </w:p>
        </w:tc>
      </w:tr>
      <w:tr w:rsidR="00C279CE" w:rsidRPr="00C279CE" w:rsidTr="00C279CE">
        <w:tc>
          <w:tcPr>
            <w:tcW w:w="1005" w:type="pct"/>
            <w:vMerge w:val="restart"/>
          </w:tcPr>
          <w:p w:rsidR="00C279CE" w:rsidRPr="00C279CE" w:rsidRDefault="00C279CE" w:rsidP="00C279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5" w:type="pct"/>
            <w:vMerge w:val="restart"/>
            <w:vAlign w:val="center"/>
          </w:tcPr>
          <w:p w:rsidR="00C279CE" w:rsidRPr="00C279CE" w:rsidRDefault="00C279CE" w:rsidP="00C279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79CE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55" w:type="pct"/>
            <w:shd w:val="clear" w:color="auto" w:fill="D9D9D9"/>
          </w:tcPr>
          <w:p w:rsidR="00C279CE" w:rsidRPr="00C279CE" w:rsidRDefault="00C279CE" w:rsidP="00C279CE">
            <w:pPr>
              <w:widowControl w:val="0"/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 w:rsidRPr="00C279CE">
              <w:rPr>
                <w:rFonts w:ascii="Times New Roman" w:hAnsi="Times New Roman" w:cs="Times New Roman"/>
              </w:rPr>
              <w:t>Наименование этапа</w:t>
            </w:r>
          </w:p>
        </w:tc>
        <w:tc>
          <w:tcPr>
            <w:tcW w:w="2705" w:type="pct"/>
            <w:shd w:val="clear" w:color="auto" w:fill="D9D9D9"/>
            <w:vAlign w:val="center"/>
          </w:tcPr>
          <w:p w:rsidR="00C279CE" w:rsidRPr="00C279CE" w:rsidRDefault="00C279CE" w:rsidP="00C279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9CE">
              <w:rPr>
                <w:rFonts w:ascii="Times New Roman" w:hAnsi="Times New Roman" w:cs="Times New Roman"/>
              </w:rPr>
              <w:t>Принятие решения о предоставлении либо об отказе в предоставлении муниципальной услуги</w:t>
            </w:r>
          </w:p>
        </w:tc>
      </w:tr>
      <w:tr w:rsidR="00C279CE" w:rsidRPr="00C279CE" w:rsidTr="00C279CE">
        <w:tc>
          <w:tcPr>
            <w:tcW w:w="1005" w:type="pct"/>
            <w:vMerge/>
          </w:tcPr>
          <w:p w:rsidR="00C279CE" w:rsidRPr="00C279CE" w:rsidRDefault="00C279CE" w:rsidP="00C279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5" w:type="pct"/>
            <w:vMerge/>
          </w:tcPr>
          <w:p w:rsidR="00C279CE" w:rsidRPr="00C279CE" w:rsidRDefault="00C279CE" w:rsidP="00C279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55" w:type="pct"/>
            <w:vAlign w:val="center"/>
          </w:tcPr>
          <w:p w:rsidR="00C279CE" w:rsidRPr="00C279CE" w:rsidRDefault="00C279CE" w:rsidP="00C279CE">
            <w:pPr>
              <w:widowControl w:val="0"/>
              <w:spacing w:after="0" w:line="240" w:lineRule="auto"/>
              <w:ind w:hanging="6"/>
              <w:rPr>
                <w:rFonts w:ascii="Times New Roman" w:hAnsi="Times New Roman" w:cs="Times New Roman"/>
                <w:b/>
              </w:rPr>
            </w:pPr>
            <w:r w:rsidRPr="00C279CE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2705" w:type="pct"/>
          </w:tcPr>
          <w:p w:rsidR="00C279CE" w:rsidRPr="00C279CE" w:rsidRDefault="00C279CE" w:rsidP="00C279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9CE">
              <w:rPr>
                <w:rFonts w:ascii="Times New Roman" w:hAnsi="Times New Roman" w:cs="Times New Roman"/>
              </w:rPr>
              <w:t>Специалист отдела по управлению муниципальной собственностью</w:t>
            </w:r>
          </w:p>
        </w:tc>
      </w:tr>
      <w:tr w:rsidR="00C279CE" w:rsidRPr="00C279CE" w:rsidTr="00C279CE">
        <w:tc>
          <w:tcPr>
            <w:tcW w:w="1005" w:type="pct"/>
            <w:vMerge/>
          </w:tcPr>
          <w:p w:rsidR="00C279CE" w:rsidRPr="00C279CE" w:rsidRDefault="00C279CE" w:rsidP="00C279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5" w:type="pct"/>
            <w:vMerge/>
          </w:tcPr>
          <w:p w:rsidR="00C279CE" w:rsidRPr="00C279CE" w:rsidRDefault="00C279CE" w:rsidP="00C279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55" w:type="pct"/>
          </w:tcPr>
          <w:p w:rsidR="00C279CE" w:rsidRPr="00C279CE" w:rsidRDefault="00C279CE" w:rsidP="00C279CE">
            <w:pPr>
              <w:widowControl w:val="0"/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 w:rsidRPr="00C279CE">
              <w:rPr>
                <w:rFonts w:ascii="Times New Roman" w:hAnsi="Times New Roman" w:cs="Times New Roman"/>
              </w:rPr>
              <w:t>Вход</w:t>
            </w:r>
          </w:p>
        </w:tc>
        <w:tc>
          <w:tcPr>
            <w:tcW w:w="2705" w:type="pct"/>
            <w:vAlign w:val="center"/>
          </w:tcPr>
          <w:p w:rsidR="00C279CE" w:rsidRPr="00C279CE" w:rsidRDefault="00C279CE" w:rsidP="00C279CE">
            <w:pPr>
              <w:widowControl w:val="0"/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</w:rPr>
            </w:pPr>
            <w:r w:rsidRPr="00C279CE">
              <w:rPr>
                <w:rFonts w:ascii="Times New Roman" w:hAnsi="Times New Roman" w:cs="Times New Roman"/>
              </w:rPr>
              <w:t>Рекомендации Комиссии о предоставлении муниципальной услуги</w:t>
            </w:r>
          </w:p>
        </w:tc>
      </w:tr>
      <w:tr w:rsidR="00C279CE" w:rsidRPr="00C279CE" w:rsidTr="00C279CE">
        <w:tc>
          <w:tcPr>
            <w:tcW w:w="1005" w:type="pct"/>
            <w:vMerge/>
          </w:tcPr>
          <w:p w:rsidR="00C279CE" w:rsidRPr="00C279CE" w:rsidRDefault="00C279CE" w:rsidP="00C279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5" w:type="pct"/>
            <w:vMerge/>
          </w:tcPr>
          <w:p w:rsidR="00C279CE" w:rsidRPr="00C279CE" w:rsidRDefault="00C279CE" w:rsidP="00C279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55" w:type="pct"/>
          </w:tcPr>
          <w:p w:rsidR="00C279CE" w:rsidRPr="00C279CE" w:rsidRDefault="00C279CE" w:rsidP="00C279CE">
            <w:pPr>
              <w:widowControl w:val="0"/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 w:rsidRPr="00C279CE">
              <w:rPr>
                <w:rFonts w:ascii="Times New Roman" w:hAnsi="Times New Roman" w:cs="Times New Roman"/>
              </w:rPr>
              <w:t>Выход (результат)</w:t>
            </w:r>
          </w:p>
        </w:tc>
        <w:tc>
          <w:tcPr>
            <w:tcW w:w="2705" w:type="pct"/>
          </w:tcPr>
          <w:p w:rsidR="00C279CE" w:rsidRPr="00C279CE" w:rsidRDefault="00C279CE" w:rsidP="00C27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C279CE">
              <w:rPr>
                <w:rFonts w:ascii="Times New Roman" w:hAnsi="Times New Roman" w:cs="Times New Roman"/>
              </w:rPr>
              <w:t xml:space="preserve">Подготовка и регистрация документа, оформляющего решение: разрешения на отклонение от предельных параметров разрешенного строительства, реконструкции объектов капитального строительства или (при наличии оснований для отказа) уведомления об отказе в предоставлении муниципальной услуги </w:t>
            </w:r>
          </w:p>
        </w:tc>
      </w:tr>
      <w:tr w:rsidR="00C279CE" w:rsidRPr="00C279CE" w:rsidTr="00C279CE">
        <w:tc>
          <w:tcPr>
            <w:tcW w:w="1005" w:type="pct"/>
            <w:vMerge/>
          </w:tcPr>
          <w:p w:rsidR="00C279CE" w:rsidRPr="00C279CE" w:rsidRDefault="00C279CE" w:rsidP="00C279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5" w:type="pct"/>
            <w:vMerge/>
          </w:tcPr>
          <w:p w:rsidR="00C279CE" w:rsidRPr="00C279CE" w:rsidRDefault="00C279CE" w:rsidP="00C279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55" w:type="pct"/>
            <w:vAlign w:val="center"/>
          </w:tcPr>
          <w:p w:rsidR="00C279CE" w:rsidRPr="00C279CE" w:rsidRDefault="00C279CE" w:rsidP="00C279CE">
            <w:pPr>
              <w:widowControl w:val="0"/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 w:rsidRPr="00C279CE">
              <w:rPr>
                <w:rFonts w:ascii="Times New Roman" w:hAnsi="Times New Roman" w:cs="Times New Roman"/>
              </w:rPr>
              <w:t xml:space="preserve">Срок исполнения </w:t>
            </w:r>
          </w:p>
        </w:tc>
        <w:tc>
          <w:tcPr>
            <w:tcW w:w="2705" w:type="pct"/>
          </w:tcPr>
          <w:p w:rsidR="00C279CE" w:rsidRPr="00C279CE" w:rsidRDefault="00992A55" w:rsidP="00C279CE">
            <w:pPr>
              <w:pStyle w:val="ConsPlusNormal"/>
              <w:ind w:firstLine="3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 рабочих</w:t>
            </w:r>
            <w:r w:rsidR="00C279CE" w:rsidRPr="00C279CE">
              <w:rPr>
                <w:rFonts w:ascii="Times New Roman" w:hAnsi="Times New Roman" w:cs="Times New Roman"/>
                <w:sz w:val="22"/>
                <w:szCs w:val="22"/>
              </w:rPr>
              <w:t xml:space="preserve"> дня (со дня получения рекомендаций Комиссии)</w:t>
            </w:r>
          </w:p>
        </w:tc>
      </w:tr>
      <w:tr w:rsidR="00C279CE" w:rsidRPr="00C279CE" w:rsidTr="00C279CE">
        <w:tc>
          <w:tcPr>
            <w:tcW w:w="1005" w:type="pct"/>
            <w:vMerge/>
          </w:tcPr>
          <w:p w:rsidR="00C279CE" w:rsidRPr="00C279CE" w:rsidRDefault="00C279CE" w:rsidP="00C279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5" w:type="pct"/>
            <w:vMerge/>
          </w:tcPr>
          <w:p w:rsidR="00C279CE" w:rsidRPr="00C279CE" w:rsidRDefault="00C279CE" w:rsidP="00C279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55" w:type="pct"/>
            <w:tcBorders>
              <w:bottom w:val="single" w:sz="4" w:space="0" w:color="auto"/>
            </w:tcBorders>
          </w:tcPr>
          <w:p w:rsidR="00C279CE" w:rsidRPr="00C279CE" w:rsidRDefault="00C279CE" w:rsidP="00C279CE">
            <w:pPr>
              <w:widowControl w:val="0"/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 w:rsidRPr="00C279CE">
              <w:rPr>
                <w:rFonts w:ascii="Times New Roman" w:hAnsi="Times New Roman" w:cs="Times New Roman"/>
              </w:rPr>
              <w:t>Комментарии</w:t>
            </w:r>
          </w:p>
        </w:tc>
        <w:tc>
          <w:tcPr>
            <w:tcW w:w="2705" w:type="pct"/>
            <w:tcBorders>
              <w:bottom w:val="single" w:sz="4" w:space="0" w:color="auto"/>
            </w:tcBorders>
          </w:tcPr>
          <w:p w:rsidR="00C279CE" w:rsidRPr="00C279CE" w:rsidRDefault="00C279CE" w:rsidP="00C279CE">
            <w:pPr>
              <w:widowControl w:val="0"/>
              <w:tabs>
                <w:tab w:val="left" w:pos="142"/>
              </w:tabs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</w:rPr>
            </w:pPr>
            <w:r w:rsidRPr="00C279CE">
              <w:rPr>
                <w:rFonts w:ascii="Times New Roman" w:hAnsi="Times New Roman" w:cs="Times New Roman"/>
              </w:rPr>
              <w:t>-</w:t>
            </w:r>
          </w:p>
        </w:tc>
      </w:tr>
      <w:tr w:rsidR="00C279CE" w:rsidRPr="00C279CE" w:rsidTr="00C279CE">
        <w:tc>
          <w:tcPr>
            <w:tcW w:w="1005" w:type="pct"/>
            <w:vMerge/>
          </w:tcPr>
          <w:p w:rsidR="00C279CE" w:rsidRPr="00C279CE" w:rsidRDefault="00C279CE" w:rsidP="00C279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5" w:type="pct"/>
            <w:vMerge w:val="restart"/>
            <w:vAlign w:val="center"/>
          </w:tcPr>
          <w:p w:rsidR="00C279CE" w:rsidRPr="00C279CE" w:rsidRDefault="00C279CE" w:rsidP="00C279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79CE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955" w:type="pct"/>
            <w:shd w:val="clear" w:color="auto" w:fill="D9D9D9"/>
          </w:tcPr>
          <w:p w:rsidR="00C279CE" w:rsidRPr="00C279CE" w:rsidRDefault="00C279CE" w:rsidP="00C279CE">
            <w:pPr>
              <w:widowControl w:val="0"/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 w:rsidRPr="00C279CE">
              <w:rPr>
                <w:rFonts w:ascii="Times New Roman" w:hAnsi="Times New Roman" w:cs="Times New Roman"/>
              </w:rPr>
              <w:t>Наименование этапа</w:t>
            </w:r>
          </w:p>
        </w:tc>
        <w:tc>
          <w:tcPr>
            <w:tcW w:w="2705" w:type="pct"/>
            <w:shd w:val="clear" w:color="auto" w:fill="D9D9D9"/>
            <w:vAlign w:val="center"/>
          </w:tcPr>
          <w:p w:rsidR="00C279CE" w:rsidRPr="00C279CE" w:rsidRDefault="00C279CE" w:rsidP="00C279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9CE">
              <w:rPr>
                <w:rFonts w:ascii="Times New Roman" w:hAnsi="Times New Roman" w:cs="Times New Roman"/>
              </w:rPr>
              <w:t>Принятие решения о предоставлении либо об отказе в предоставлении муниципальной услуги</w:t>
            </w:r>
          </w:p>
        </w:tc>
      </w:tr>
      <w:tr w:rsidR="00C279CE" w:rsidRPr="00C279CE" w:rsidTr="00C279CE">
        <w:tc>
          <w:tcPr>
            <w:tcW w:w="1005" w:type="pct"/>
            <w:vMerge/>
          </w:tcPr>
          <w:p w:rsidR="00C279CE" w:rsidRPr="00C279CE" w:rsidRDefault="00C279CE" w:rsidP="00C279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5" w:type="pct"/>
            <w:vMerge/>
          </w:tcPr>
          <w:p w:rsidR="00C279CE" w:rsidRPr="00C279CE" w:rsidRDefault="00C279CE" w:rsidP="00C279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55" w:type="pct"/>
            <w:vAlign w:val="center"/>
          </w:tcPr>
          <w:p w:rsidR="00C279CE" w:rsidRPr="00C279CE" w:rsidRDefault="00C279CE" w:rsidP="00C279CE">
            <w:pPr>
              <w:widowControl w:val="0"/>
              <w:spacing w:after="0" w:line="240" w:lineRule="auto"/>
              <w:ind w:hanging="6"/>
              <w:rPr>
                <w:rFonts w:ascii="Times New Roman" w:hAnsi="Times New Roman" w:cs="Times New Roman"/>
                <w:b/>
              </w:rPr>
            </w:pPr>
            <w:r w:rsidRPr="00C279CE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2705" w:type="pct"/>
          </w:tcPr>
          <w:p w:rsidR="00C279CE" w:rsidRPr="00C279CE" w:rsidRDefault="00C279CE" w:rsidP="00C279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9CE">
              <w:rPr>
                <w:rFonts w:ascii="Times New Roman" w:hAnsi="Times New Roman" w:cs="Times New Roman"/>
              </w:rPr>
              <w:t>Специалист отдела по управлению муниципальной собственностью</w:t>
            </w:r>
          </w:p>
        </w:tc>
      </w:tr>
      <w:tr w:rsidR="00C279CE" w:rsidRPr="00C279CE" w:rsidTr="00C279CE">
        <w:tc>
          <w:tcPr>
            <w:tcW w:w="1005" w:type="pct"/>
            <w:vMerge/>
          </w:tcPr>
          <w:p w:rsidR="00C279CE" w:rsidRPr="00C279CE" w:rsidRDefault="00C279CE" w:rsidP="00C279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5" w:type="pct"/>
            <w:vMerge/>
          </w:tcPr>
          <w:p w:rsidR="00C279CE" w:rsidRPr="00C279CE" w:rsidRDefault="00C279CE" w:rsidP="00C279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55" w:type="pct"/>
          </w:tcPr>
          <w:p w:rsidR="00C279CE" w:rsidRPr="00C279CE" w:rsidRDefault="00C279CE" w:rsidP="00C279CE">
            <w:pPr>
              <w:widowControl w:val="0"/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 w:rsidRPr="00C279CE">
              <w:rPr>
                <w:rFonts w:ascii="Times New Roman" w:hAnsi="Times New Roman" w:cs="Times New Roman"/>
              </w:rPr>
              <w:t>Вход</w:t>
            </w:r>
          </w:p>
        </w:tc>
        <w:tc>
          <w:tcPr>
            <w:tcW w:w="2705" w:type="pct"/>
            <w:vAlign w:val="center"/>
          </w:tcPr>
          <w:p w:rsidR="00C279CE" w:rsidRPr="00C279CE" w:rsidRDefault="00C279CE" w:rsidP="00C279C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C279CE">
              <w:rPr>
                <w:rFonts w:ascii="Times New Roman" w:hAnsi="Times New Roman" w:cs="Times New Roman"/>
              </w:rPr>
              <w:t>Получение специалистом подписанного и зарегистрированного документа, оформляющего решение</w:t>
            </w:r>
          </w:p>
        </w:tc>
      </w:tr>
      <w:tr w:rsidR="00C279CE" w:rsidRPr="00C279CE" w:rsidTr="00C279CE">
        <w:tc>
          <w:tcPr>
            <w:tcW w:w="1005" w:type="pct"/>
            <w:vMerge/>
          </w:tcPr>
          <w:p w:rsidR="00C279CE" w:rsidRPr="00C279CE" w:rsidRDefault="00C279CE" w:rsidP="00C279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5" w:type="pct"/>
            <w:vMerge/>
          </w:tcPr>
          <w:p w:rsidR="00C279CE" w:rsidRPr="00C279CE" w:rsidRDefault="00C279CE" w:rsidP="00C279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55" w:type="pct"/>
          </w:tcPr>
          <w:p w:rsidR="00C279CE" w:rsidRPr="00C279CE" w:rsidRDefault="00C279CE" w:rsidP="00C279CE">
            <w:pPr>
              <w:widowControl w:val="0"/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 w:rsidRPr="00C279CE">
              <w:rPr>
                <w:rFonts w:ascii="Times New Roman" w:hAnsi="Times New Roman" w:cs="Times New Roman"/>
              </w:rPr>
              <w:t>Выход (результат)</w:t>
            </w:r>
          </w:p>
        </w:tc>
        <w:tc>
          <w:tcPr>
            <w:tcW w:w="2705" w:type="pct"/>
          </w:tcPr>
          <w:p w:rsidR="00C279CE" w:rsidRPr="00C279CE" w:rsidRDefault="00C279CE" w:rsidP="00C27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C279CE">
              <w:rPr>
                <w:rFonts w:ascii="Times New Roman" w:hAnsi="Times New Roman" w:cs="Times New Roman"/>
              </w:rPr>
              <w:t>Выдача подписанного и зарегистрированного документа, оформляющего решение</w:t>
            </w:r>
          </w:p>
        </w:tc>
      </w:tr>
      <w:tr w:rsidR="00C279CE" w:rsidRPr="00C279CE" w:rsidTr="00C279CE">
        <w:tc>
          <w:tcPr>
            <w:tcW w:w="1005" w:type="pct"/>
            <w:vMerge/>
          </w:tcPr>
          <w:p w:rsidR="00C279CE" w:rsidRPr="00C279CE" w:rsidRDefault="00C279CE" w:rsidP="00C279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5" w:type="pct"/>
            <w:vMerge/>
          </w:tcPr>
          <w:p w:rsidR="00C279CE" w:rsidRPr="00C279CE" w:rsidRDefault="00C279CE" w:rsidP="00C279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55" w:type="pct"/>
            <w:vAlign w:val="center"/>
          </w:tcPr>
          <w:p w:rsidR="00C279CE" w:rsidRPr="00C279CE" w:rsidRDefault="00C279CE" w:rsidP="00C279CE">
            <w:pPr>
              <w:widowControl w:val="0"/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 w:rsidRPr="00C279CE">
              <w:rPr>
                <w:rFonts w:ascii="Times New Roman" w:hAnsi="Times New Roman" w:cs="Times New Roman"/>
              </w:rPr>
              <w:t xml:space="preserve">Срок исполнения </w:t>
            </w:r>
          </w:p>
        </w:tc>
        <w:tc>
          <w:tcPr>
            <w:tcW w:w="2705" w:type="pct"/>
          </w:tcPr>
          <w:p w:rsidR="00C279CE" w:rsidRPr="00C279CE" w:rsidRDefault="002D26C9" w:rsidP="00C279CE">
            <w:pPr>
              <w:pStyle w:val="ConsPlusNormal"/>
              <w:ind w:firstLine="3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bookmarkStart w:id="0" w:name="_GoBack"/>
            <w:bookmarkEnd w:id="0"/>
            <w:r w:rsidR="00C279CE" w:rsidRPr="00C279C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рабочих </w:t>
            </w:r>
            <w:r w:rsidR="00C279CE" w:rsidRPr="00C279CE">
              <w:rPr>
                <w:rFonts w:ascii="Times New Roman" w:hAnsi="Times New Roman" w:cs="Times New Roman"/>
                <w:sz w:val="22"/>
                <w:szCs w:val="22"/>
              </w:rPr>
              <w:t xml:space="preserve">дня </w:t>
            </w:r>
          </w:p>
        </w:tc>
      </w:tr>
      <w:tr w:rsidR="00C279CE" w:rsidRPr="00C279CE" w:rsidTr="00C279CE">
        <w:tc>
          <w:tcPr>
            <w:tcW w:w="1005" w:type="pct"/>
            <w:vMerge/>
          </w:tcPr>
          <w:p w:rsidR="00C279CE" w:rsidRPr="00C279CE" w:rsidRDefault="00C279CE" w:rsidP="00C279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5" w:type="pct"/>
            <w:vMerge/>
          </w:tcPr>
          <w:p w:rsidR="00C279CE" w:rsidRPr="00C279CE" w:rsidRDefault="00C279CE" w:rsidP="00C279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55" w:type="pct"/>
          </w:tcPr>
          <w:p w:rsidR="00C279CE" w:rsidRPr="00C279CE" w:rsidRDefault="00C279CE" w:rsidP="00C279CE">
            <w:pPr>
              <w:widowControl w:val="0"/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 w:rsidRPr="00C279CE">
              <w:rPr>
                <w:rFonts w:ascii="Times New Roman" w:hAnsi="Times New Roman" w:cs="Times New Roman"/>
              </w:rPr>
              <w:t>Комментарии</w:t>
            </w:r>
          </w:p>
        </w:tc>
        <w:tc>
          <w:tcPr>
            <w:tcW w:w="2705" w:type="pct"/>
          </w:tcPr>
          <w:p w:rsidR="00C279CE" w:rsidRPr="00C279CE" w:rsidRDefault="00C279CE" w:rsidP="00C279CE">
            <w:pPr>
              <w:widowControl w:val="0"/>
              <w:tabs>
                <w:tab w:val="left" w:pos="142"/>
              </w:tabs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</w:rPr>
            </w:pPr>
            <w:r w:rsidRPr="00C279CE">
              <w:rPr>
                <w:rFonts w:ascii="Times New Roman" w:hAnsi="Times New Roman" w:cs="Times New Roman"/>
              </w:rPr>
              <w:t>-</w:t>
            </w:r>
          </w:p>
        </w:tc>
      </w:tr>
    </w:tbl>
    <w:p w:rsidR="00EE78A1" w:rsidRDefault="00EE78A1" w:rsidP="00EE78A1">
      <w:pPr>
        <w:ind w:firstLine="567"/>
        <w:jc w:val="both"/>
      </w:pPr>
    </w:p>
    <w:p w:rsidR="00EE78A1" w:rsidRDefault="00EE78A1" w:rsidP="00EE78A1">
      <w:pPr>
        <w:ind w:left="5103"/>
        <w:jc w:val="both"/>
      </w:pPr>
    </w:p>
    <w:p w:rsidR="00EC1CD0" w:rsidRDefault="00EC1CD0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C1CD0" w:rsidRDefault="00EC1CD0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C1CD0" w:rsidRDefault="00EC1CD0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C1CD0" w:rsidRDefault="00EC1CD0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C1CD0" w:rsidRDefault="00EC1CD0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C1CD0" w:rsidRDefault="00EC1CD0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C1CD0" w:rsidRDefault="00EC1CD0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C1CD0" w:rsidRDefault="00EC1CD0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C1CD0" w:rsidRDefault="00EC1CD0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C1CD0" w:rsidRDefault="00EC1CD0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C1CD0" w:rsidRDefault="00EC1CD0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C1CD0" w:rsidRDefault="00EC1CD0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C1CD0" w:rsidRDefault="00EC1CD0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C1CD0" w:rsidRDefault="00EC1CD0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C1CD0" w:rsidRDefault="00EC1CD0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F008D" w:rsidRDefault="007F008D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F008D" w:rsidRDefault="007F008D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F008D" w:rsidRDefault="007F008D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F008D" w:rsidRDefault="007F008D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F008D" w:rsidRDefault="007F008D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F008D" w:rsidRDefault="007F008D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72123" w:rsidRDefault="00372123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72123" w:rsidRDefault="00372123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72123" w:rsidRDefault="00372123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72123" w:rsidRDefault="00372123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72123" w:rsidRDefault="00372123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72123" w:rsidRDefault="00372123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72123" w:rsidRDefault="00372123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72123" w:rsidRDefault="00372123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72123" w:rsidRDefault="00372123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72123" w:rsidRDefault="00372123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72123" w:rsidRDefault="00372123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72123" w:rsidRDefault="00372123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72123" w:rsidRDefault="00372123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F008D" w:rsidRDefault="007F008D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C1CD0" w:rsidRDefault="00EC1CD0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C1CD0" w:rsidRDefault="00EC1CD0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C1CD0" w:rsidRPr="003E5324" w:rsidRDefault="00EC1CD0" w:rsidP="00EC1CD0">
      <w:pPr>
        <w:pStyle w:val="1"/>
        <w:spacing w:before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E532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Согласовано: </w:t>
      </w:r>
    </w:p>
    <w:p w:rsidR="00EC1CD0" w:rsidRPr="003E5324" w:rsidRDefault="00EC1CD0" w:rsidP="00EC1C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5324">
        <w:rPr>
          <w:rFonts w:ascii="Times New Roman" w:hAnsi="Times New Roman" w:cs="Times New Roman"/>
          <w:sz w:val="24"/>
          <w:szCs w:val="24"/>
        </w:rPr>
        <w:t>Заместитель мэра по социальной политике                                                           И.Н. Алексеева</w:t>
      </w:r>
    </w:p>
    <w:p w:rsidR="00EC1CD0" w:rsidRPr="003E5324" w:rsidRDefault="00EC1CD0" w:rsidP="00EC1C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5324">
        <w:rPr>
          <w:rFonts w:ascii="Times New Roman" w:hAnsi="Times New Roman" w:cs="Times New Roman"/>
          <w:sz w:val="24"/>
          <w:szCs w:val="24"/>
        </w:rPr>
        <w:t xml:space="preserve">и управлению делами                                 </w:t>
      </w:r>
    </w:p>
    <w:p w:rsidR="00EC1CD0" w:rsidRPr="003E5324" w:rsidRDefault="00EC1CD0" w:rsidP="00EC1C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532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«______»____________2021 г.</w:t>
      </w:r>
    </w:p>
    <w:p w:rsidR="00EC1CD0" w:rsidRPr="003E5324" w:rsidRDefault="00EC1CD0" w:rsidP="00EC1CD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C1CD0" w:rsidRPr="003E5324" w:rsidRDefault="00EC1CD0" w:rsidP="00EC1CD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E5324">
        <w:rPr>
          <w:rFonts w:ascii="Times New Roman" w:hAnsi="Times New Roman" w:cs="Times New Roman"/>
          <w:color w:val="000000"/>
          <w:sz w:val="24"/>
          <w:szCs w:val="24"/>
        </w:rPr>
        <w:t>Первый заместитель Мэра                                                                                          И.В. Борисова</w:t>
      </w:r>
    </w:p>
    <w:p w:rsidR="00EC1CD0" w:rsidRPr="003E5324" w:rsidRDefault="00EC1CD0" w:rsidP="00EC1CD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E532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«______»____________2021 г.</w:t>
      </w:r>
    </w:p>
    <w:p w:rsidR="00EC1CD0" w:rsidRPr="003E5324" w:rsidRDefault="00EC1CD0" w:rsidP="00EC1CD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C1CD0" w:rsidRPr="003E5324" w:rsidRDefault="00EC1CD0" w:rsidP="00EC1CD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C1CD0" w:rsidRPr="003E5324" w:rsidRDefault="00EC1CD0" w:rsidP="00EC1CD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E5324">
        <w:rPr>
          <w:rFonts w:ascii="Times New Roman" w:hAnsi="Times New Roman" w:cs="Times New Roman"/>
          <w:color w:val="000000"/>
          <w:sz w:val="24"/>
          <w:szCs w:val="24"/>
        </w:rPr>
        <w:t xml:space="preserve">Юрисконсульт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3E5324">
        <w:rPr>
          <w:rFonts w:ascii="Times New Roman" w:hAnsi="Times New Roman" w:cs="Times New Roman"/>
          <w:color w:val="000000"/>
          <w:sz w:val="24"/>
          <w:szCs w:val="24"/>
        </w:rPr>
        <w:t xml:space="preserve">   Т.А. Харенкова</w:t>
      </w:r>
    </w:p>
    <w:p w:rsidR="00EC1CD0" w:rsidRPr="003E5324" w:rsidRDefault="00EC1CD0" w:rsidP="00EC1CD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E532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«______»____________2021 г.</w:t>
      </w:r>
    </w:p>
    <w:p w:rsidR="00EC1CD0" w:rsidRPr="003E5324" w:rsidRDefault="00EC1CD0" w:rsidP="00EC1CD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C1CD0" w:rsidRDefault="00EC1CD0" w:rsidP="00EC1CD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C1CD0" w:rsidRDefault="00EC1CD0" w:rsidP="00EC1CD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C1CD0" w:rsidRDefault="00EC1CD0" w:rsidP="00EC1CD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F008D" w:rsidRDefault="007F008D" w:rsidP="00EC1CD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C1CD0" w:rsidRDefault="00EC1CD0" w:rsidP="00EC1CD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C1CD0" w:rsidRPr="003E5324" w:rsidRDefault="00EC1CD0" w:rsidP="00EC1CD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C1CD0" w:rsidRPr="003E5324" w:rsidRDefault="00EC1CD0" w:rsidP="00EC1CD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E5324">
        <w:rPr>
          <w:rFonts w:ascii="Times New Roman" w:hAnsi="Times New Roman" w:cs="Times New Roman"/>
          <w:color w:val="000000"/>
          <w:sz w:val="24"/>
          <w:szCs w:val="24"/>
        </w:rPr>
        <w:t>Раздать: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992"/>
      </w:tblGrid>
      <w:tr w:rsidR="00EC1CD0" w:rsidRPr="003E5324" w:rsidTr="00A63DB2">
        <w:tc>
          <w:tcPr>
            <w:tcW w:w="2802" w:type="dxa"/>
            <w:hideMark/>
          </w:tcPr>
          <w:p w:rsidR="00EC1CD0" w:rsidRPr="003E5324" w:rsidRDefault="00EC1CD0" w:rsidP="00A63DB2">
            <w:pPr>
              <w:framePr w:hSpace="180" w:wrap="notBeside" w:vAnchor="text" w:hAnchor="margin" w:y="135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дело</w:t>
            </w:r>
          </w:p>
        </w:tc>
        <w:tc>
          <w:tcPr>
            <w:tcW w:w="992" w:type="dxa"/>
            <w:hideMark/>
          </w:tcPr>
          <w:p w:rsidR="00EC1CD0" w:rsidRPr="003E5324" w:rsidRDefault="00EC1CD0" w:rsidP="00A63DB2">
            <w:pPr>
              <w:framePr w:hSpace="180" w:wrap="notBeside" w:vAnchor="text" w:hAnchor="margin" w:y="135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экз.</w:t>
            </w:r>
          </w:p>
        </w:tc>
      </w:tr>
    </w:tbl>
    <w:p w:rsidR="00EC1CD0" w:rsidRPr="003E5324" w:rsidRDefault="00EC1CD0" w:rsidP="00EC1CD0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992"/>
      </w:tblGrid>
      <w:tr w:rsidR="00EC1CD0" w:rsidRPr="003E5324" w:rsidTr="00A63DB2">
        <w:tc>
          <w:tcPr>
            <w:tcW w:w="2802" w:type="dxa"/>
            <w:hideMark/>
          </w:tcPr>
          <w:p w:rsidR="00EC1CD0" w:rsidRPr="003E5324" w:rsidRDefault="00EC1CD0" w:rsidP="00A63DB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ОУМС</w:t>
            </w:r>
          </w:p>
        </w:tc>
        <w:tc>
          <w:tcPr>
            <w:tcW w:w="992" w:type="dxa"/>
            <w:hideMark/>
          </w:tcPr>
          <w:p w:rsidR="00EC1CD0" w:rsidRPr="003E5324" w:rsidRDefault="0076070F" w:rsidP="00A63DB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1CD0" w:rsidRPr="003E5324">
              <w:rPr>
                <w:rFonts w:ascii="Times New Roman" w:hAnsi="Times New Roman" w:cs="Times New Roman"/>
                <w:sz w:val="24"/>
                <w:szCs w:val="24"/>
              </w:rPr>
              <w:t xml:space="preserve"> экз.</w:t>
            </w:r>
          </w:p>
        </w:tc>
      </w:tr>
      <w:tr w:rsidR="00EC1CD0" w:rsidRPr="003E5324" w:rsidTr="00A63DB2">
        <w:tc>
          <w:tcPr>
            <w:tcW w:w="2802" w:type="dxa"/>
          </w:tcPr>
          <w:p w:rsidR="00EC1CD0" w:rsidRPr="003E5324" w:rsidRDefault="00EC1CD0" w:rsidP="00A63DB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EC1CD0" w:rsidRPr="003E5324" w:rsidRDefault="00EC1CD0" w:rsidP="00A63DB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CD0" w:rsidRPr="003E5324" w:rsidTr="00A63DB2">
        <w:trPr>
          <w:trHeight w:val="280"/>
        </w:trPr>
        <w:tc>
          <w:tcPr>
            <w:tcW w:w="2802" w:type="dxa"/>
          </w:tcPr>
          <w:p w:rsidR="00EC1CD0" w:rsidRPr="003E5324" w:rsidRDefault="00EC1CD0" w:rsidP="00A63DB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EC1CD0" w:rsidRPr="003E5324" w:rsidRDefault="00EC1CD0" w:rsidP="00A63DB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CD0" w:rsidRPr="003E5324" w:rsidTr="00A63DB2">
        <w:tc>
          <w:tcPr>
            <w:tcW w:w="2802" w:type="dxa"/>
          </w:tcPr>
          <w:p w:rsidR="00EC1CD0" w:rsidRPr="003E5324" w:rsidRDefault="00EC1CD0" w:rsidP="00A63DB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EC1CD0" w:rsidRPr="003E5324" w:rsidRDefault="00EC1CD0" w:rsidP="00A63DB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200C7" w:rsidRPr="00DA4C3F" w:rsidRDefault="003200C7" w:rsidP="007F00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200C7" w:rsidRPr="00DA4C3F" w:rsidSect="00A4630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ヒラギノ角ゴ Pro W3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221A0"/>
    <w:multiLevelType w:val="hybridMultilevel"/>
    <w:tmpl w:val="F71A2A30"/>
    <w:lvl w:ilvl="0" w:tplc="8282332E">
      <w:start w:val="1"/>
      <w:numFmt w:val="decimal"/>
      <w:lvlText w:val="%1."/>
      <w:lvlJc w:val="left"/>
      <w:pPr>
        <w:ind w:left="10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5" w:hanging="360"/>
      </w:pPr>
    </w:lvl>
    <w:lvl w:ilvl="2" w:tplc="0419001B" w:tentative="1">
      <w:start w:val="1"/>
      <w:numFmt w:val="lowerRoman"/>
      <w:lvlText w:val="%3."/>
      <w:lvlJc w:val="right"/>
      <w:pPr>
        <w:ind w:left="11865" w:hanging="180"/>
      </w:pPr>
    </w:lvl>
    <w:lvl w:ilvl="3" w:tplc="0419000F" w:tentative="1">
      <w:start w:val="1"/>
      <w:numFmt w:val="decimal"/>
      <w:lvlText w:val="%4."/>
      <w:lvlJc w:val="left"/>
      <w:pPr>
        <w:ind w:left="12585" w:hanging="360"/>
      </w:pPr>
    </w:lvl>
    <w:lvl w:ilvl="4" w:tplc="04190019" w:tentative="1">
      <w:start w:val="1"/>
      <w:numFmt w:val="lowerLetter"/>
      <w:lvlText w:val="%5."/>
      <w:lvlJc w:val="left"/>
      <w:pPr>
        <w:ind w:left="13305" w:hanging="360"/>
      </w:pPr>
    </w:lvl>
    <w:lvl w:ilvl="5" w:tplc="0419001B" w:tentative="1">
      <w:start w:val="1"/>
      <w:numFmt w:val="lowerRoman"/>
      <w:lvlText w:val="%6."/>
      <w:lvlJc w:val="right"/>
      <w:pPr>
        <w:ind w:left="14025" w:hanging="180"/>
      </w:pPr>
    </w:lvl>
    <w:lvl w:ilvl="6" w:tplc="0419000F" w:tentative="1">
      <w:start w:val="1"/>
      <w:numFmt w:val="decimal"/>
      <w:lvlText w:val="%7."/>
      <w:lvlJc w:val="left"/>
      <w:pPr>
        <w:ind w:left="14745" w:hanging="360"/>
      </w:pPr>
    </w:lvl>
    <w:lvl w:ilvl="7" w:tplc="04190019" w:tentative="1">
      <w:start w:val="1"/>
      <w:numFmt w:val="lowerLetter"/>
      <w:lvlText w:val="%8."/>
      <w:lvlJc w:val="left"/>
      <w:pPr>
        <w:ind w:left="15465" w:hanging="360"/>
      </w:pPr>
    </w:lvl>
    <w:lvl w:ilvl="8" w:tplc="0419001B" w:tentative="1">
      <w:start w:val="1"/>
      <w:numFmt w:val="lowerRoman"/>
      <w:lvlText w:val="%9."/>
      <w:lvlJc w:val="right"/>
      <w:pPr>
        <w:ind w:left="16185" w:hanging="180"/>
      </w:pPr>
    </w:lvl>
  </w:abstractNum>
  <w:abstractNum w:abstractNumId="1" w15:restartNumberingAfterBreak="0">
    <w:nsid w:val="0B322708"/>
    <w:multiLevelType w:val="multilevel"/>
    <w:tmpl w:val="399A4600"/>
    <w:lvl w:ilvl="0">
      <w:start w:val="4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61136FF"/>
    <w:multiLevelType w:val="hybridMultilevel"/>
    <w:tmpl w:val="46D60568"/>
    <w:lvl w:ilvl="0" w:tplc="44BE7E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A07852"/>
    <w:multiLevelType w:val="hybridMultilevel"/>
    <w:tmpl w:val="A1B2BFB0"/>
    <w:lvl w:ilvl="0" w:tplc="4D6230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313B3E"/>
    <w:multiLevelType w:val="hybridMultilevel"/>
    <w:tmpl w:val="0B12FDAA"/>
    <w:lvl w:ilvl="0" w:tplc="4D6230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AB179C"/>
    <w:multiLevelType w:val="hybridMultilevel"/>
    <w:tmpl w:val="C952DC7E"/>
    <w:lvl w:ilvl="0" w:tplc="41E6A4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18873FA"/>
    <w:multiLevelType w:val="hybridMultilevel"/>
    <w:tmpl w:val="EDC68500"/>
    <w:lvl w:ilvl="0" w:tplc="0419000F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B4260"/>
    <w:multiLevelType w:val="hybridMultilevel"/>
    <w:tmpl w:val="F4B6975C"/>
    <w:lvl w:ilvl="0" w:tplc="4CDA9E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9B04B35"/>
    <w:multiLevelType w:val="hybridMultilevel"/>
    <w:tmpl w:val="BFC8FC5A"/>
    <w:lvl w:ilvl="0" w:tplc="5C662A3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CAC4049"/>
    <w:multiLevelType w:val="hybridMultilevel"/>
    <w:tmpl w:val="0B12FDAA"/>
    <w:lvl w:ilvl="0" w:tplc="4D6230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FD57573"/>
    <w:multiLevelType w:val="hybridMultilevel"/>
    <w:tmpl w:val="E202E41C"/>
    <w:lvl w:ilvl="0" w:tplc="637046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724243E"/>
    <w:multiLevelType w:val="hybridMultilevel"/>
    <w:tmpl w:val="1D8E261A"/>
    <w:lvl w:ilvl="0" w:tplc="283AA7C0">
      <w:start w:val="1"/>
      <w:numFmt w:val="bullet"/>
      <w:lvlText w:val="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78B6426B"/>
    <w:multiLevelType w:val="hybridMultilevel"/>
    <w:tmpl w:val="0B12FDAA"/>
    <w:lvl w:ilvl="0" w:tplc="4D6230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E573392"/>
    <w:multiLevelType w:val="multilevel"/>
    <w:tmpl w:val="94C6F02A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48" w:hanging="48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sz w:val="24"/>
      </w:r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9"/>
  </w:num>
  <w:num w:numId="5">
    <w:abstractNumId w:val="1"/>
  </w:num>
  <w:num w:numId="6">
    <w:abstractNumId w:val="0"/>
  </w:num>
  <w:num w:numId="7">
    <w:abstractNumId w:val="4"/>
  </w:num>
  <w:num w:numId="8">
    <w:abstractNumId w:val="11"/>
  </w:num>
  <w:num w:numId="9">
    <w:abstractNumId w:val="3"/>
  </w:num>
  <w:num w:numId="10">
    <w:abstractNumId w:val="10"/>
  </w:num>
  <w:num w:numId="11">
    <w:abstractNumId w:val="7"/>
  </w:num>
  <w:num w:numId="12">
    <w:abstractNumId w:val="2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5BD8"/>
    <w:rsid w:val="00015A4E"/>
    <w:rsid w:val="00021BE7"/>
    <w:rsid w:val="0003741B"/>
    <w:rsid w:val="000579A1"/>
    <w:rsid w:val="00062A54"/>
    <w:rsid w:val="00065BD8"/>
    <w:rsid w:val="000706C9"/>
    <w:rsid w:val="0008080A"/>
    <w:rsid w:val="000A2567"/>
    <w:rsid w:val="000B4396"/>
    <w:rsid w:val="000B654B"/>
    <w:rsid w:val="000C394F"/>
    <w:rsid w:val="000C73AF"/>
    <w:rsid w:val="000D5F38"/>
    <w:rsid w:val="000E37BA"/>
    <w:rsid w:val="000E435C"/>
    <w:rsid w:val="000E65A1"/>
    <w:rsid w:val="000F0AE7"/>
    <w:rsid w:val="001037F9"/>
    <w:rsid w:val="00105833"/>
    <w:rsid w:val="00114945"/>
    <w:rsid w:val="0012234E"/>
    <w:rsid w:val="001245DA"/>
    <w:rsid w:val="00125252"/>
    <w:rsid w:val="001360A5"/>
    <w:rsid w:val="001432B3"/>
    <w:rsid w:val="00154BA5"/>
    <w:rsid w:val="00154CE7"/>
    <w:rsid w:val="00156CB2"/>
    <w:rsid w:val="001653BB"/>
    <w:rsid w:val="001713F7"/>
    <w:rsid w:val="00187695"/>
    <w:rsid w:val="00191DC1"/>
    <w:rsid w:val="00192F86"/>
    <w:rsid w:val="001A3EB6"/>
    <w:rsid w:val="001A4989"/>
    <w:rsid w:val="001A56D5"/>
    <w:rsid w:val="001A7152"/>
    <w:rsid w:val="001B254F"/>
    <w:rsid w:val="001B5B6A"/>
    <w:rsid w:val="001D39DA"/>
    <w:rsid w:val="001D4FCE"/>
    <w:rsid w:val="001F6465"/>
    <w:rsid w:val="00204018"/>
    <w:rsid w:val="00224C2B"/>
    <w:rsid w:val="00225421"/>
    <w:rsid w:val="0023583D"/>
    <w:rsid w:val="00243BFE"/>
    <w:rsid w:val="00262A83"/>
    <w:rsid w:val="0027241D"/>
    <w:rsid w:val="002757DC"/>
    <w:rsid w:val="00277D97"/>
    <w:rsid w:val="00277EC7"/>
    <w:rsid w:val="00282A87"/>
    <w:rsid w:val="00292975"/>
    <w:rsid w:val="0029426C"/>
    <w:rsid w:val="002942C0"/>
    <w:rsid w:val="002A3BB5"/>
    <w:rsid w:val="002A650A"/>
    <w:rsid w:val="002C71AA"/>
    <w:rsid w:val="002D26C9"/>
    <w:rsid w:val="002D45C8"/>
    <w:rsid w:val="002E1136"/>
    <w:rsid w:val="002E3898"/>
    <w:rsid w:val="002E38ED"/>
    <w:rsid w:val="002E5F05"/>
    <w:rsid w:val="002F2C1B"/>
    <w:rsid w:val="002F3326"/>
    <w:rsid w:val="00301889"/>
    <w:rsid w:val="00302330"/>
    <w:rsid w:val="00302A8A"/>
    <w:rsid w:val="00312FCC"/>
    <w:rsid w:val="0031471E"/>
    <w:rsid w:val="003200C7"/>
    <w:rsid w:val="00321645"/>
    <w:rsid w:val="0033625C"/>
    <w:rsid w:val="00337CCB"/>
    <w:rsid w:val="00340409"/>
    <w:rsid w:val="0035560D"/>
    <w:rsid w:val="00372123"/>
    <w:rsid w:val="003771FC"/>
    <w:rsid w:val="00381D7A"/>
    <w:rsid w:val="00384F96"/>
    <w:rsid w:val="003A1C25"/>
    <w:rsid w:val="003B7A88"/>
    <w:rsid w:val="003C3302"/>
    <w:rsid w:val="003D1535"/>
    <w:rsid w:val="003D1F04"/>
    <w:rsid w:val="003E2CA5"/>
    <w:rsid w:val="003E3D97"/>
    <w:rsid w:val="003E61A2"/>
    <w:rsid w:val="003F3A0F"/>
    <w:rsid w:val="003F5B11"/>
    <w:rsid w:val="00410AE5"/>
    <w:rsid w:val="0042694D"/>
    <w:rsid w:val="00432226"/>
    <w:rsid w:val="0044320B"/>
    <w:rsid w:val="004628DC"/>
    <w:rsid w:val="00466D58"/>
    <w:rsid w:val="00472F60"/>
    <w:rsid w:val="00474960"/>
    <w:rsid w:val="00484155"/>
    <w:rsid w:val="00484BE0"/>
    <w:rsid w:val="00486DFD"/>
    <w:rsid w:val="00496E86"/>
    <w:rsid w:val="004A08F9"/>
    <w:rsid w:val="004A58D4"/>
    <w:rsid w:val="004C1517"/>
    <w:rsid w:val="004D7014"/>
    <w:rsid w:val="004E55D2"/>
    <w:rsid w:val="004E68C3"/>
    <w:rsid w:val="004F3219"/>
    <w:rsid w:val="004F32FF"/>
    <w:rsid w:val="00504B32"/>
    <w:rsid w:val="005065DF"/>
    <w:rsid w:val="00517DDD"/>
    <w:rsid w:val="005236F9"/>
    <w:rsid w:val="00531A50"/>
    <w:rsid w:val="0053643A"/>
    <w:rsid w:val="00542214"/>
    <w:rsid w:val="00542FA9"/>
    <w:rsid w:val="005446CD"/>
    <w:rsid w:val="0054488A"/>
    <w:rsid w:val="005475E8"/>
    <w:rsid w:val="00554DFF"/>
    <w:rsid w:val="0059512E"/>
    <w:rsid w:val="00597B98"/>
    <w:rsid w:val="005A347F"/>
    <w:rsid w:val="005B30F0"/>
    <w:rsid w:val="005D0D18"/>
    <w:rsid w:val="005D1D03"/>
    <w:rsid w:val="005E33D4"/>
    <w:rsid w:val="005E4534"/>
    <w:rsid w:val="00600083"/>
    <w:rsid w:val="0060486A"/>
    <w:rsid w:val="006349D7"/>
    <w:rsid w:val="006363A5"/>
    <w:rsid w:val="00636EE1"/>
    <w:rsid w:val="00647784"/>
    <w:rsid w:val="00654070"/>
    <w:rsid w:val="0066393C"/>
    <w:rsid w:val="00683347"/>
    <w:rsid w:val="006A2B8D"/>
    <w:rsid w:val="006A3E7D"/>
    <w:rsid w:val="006A6BEF"/>
    <w:rsid w:val="006B34E2"/>
    <w:rsid w:val="006C0A80"/>
    <w:rsid w:val="006C68C8"/>
    <w:rsid w:val="006D552B"/>
    <w:rsid w:val="006F0D42"/>
    <w:rsid w:val="006F2BD8"/>
    <w:rsid w:val="006F4621"/>
    <w:rsid w:val="006F552B"/>
    <w:rsid w:val="006F78B2"/>
    <w:rsid w:val="00702E9D"/>
    <w:rsid w:val="00711C44"/>
    <w:rsid w:val="00715D3F"/>
    <w:rsid w:val="00717666"/>
    <w:rsid w:val="0073761A"/>
    <w:rsid w:val="00746FBB"/>
    <w:rsid w:val="00756046"/>
    <w:rsid w:val="0076070F"/>
    <w:rsid w:val="00762527"/>
    <w:rsid w:val="00776897"/>
    <w:rsid w:val="00792F68"/>
    <w:rsid w:val="00793E7B"/>
    <w:rsid w:val="007B0D85"/>
    <w:rsid w:val="007B6DC2"/>
    <w:rsid w:val="007C3CA8"/>
    <w:rsid w:val="007D49F9"/>
    <w:rsid w:val="007E31B2"/>
    <w:rsid w:val="007E4522"/>
    <w:rsid w:val="007F008D"/>
    <w:rsid w:val="007F1A41"/>
    <w:rsid w:val="007F2C4A"/>
    <w:rsid w:val="00801134"/>
    <w:rsid w:val="008144D3"/>
    <w:rsid w:val="008219E2"/>
    <w:rsid w:val="00822DC1"/>
    <w:rsid w:val="008251B8"/>
    <w:rsid w:val="00840D6B"/>
    <w:rsid w:val="008464A2"/>
    <w:rsid w:val="00850B31"/>
    <w:rsid w:val="008665A9"/>
    <w:rsid w:val="00866735"/>
    <w:rsid w:val="00880D3E"/>
    <w:rsid w:val="00882E95"/>
    <w:rsid w:val="00883E2E"/>
    <w:rsid w:val="00887AFC"/>
    <w:rsid w:val="008971E0"/>
    <w:rsid w:val="008A473C"/>
    <w:rsid w:val="008B575B"/>
    <w:rsid w:val="008C46B0"/>
    <w:rsid w:val="008C5ACB"/>
    <w:rsid w:val="008C725B"/>
    <w:rsid w:val="008C762D"/>
    <w:rsid w:val="008C7FFE"/>
    <w:rsid w:val="008D65C2"/>
    <w:rsid w:val="008E3DF0"/>
    <w:rsid w:val="008E72EA"/>
    <w:rsid w:val="008F3871"/>
    <w:rsid w:val="0090447B"/>
    <w:rsid w:val="00906588"/>
    <w:rsid w:val="00906B6E"/>
    <w:rsid w:val="00907314"/>
    <w:rsid w:val="009303F3"/>
    <w:rsid w:val="00941365"/>
    <w:rsid w:val="00970E9B"/>
    <w:rsid w:val="0098498E"/>
    <w:rsid w:val="009920C6"/>
    <w:rsid w:val="00992A55"/>
    <w:rsid w:val="00992B95"/>
    <w:rsid w:val="00992DE7"/>
    <w:rsid w:val="009A12D4"/>
    <w:rsid w:val="009A49B5"/>
    <w:rsid w:val="009A5637"/>
    <w:rsid w:val="009B784E"/>
    <w:rsid w:val="009C39CB"/>
    <w:rsid w:val="009C5F39"/>
    <w:rsid w:val="009E40AD"/>
    <w:rsid w:val="009F4F67"/>
    <w:rsid w:val="00A15F8F"/>
    <w:rsid w:val="00A24400"/>
    <w:rsid w:val="00A46304"/>
    <w:rsid w:val="00A5372D"/>
    <w:rsid w:val="00A53739"/>
    <w:rsid w:val="00A53FB7"/>
    <w:rsid w:val="00A5654E"/>
    <w:rsid w:val="00A6214D"/>
    <w:rsid w:val="00A626E4"/>
    <w:rsid w:val="00A64C1D"/>
    <w:rsid w:val="00A8281A"/>
    <w:rsid w:val="00A91689"/>
    <w:rsid w:val="00A94035"/>
    <w:rsid w:val="00A9461A"/>
    <w:rsid w:val="00AA39B5"/>
    <w:rsid w:val="00AA3BA7"/>
    <w:rsid w:val="00AA453B"/>
    <w:rsid w:val="00AB776B"/>
    <w:rsid w:val="00AC1C2A"/>
    <w:rsid w:val="00AC20C5"/>
    <w:rsid w:val="00AC6F1F"/>
    <w:rsid w:val="00AC7A92"/>
    <w:rsid w:val="00AD0A7A"/>
    <w:rsid w:val="00AD7647"/>
    <w:rsid w:val="00AE1248"/>
    <w:rsid w:val="00AE28B0"/>
    <w:rsid w:val="00AF4D63"/>
    <w:rsid w:val="00AF73F5"/>
    <w:rsid w:val="00B04310"/>
    <w:rsid w:val="00B168A1"/>
    <w:rsid w:val="00B259B4"/>
    <w:rsid w:val="00B2637B"/>
    <w:rsid w:val="00B300DD"/>
    <w:rsid w:val="00B319B0"/>
    <w:rsid w:val="00B367F3"/>
    <w:rsid w:val="00B40C1F"/>
    <w:rsid w:val="00B4149D"/>
    <w:rsid w:val="00B4212E"/>
    <w:rsid w:val="00B517ED"/>
    <w:rsid w:val="00B51CDC"/>
    <w:rsid w:val="00B5366F"/>
    <w:rsid w:val="00B61434"/>
    <w:rsid w:val="00B7145E"/>
    <w:rsid w:val="00B71501"/>
    <w:rsid w:val="00BA0254"/>
    <w:rsid w:val="00BA59CA"/>
    <w:rsid w:val="00BA6D12"/>
    <w:rsid w:val="00BB269A"/>
    <w:rsid w:val="00BB7E23"/>
    <w:rsid w:val="00BC1B2A"/>
    <w:rsid w:val="00BC2075"/>
    <w:rsid w:val="00BD0252"/>
    <w:rsid w:val="00BE0A00"/>
    <w:rsid w:val="00BE11EF"/>
    <w:rsid w:val="00BE5054"/>
    <w:rsid w:val="00BF52C7"/>
    <w:rsid w:val="00C15085"/>
    <w:rsid w:val="00C279CE"/>
    <w:rsid w:val="00C302C7"/>
    <w:rsid w:val="00C3221D"/>
    <w:rsid w:val="00C35CA2"/>
    <w:rsid w:val="00C40DD0"/>
    <w:rsid w:val="00C439D8"/>
    <w:rsid w:val="00C44CCA"/>
    <w:rsid w:val="00C513C7"/>
    <w:rsid w:val="00C55828"/>
    <w:rsid w:val="00C64387"/>
    <w:rsid w:val="00C727C3"/>
    <w:rsid w:val="00C77624"/>
    <w:rsid w:val="00C84126"/>
    <w:rsid w:val="00C97DF6"/>
    <w:rsid w:val="00CA1C31"/>
    <w:rsid w:val="00CA4E68"/>
    <w:rsid w:val="00CA78C6"/>
    <w:rsid w:val="00CB2B8B"/>
    <w:rsid w:val="00CC33C3"/>
    <w:rsid w:val="00CD25B4"/>
    <w:rsid w:val="00CE66BC"/>
    <w:rsid w:val="00CF7CB6"/>
    <w:rsid w:val="00D04E70"/>
    <w:rsid w:val="00D120A4"/>
    <w:rsid w:val="00D16233"/>
    <w:rsid w:val="00D16DE7"/>
    <w:rsid w:val="00D20A63"/>
    <w:rsid w:val="00D24CCA"/>
    <w:rsid w:val="00D25575"/>
    <w:rsid w:val="00D31138"/>
    <w:rsid w:val="00D373FC"/>
    <w:rsid w:val="00D44439"/>
    <w:rsid w:val="00D50BB5"/>
    <w:rsid w:val="00D50DBD"/>
    <w:rsid w:val="00D54DC9"/>
    <w:rsid w:val="00D66F45"/>
    <w:rsid w:val="00D700EE"/>
    <w:rsid w:val="00D777F1"/>
    <w:rsid w:val="00D846A4"/>
    <w:rsid w:val="00DA4C3F"/>
    <w:rsid w:val="00DA53F2"/>
    <w:rsid w:val="00DB0506"/>
    <w:rsid w:val="00DC3645"/>
    <w:rsid w:val="00DC36B5"/>
    <w:rsid w:val="00DC461F"/>
    <w:rsid w:val="00DC57B5"/>
    <w:rsid w:val="00DD082B"/>
    <w:rsid w:val="00DE380E"/>
    <w:rsid w:val="00DE6732"/>
    <w:rsid w:val="00DF18E3"/>
    <w:rsid w:val="00DF47E5"/>
    <w:rsid w:val="00DF5DE2"/>
    <w:rsid w:val="00E12F72"/>
    <w:rsid w:val="00E163E6"/>
    <w:rsid w:val="00E20946"/>
    <w:rsid w:val="00E33603"/>
    <w:rsid w:val="00E4091D"/>
    <w:rsid w:val="00E53332"/>
    <w:rsid w:val="00E6116E"/>
    <w:rsid w:val="00E61A45"/>
    <w:rsid w:val="00E627D5"/>
    <w:rsid w:val="00E76A53"/>
    <w:rsid w:val="00E7795A"/>
    <w:rsid w:val="00E836CB"/>
    <w:rsid w:val="00E9409D"/>
    <w:rsid w:val="00E956FE"/>
    <w:rsid w:val="00E96C0E"/>
    <w:rsid w:val="00EA65B8"/>
    <w:rsid w:val="00EB04C1"/>
    <w:rsid w:val="00EB39F3"/>
    <w:rsid w:val="00EB56DA"/>
    <w:rsid w:val="00EC1CD0"/>
    <w:rsid w:val="00EC5F8F"/>
    <w:rsid w:val="00EE063A"/>
    <w:rsid w:val="00EE4A1C"/>
    <w:rsid w:val="00EE78A1"/>
    <w:rsid w:val="00EE7B73"/>
    <w:rsid w:val="00F00BA6"/>
    <w:rsid w:val="00F016A2"/>
    <w:rsid w:val="00F04079"/>
    <w:rsid w:val="00F06EB1"/>
    <w:rsid w:val="00F179F6"/>
    <w:rsid w:val="00F31342"/>
    <w:rsid w:val="00F32500"/>
    <w:rsid w:val="00F353CA"/>
    <w:rsid w:val="00F513F4"/>
    <w:rsid w:val="00F528F9"/>
    <w:rsid w:val="00F637B2"/>
    <w:rsid w:val="00F73735"/>
    <w:rsid w:val="00F85D72"/>
    <w:rsid w:val="00F97948"/>
    <w:rsid w:val="00FB1B3B"/>
    <w:rsid w:val="00FB5DDE"/>
    <w:rsid w:val="00FC5DDC"/>
    <w:rsid w:val="00FD3778"/>
    <w:rsid w:val="00FD5A28"/>
    <w:rsid w:val="00FF6D13"/>
    <w:rsid w:val="00FF6EBB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5:docId w15:val="{E972080E-E2E7-480B-880E-74827DCD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16E"/>
  </w:style>
  <w:style w:type="paragraph" w:styleId="1">
    <w:name w:val="heading 1"/>
    <w:basedOn w:val="a"/>
    <w:next w:val="a"/>
    <w:link w:val="10"/>
    <w:qFormat/>
    <w:rsid w:val="00DD082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BD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rsid w:val="001D39D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D39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D082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Normal (Web)"/>
    <w:basedOn w:val="a"/>
    <w:uiPriority w:val="99"/>
    <w:rsid w:val="00DD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D082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DD082B"/>
    <w:pPr>
      <w:overflowPunct w:val="0"/>
      <w:autoSpaceDE w:val="0"/>
      <w:autoSpaceDN w:val="0"/>
      <w:adjustRightInd w:val="0"/>
      <w:spacing w:before="3360"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6">
    <w:name w:val="Название Знак"/>
    <w:basedOn w:val="a0"/>
    <w:link w:val="a5"/>
    <w:rsid w:val="00DD082B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5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583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597B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597B98"/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39"/>
    <w:rsid w:val="0032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EC1CD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C1CD0"/>
  </w:style>
  <w:style w:type="paragraph" w:customStyle="1" w:styleId="Default">
    <w:name w:val="Default"/>
    <w:rsid w:val="00B40C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5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143</cp:revision>
  <cp:lastPrinted>2021-10-11T09:40:00Z</cp:lastPrinted>
  <dcterms:created xsi:type="dcterms:W3CDTF">2021-03-30T09:33:00Z</dcterms:created>
  <dcterms:modified xsi:type="dcterms:W3CDTF">2021-10-19T10:42:00Z</dcterms:modified>
</cp:coreProperties>
</file>