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1B191D" w:rsidP="001B191D">
            <w:pPr>
              <w:snapToGrid w:val="0"/>
              <w:rPr>
                <w:bCs/>
              </w:rPr>
            </w:pPr>
            <w:r>
              <w:rPr>
                <w:bCs/>
              </w:rPr>
              <w:t>20.05.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B342D9">
              <w:rPr>
                <w:bCs/>
              </w:rPr>
              <w:t>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1B191D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1B191D">
              <w:rPr>
                <w:bCs/>
              </w:rPr>
              <w:t>118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F24486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24575" cy="619125"/>
                <wp:effectExtent l="0" t="0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525" w:rsidRDefault="00EE7525" w:rsidP="00B342D9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     </w:t>
                            </w:r>
                            <w:r w:rsidRPr="004108E4">
                              <w:t xml:space="preserve">№ </w:t>
                            </w:r>
                            <w:r>
                              <w:t>371 «</w:t>
                            </w:r>
                            <w:r w:rsidRPr="000E686C">
                              <w:t xml:space="preserve">Об утверждении муниципальной программы </w:t>
                            </w:r>
                            <w:r w:rsidRPr="000E686C">
                              <w:rPr>
                                <w:spacing w:val="2"/>
                                <w:shd w:val="clear" w:color="auto" w:fill="FFFFFF"/>
                              </w:rPr>
                              <w:t>«</w:t>
                            </w:r>
                            <w:r>
                              <w:t>Муниципальное хозяйство 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4pt;width:482.25pt;height:48.75pt;z-index:25166540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exeQIAAP8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" stroked="f">
                <v:textbox inset="0,0,0,0">
                  <w:txbxContent>
                    <w:p w:rsidR="00EE7525" w:rsidRDefault="00EE7525" w:rsidP="00B342D9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     </w:t>
                      </w:r>
                      <w:r w:rsidRPr="004108E4">
                        <w:t xml:space="preserve">№ </w:t>
                      </w:r>
                      <w:r>
                        <w:t>371 «</w:t>
                      </w:r>
                      <w:r w:rsidRPr="000E686C">
                        <w:t xml:space="preserve">Об утверждении муниципальной программы </w:t>
                      </w:r>
                      <w:r w:rsidRPr="000E686C">
                        <w:rPr>
                          <w:spacing w:val="2"/>
                          <w:shd w:val="clear" w:color="auto" w:fill="FFFFFF"/>
                        </w:rPr>
                        <w:t>«</w:t>
                      </w:r>
                      <w:r>
                        <w:t>Муниципальное хозяйство муниципального образования «Город Кедровый»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решением Думы города Кедрового от 2</w:t>
      </w:r>
      <w:r>
        <w:t>8</w:t>
      </w:r>
      <w:r w:rsidRPr="00C371AB">
        <w:t>.12.202</w:t>
      </w:r>
      <w:r>
        <w:t xml:space="preserve">1 </w:t>
      </w:r>
      <w:r w:rsidRPr="00C371AB">
        <w:t xml:space="preserve">№ </w:t>
      </w:r>
      <w:r>
        <w:t>74</w:t>
      </w:r>
      <w:r w:rsidRPr="00C371AB">
        <w:t xml:space="preserve"> «О бюджете города Кедрового на 202</w:t>
      </w:r>
      <w:r>
        <w:t>2</w:t>
      </w:r>
      <w:r w:rsidRPr="00C371AB">
        <w:t xml:space="preserve"> год и плановый период 202</w:t>
      </w:r>
      <w:r>
        <w:t>3</w:t>
      </w:r>
      <w:r w:rsidRPr="00C371AB">
        <w:t xml:space="preserve"> и 202</w:t>
      </w:r>
      <w:r>
        <w:t>4</w:t>
      </w:r>
      <w:r w:rsidRPr="00C371AB">
        <w:t xml:space="preserve"> годов»</w:t>
      </w:r>
      <w:r>
        <w:t>,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E36EFC">
        <w:t>раздел</w:t>
      </w:r>
      <w:r w:rsidR="00B228D5">
        <w:t>е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5633EA" w:rsidRDefault="005633EA" w:rsidP="005633EA">
      <w:pPr>
        <w:pStyle w:val="ac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2465"/>
        <w:gridCol w:w="2382"/>
        <w:gridCol w:w="968"/>
        <w:gridCol w:w="881"/>
        <w:gridCol w:w="881"/>
        <w:gridCol w:w="798"/>
        <w:gridCol w:w="79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5633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50839,3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AA456B" w:rsidP="00CD0F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21784,2</w:t>
            </w:r>
            <w:r w:rsidR="00CD0F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672934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16701,73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6153,70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6199,70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13295,5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7879,40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4928,70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243,70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243,70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18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37543,8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F90E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13904,8</w:t>
            </w:r>
            <w:r w:rsidR="00F90E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672934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11773,03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151CF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5956,0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8E371A" w:rsidRDefault="008E371A" w:rsidP="008E371A">
      <w:pPr>
        <w:tabs>
          <w:tab w:val="left" w:pos="993"/>
          <w:tab w:val="left" w:pos="3420"/>
        </w:tabs>
        <w:jc w:val="both"/>
      </w:pPr>
    </w:p>
    <w:p w:rsidR="00F90E47" w:rsidRDefault="00F90E47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1B191D" w:rsidRDefault="001B191D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F24486" w:rsidRDefault="00F2448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006" w:type="pct"/>
        <w:tblLayout w:type="fixed"/>
        <w:tblLook w:val="04A0" w:firstRow="1" w:lastRow="0" w:firstColumn="1" w:lastColumn="0" w:noHBand="0" w:noVBand="1"/>
      </w:tblPr>
      <w:tblGrid>
        <w:gridCol w:w="560"/>
        <w:gridCol w:w="457"/>
        <w:gridCol w:w="536"/>
        <w:gridCol w:w="483"/>
        <w:gridCol w:w="15"/>
        <w:gridCol w:w="1558"/>
        <w:gridCol w:w="15"/>
        <w:gridCol w:w="1348"/>
        <w:gridCol w:w="15"/>
        <w:gridCol w:w="1009"/>
        <w:gridCol w:w="926"/>
        <w:gridCol w:w="967"/>
        <w:gridCol w:w="807"/>
        <w:gridCol w:w="934"/>
      </w:tblGrid>
      <w:tr w:rsidR="00DF42DB" w:rsidRPr="00EE7525" w:rsidTr="00191727">
        <w:trPr>
          <w:trHeight w:val="1696"/>
        </w:trPr>
        <w:tc>
          <w:tcPr>
            <w:tcW w:w="1064" w:type="pct"/>
            <w:gridSpan w:val="5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12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191727">
        <w:trPr>
          <w:trHeight w:val="315"/>
        </w:trPr>
        <w:tc>
          <w:tcPr>
            <w:tcW w:w="290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33A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A5751B" w:rsidRPr="00EE7525" w:rsidTr="00191727">
        <w:trPr>
          <w:trHeight w:val="393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50839,33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16701,73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6153,70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191727">
        <w:trPr>
          <w:trHeight w:val="795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45072,14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14633,87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6153,70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191727">
        <w:trPr>
          <w:trHeight w:val="864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95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551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B7454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4104,17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3679,34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424,84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475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555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337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B7454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7748,32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2612,78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7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B7454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6048,80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935,76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9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7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7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7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67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B7454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A5751B" w:rsidRPr="00EE7525" w:rsidTr="00191727">
        <w:trPr>
          <w:trHeight w:val="78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1039,22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2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1039,22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1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Содержание и ремонт объектов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городской коммунальной инфраструктуры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384,39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6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384,39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49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колодцев в сельских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8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23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3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2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17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2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84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1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«Оказание поддержки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5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80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1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33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3966,58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35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3966,58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42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45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63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912,18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00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912,18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52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1679,52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0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4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2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6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9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6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33650,54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11458,71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5956,00</w:t>
            </w:r>
          </w:p>
        </w:tc>
      </w:tr>
      <w:tr w:rsidR="00A5751B" w:rsidRPr="00EE7525" w:rsidTr="00191727">
        <w:trPr>
          <w:trHeight w:val="97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25850,54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11458,71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741B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5956,00</w:t>
            </w:r>
          </w:p>
        </w:tc>
      </w:tr>
      <w:tr w:rsidR="00DF42DB" w:rsidRPr="00EE7525" w:rsidTr="00A5751B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5751B" w:rsidRPr="00EE7525" w:rsidTr="00191727">
        <w:trPr>
          <w:trHeight w:val="46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5893,45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05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5893,45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03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05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58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15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A5751B" w:rsidRPr="00EE7525" w:rsidTr="00191727">
        <w:trPr>
          <w:trHeight w:val="70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16301,62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</w:t>
            </w:r>
            <w:r w:rsidR="00A5751B"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4344,76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3956,00</w:t>
            </w:r>
          </w:p>
        </w:tc>
      </w:tr>
      <w:tr w:rsidR="00A5751B" w:rsidRPr="00EE7525" w:rsidTr="00191727">
        <w:trPr>
          <w:trHeight w:val="91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16301,62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</w:t>
            </w:r>
            <w:r w:rsidR="00A5751B"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4344,76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3956,00</w:t>
            </w:r>
          </w:p>
        </w:tc>
      </w:tr>
      <w:tr w:rsidR="00A5751B" w:rsidRPr="00EE7525" w:rsidTr="00191727">
        <w:trPr>
          <w:trHeight w:val="57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</w:t>
            </w:r>
            <w:r w:rsidR="00A5751B"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3694,76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3856,00</w:t>
            </w:r>
          </w:p>
        </w:tc>
      </w:tr>
      <w:tr w:rsidR="00A5751B" w:rsidRPr="00EE7525" w:rsidTr="00191727">
        <w:trPr>
          <w:trHeight w:val="109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</w:t>
            </w:r>
            <w:r w:rsidR="00A5751B"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3694,76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81516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3856,00</w:t>
            </w:r>
          </w:p>
        </w:tc>
      </w:tr>
      <w:tr w:rsidR="00A5751B" w:rsidRPr="00EE7525" w:rsidTr="00191727">
        <w:trPr>
          <w:trHeight w:val="58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Строительство и ремонт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тротуаров в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1524,54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51B" w:rsidRPr="00EE7525" w:rsidTr="00191727">
        <w:trPr>
          <w:trHeight w:val="100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1524,54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191727" w:rsidRPr="00EE7525" w:rsidTr="00191727">
        <w:trPr>
          <w:trHeight w:val="90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6408,57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751B" w:rsidRPr="00EE7525" w:rsidTr="00191727">
        <w:trPr>
          <w:trHeight w:val="73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6408,57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19172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751B" w:rsidRPr="00EE7525" w:rsidTr="00191727">
        <w:trPr>
          <w:trHeight w:val="675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8284,37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2116,54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75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4216,70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1725,70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155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5C1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7525" w:rsidRPr="007233AE">
              <w:rPr>
                <w:sz w:val="18"/>
                <w:szCs w:val="18"/>
              </w:rPr>
              <w:t>90,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5751B" w:rsidRPr="00EE7525" w:rsidTr="00191727">
        <w:trPr>
          <w:trHeight w:val="103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62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5751B" w:rsidRPr="00EE7525" w:rsidTr="00191727">
        <w:trPr>
          <w:trHeight w:val="82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6247,87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1516,54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4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2180,20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4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5C1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90,</w:t>
            </w: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58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7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64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реконструкция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объектов муниципальной собственности, объектов социальной сферы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4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63EC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4067,67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5C1D7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58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3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55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191727">
        <w:trPr>
          <w:trHeight w:val="81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5751B" w:rsidRPr="00EE7525" w:rsidTr="00191727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191727">
        <w:trPr>
          <w:trHeight w:val="855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191727">
        <w:trPr>
          <w:trHeight w:val="690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108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7525"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750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191727">
        <w:trPr>
          <w:trHeight w:val="1125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191727">
        <w:trPr>
          <w:trHeight w:val="930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93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191727">
        <w:trPr>
          <w:trHeight w:val="495"/>
        </w:trPr>
        <w:tc>
          <w:tcPr>
            <w:tcW w:w="2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191727">
        <w:trPr>
          <w:trHeight w:val="870"/>
        </w:trPr>
        <w:tc>
          <w:tcPr>
            <w:tcW w:w="2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DA5990" w:rsidP="00DA5990">
      <w:pPr>
        <w:tabs>
          <w:tab w:val="left" w:pos="993"/>
          <w:tab w:val="left" w:pos="3420"/>
        </w:tabs>
        <w:jc w:val="both"/>
      </w:pPr>
    </w:p>
    <w:p w:rsidR="00EE7525" w:rsidRDefault="00EE7525" w:rsidP="00DA5990">
      <w:pPr>
        <w:tabs>
          <w:tab w:val="left" w:pos="993"/>
          <w:tab w:val="left" w:pos="3420"/>
        </w:tabs>
        <w:jc w:val="both"/>
      </w:pP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lastRenderedPageBreak/>
        <w:t>в подпрограмме 1 «Содержание и развитие коммунальной инфраструктуры»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E36EFC">
        <w:t>раздел</w:t>
      </w:r>
      <w:r w:rsidR="00B228D5">
        <w:t>е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D3F76" w:rsidP="00CD3F76">
      <w:pPr>
        <w:pStyle w:val="ac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367EF1" w:rsidRPr="008966CC" w:rsidTr="00172744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C1D7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7748,32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C1D7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2612,78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C1D7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4693,92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C1D75" w:rsidP="00367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2612,78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1"/>
        <w:gridCol w:w="512"/>
        <w:gridCol w:w="381"/>
        <w:gridCol w:w="2077"/>
        <w:gridCol w:w="1727"/>
        <w:gridCol w:w="937"/>
        <w:gridCol w:w="896"/>
        <w:gridCol w:w="1014"/>
        <w:gridCol w:w="654"/>
        <w:gridCol w:w="706"/>
        <w:gridCol w:w="13"/>
      </w:tblGrid>
      <w:tr w:rsidR="005633EA" w:rsidRPr="005633EA" w:rsidTr="00E91010">
        <w:trPr>
          <w:gridAfter w:val="1"/>
          <w:wAfter w:w="8" w:type="pct"/>
          <w:trHeight w:val="915"/>
        </w:trPr>
        <w:tc>
          <w:tcPr>
            <w:tcW w:w="827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80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9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87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E91010">
        <w:trPr>
          <w:gridAfter w:val="1"/>
          <w:wAfter w:w="8" w:type="pct"/>
          <w:trHeight w:val="517"/>
        </w:trPr>
        <w:tc>
          <w:tcPr>
            <w:tcW w:w="827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D7F6B" w:rsidRPr="005633EA" w:rsidTr="00E91010">
        <w:trPr>
          <w:gridAfter w:val="1"/>
          <w:wAfter w:w="8" w:type="pct"/>
          <w:trHeight w:val="315"/>
        </w:trPr>
        <w:tc>
          <w:tcPr>
            <w:tcW w:w="364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C72C3C" w:rsidRPr="005633EA" w:rsidTr="00E91010">
        <w:trPr>
          <w:gridAfter w:val="1"/>
          <w:wAfter w:w="8" w:type="pct"/>
          <w:trHeight w:val="156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70022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7748,32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70022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2612,78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70022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4693,92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70022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2612,78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E91010">
        <w:trPr>
          <w:gridAfter w:val="1"/>
          <w:wAfter w:w="8" w:type="pct"/>
          <w:trHeight w:val="3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E91010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C72C3C" w:rsidRPr="005633EA" w:rsidTr="00E91010">
        <w:trPr>
          <w:gridAfter w:val="1"/>
          <w:wAfter w:w="8" w:type="pct"/>
          <w:trHeight w:val="157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8909EB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«Содержание и </w:t>
            </w:r>
            <w:r w:rsidR="008909EB">
              <w:rPr>
                <w:color w:val="000000"/>
                <w:sz w:val="22"/>
                <w:szCs w:val="22"/>
              </w:rPr>
              <w:t>ремонт</w:t>
            </w:r>
            <w:r w:rsidRPr="005633EA">
              <w:rPr>
                <w:color w:val="000000"/>
                <w:sz w:val="22"/>
                <w:szCs w:val="22"/>
              </w:rPr>
              <w:t xml:space="preserve"> объектов коммунальной инфраструктуры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1039,22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9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1039,22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65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2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384,39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384,39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84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2563" w:rsidRPr="005633EA" w:rsidTr="00E91010">
        <w:trPr>
          <w:gridAfter w:val="1"/>
          <w:wAfter w:w="8" w:type="pct"/>
          <w:trHeight w:val="156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8B1A33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B1A33" w:rsidRPr="005633EA" w:rsidRDefault="008B1A33" w:rsidP="008B1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6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3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0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4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8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3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8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2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1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3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2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«Оказание поддержки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1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6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5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5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30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62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both"/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3966,58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7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57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3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45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9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7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E91010">
        <w:trPr>
          <w:gridAfter w:val="1"/>
          <w:wAfter w:w="8" w:type="pct"/>
          <w:trHeight w:val="150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85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66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19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14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E91010">
        <w:trPr>
          <w:gridAfter w:val="1"/>
          <w:wAfter w:w="8" w:type="pct"/>
          <w:trHeight w:val="1620"/>
        </w:trPr>
        <w:tc>
          <w:tcPr>
            <w:tcW w:w="36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90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78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58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8B1A3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E91010">
        <w:trPr>
          <w:gridAfter w:val="1"/>
          <w:wAfter w:w="8" w:type="pct"/>
          <w:trHeight w:val="2010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E91010">
        <w:trPr>
          <w:gridAfter w:val="1"/>
          <w:wAfter w:w="8" w:type="pct"/>
          <w:trHeight w:val="1095"/>
        </w:trPr>
        <w:tc>
          <w:tcPr>
            <w:tcW w:w="36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172744" w:rsidP="001C1F8F">
      <w:pPr>
        <w:pStyle w:val="ac"/>
        <w:tabs>
          <w:tab w:val="left" w:pos="993"/>
          <w:tab w:val="left" w:pos="3420"/>
        </w:tabs>
        <w:ind w:left="709"/>
        <w:jc w:val="right"/>
      </w:pP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 (далее – Подпрограмма 2):</w:t>
      </w:r>
    </w:p>
    <w:p w:rsidR="00BF0D60" w:rsidRDefault="00BF0D60" w:rsidP="00BF0D60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1C2DC5">
        <w:t>разделе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473AAE" w:rsidRPr="008966CC" w:rsidTr="001C2DC5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33650,55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C1D7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11458,7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33650,55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C1D75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6773,71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E91010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F047A2" w:rsidP="00367EF1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lastRenderedPageBreak/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58"/>
        <w:gridCol w:w="570"/>
        <w:gridCol w:w="376"/>
        <w:gridCol w:w="23"/>
        <w:gridCol w:w="1517"/>
        <w:gridCol w:w="23"/>
        <w:gridCol w:w="1577"/>
        <w:gridCol w:w="23"/>
        <w:gridCol w:w="1069"/>
        <w:gridCol w:w="23"/>
        <w:gridCol w:w="1016"/>
        <w:gridCol w:w="23"/>
        <w:gridCol w:w="1065"/>
        <w:gridCol w:w="23"/>
        <w:gridCol w:w="915"/>
        <w:gridCol w:w="23"/>
        <w:gridCol w:w="948"/>
      </w:tblGrid>
      <w:tr w:rsidR="00E837E8" w:rsidRPr="003262F4" w:rsidTr="002F5F9C">
        <w:trPr>
          <w:trHeight w:val="1365"/>
        </w:trPr>
        <w:tc>
          <w:tcPr>
            <w:tcW w:w="780" w:type="pct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14" w:type="pct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F5F9C" w:rsidRPr="003262F4" w:rsidTr="002F5F9C">
        <w:trPr>
          <w:trHeight w:val="517"/>
        </w:trPr>
        <w:tc>
          <w:tcPr>
            <w:tcW w:w="780" w:type="pct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6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8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33650,55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11458,71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24280,55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6773,71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2F5F9C" w:rsidRPr="003262F4" w:rsidTr="002F5F9C">
        <w:trPr>
          <w:trHeight w:val="9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2F5F9C">
        <w:trPr>
          <w:trHeight w:val="51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2F5F9C" w:rsidRPr="003262F4" w:rsidTr="002F5F9C">
        <w:trPr>
          <w:trHeight w:val="16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5893,45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8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074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12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5729A0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40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2F5F9C">
        <w:trPr>
          <w:trHeight w:val="315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2F5F9C" w:rsidRPr="003262F4" w:rsidTr="002F5F9C">
        <w:trPr>
          <w:trHeight w:val="106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both"/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16301,63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4344,76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16301,63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4344,76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3956,00</w:t>
            </w:r>
          </w:p>
        </w:tc>
      </w:tr>
      <w:tr w:rsidR="002F5F9C" w:rsidRPr="003262F4" w:rsidTr="002F5F9C">
        <w:trPr>
          <w:trHeight w:val="111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94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105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14777,09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3694,76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3856,00</w:t>
            </w:r>
          </w:p>
        </w:tc>
      </w:tr>
      <w:tr w:rsidR="002F5F9C" w:rsidRPr="003262F4" w:rsidTr="002F5F9C">
        <w:trPr>
          <w:trHeight w:val="72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70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14777,09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3694,76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9F6C0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3856,00</w:t>
            </w:r>
          </w:p>
        </w:tc>
      </w:tr>
      <w:tr w:rsidR="002F5F9C" w:rsidRPr="003262F4" w:rsidTr="002F5F9C">
        <w:trPr>
          <w:trHeight w:val="6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Показатели конечного результата </w:t>
            </w:r>
            <w:r w:rsidRPr="003262F4">
              <w:rPr>
                <w:color w:val="000000"/>
                <w:sz w:val="20"/>
                <w:szCs w:val="20"/>
              </w:rPr>
              <w:lastRenderedPageBreak/>
              <w:t>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14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661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1524,54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1524,54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18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2F5F9C">
        <w:trPr>
          <w:trHeight w:val="33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2F5F9C" w:rsidRPr="003262F4" w:rsidTr="002F5F9C">
        <w:trPr>
          <w:trHeight w:val="103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3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29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E6125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3262F4"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54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633803" w:rsidRDefault="00633803" w:rsidP="00591889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5)в подпрограмме 3 «</w:t>
      </w:r>
      <w:r w:rsidR="005B19ED">
        <w:rPr>
          <w:szCs w:val="24"/>
        </w:rPr>
        <w:t xml:space="preserve">Управление собственностью муниципального образования </w:t>
      </w:r>
      <w:r w:rsidR="00591889">
        <w:rPr>
          <w:szCs w:val="24"/>
        </w:rPr>
        <w:t>«</w:t>
      </w:r>
      <w:r w:rsidR="005B19ED">
        <w:rPr>
          <w:szCs w:val="24"/>
        </w:rPr>
        <w:t>Город Кедровый»</w:t>
      </w:r>
      <w:r>
        <w:t xml:space="preserve"> (далее – Подпрограмма </w:t>
      </w:r>
      <w:r w:rsidR="00591889">
        <w:t>3</w:t>
      </w:r>
      <w:r>
        <w:t>):</w:t>
      </w:r>
    </w:p>
    <w:p w:rsidR="002A48DB" w:rsidRDefault="002A48DB" w:rsidP="00633803">
      <w:pPr>
        <w:pStyle w:val="ac"/>
        <w:tabs>
          <w:tab w:val="left" w:pos="993"/>
          <w:tab w:val="left" w:pos="3420"/>
        </w:tabs>
        <w:ind w:left="709"/>
        <w:jc w:val="both"/>
      </w:pPr>
    </w:p>
    <w:p w:rsidR="00633803" w:rsidRDefault="00591889" w:rsidP="00591889">
      <w:pPr>
        <w:tabs>
          <w:tab w:val="left" w:pos="993"/>
          <w:tab w:val="left" w:pos="3420"/>
        </w:tabs>
        <w:ind w:firstLine="709"/>
        <w:jc w:val="both"/>
      </w:pPr>
      <w:r>
        <w:t xml:space="preserve">а) </w:t>
      </w:r>
      <w:r w:rsidR="00633803">
        <w:t xml:space="preserve">в </w:t>
      </w:r>
      <w:r>
        <w:t>разделе 1</w:t>
      </w:r>
      <w:r w:rsidR="00633803">
        <w:t xml:space="preserve"> Подпрограммы 3 строку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633803" w:rsidRPr="008966CC" w:rsidTr="00633803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C759C2" w:rsidP="00E83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8284,37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6167,83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C759C2" w:rsidP="00E83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C759C2" w:rsidP="00E83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8284,37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6167,83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C759C2" w:rsidP="00E83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33803" w:rsidRDefault="00633803" w:rsidP="00633803">
      <w:pPr>
        <w:pStyle w:val="ac"/>
        <w:tabs>
          <w:tab w:val="left" w:pos="993"/>
          <w:tab w:val="left" w:pos="3420"/>
        </w:tabs>
        <w:ind w:left="709"/>
        <w:jc w:val="both"/>
      </w:pPr>
    </w:p>
    <w:p w:rsidR="00633803" w:rsidRDefault="00633803" w:rsidP="00633803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 xml:space="preserve">раздел 3 Подпрограммы </w:t>
      </w:r>
      <w:r w:rsidR="00661749">
        <w:t>3</w:t>
      </w:r>
      <w:r>
        <w:t xml:space="preserve"> изложить в новой редакции:</w:t>
      </w:r>
    </w:p>
    <w:p w:rsidR="00633803" w:rsidRDefault="00633803" w:rsidP="00633803">
      <w:pPr>
        <w:pStyle w:val="ac"/>
        <w:tabs>
          <w:tab w:val="left" w:pos="993"/>
          <w:tab w:val="left" w:pos="3420"/>
        </w:tabs>
        <w:ind w:left="709"/>
        <w:jc w:val="both"/>
      </w:pPr>
    </w:p>
    <w:p w:rsidR="00633803" w:rsidRDefault="00633803" w:rsidP="00C21D9A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C21D9A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E837E8" w:rsidRDefault="00521B17" w:rsidP="00633803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3"/>
        <w:gridCol w:w="531"/>
        <w:gridCol w:w="390"/>
        <w:gridCol w:w="1887"/>
        <w:gridCol w:w="1543"/>
        <w:gridCol w:w="995"/>
        <w:gridCol w:w="896"/>
        <w:gridCol w:w="896"/>
        <w:gridCol w:w="896"/>
        <w:gridCol w:w="991"/>
      </w:tblGrid>
      <w:tr w:rsidR="00E837E8" w:rsidRPr="00E837E8" w:rsidTr="002F5F9C">
        <w:trPr>
          <w:trHeight w:val="975"/>
        </w:trPr>
        <w:tc>
          <w:tcPr>
            <w:tcW w:w="787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81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0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31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F5F9C" w:rsidRPr="00E837E8" w:rsidTr="002F5F9C">
        <w:trPr>
          <w:trHeight w:val="517"/>
        </w:trPr>
        <w:tc>
          <w:tcPr>
            <w:tcW w:w="787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E837E8" w:rsidTr="002F5F9C">
        <w:trPr>
          <w:trHeight w:val="315"/>
        </w:trPr>
        <w:tc>
          <w:tcPr>
            <w:tcW w:w="30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8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</w:tr>
      <w:tr w:rsidR="002F5F9C" w:rsidRPr="00E837E8" w:rsidTr="002F5F9C">
        <w:trPr>
          <w:trHeight w:val="1755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  <w:r w:rsidRPr="00E837E8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C759C2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8284,37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C759C2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2116,54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79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0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6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C759C2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8284,37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C759C2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2116,54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84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31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37E8" w:rsidRPr="00E837E8" w:rsidTr="002F5F9C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37E8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2F5F9C" w:rsidRPr="00E837E8" w:rsidTr="002F5F9C">
        <w:trPr>
          <w:trHeight w:val="1650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2036,5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6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02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7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2036,5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72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219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21</w:t>
            </w:r>
          </w:p>
        </w:tc>
      </w:tr>
      <w:tr w:rsidR="002F5F9C" w:rsidRPr="00E837E8" w:rsidTr="002F5F9C">
        <w:trPr>
          <w:trHeight w:val="163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E837E8" w:rsidRPr="00E837E8" w:rsidTr="002F5F9C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rPr>
                <w:b/>
                <w:bCs/>
                <w:color w:val="000000"/>
              </w:rPr>
            </w:pPr>
            <w:r w:rsidRPr="00E837E8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2F5F9C" w:rsidRPr="00E837E8" w:rsidTr="002F5F9C">
        <w:trPr>
          <w:trHeight w:val="1695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A17435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6247,87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A17435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0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0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58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A17435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6247,87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A17435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87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160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2F5F9C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2F5F9C" w:rsidRPr="00E837E8" w:rsidTr="002F5F9C">
        <w:trPr>
          <w:trHeight w:val="1635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1025,7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3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88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9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1025,7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90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165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2F5F9C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2F5F9C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2F5F9C" w:rsidRPr="00E837E8" w:rsidTr="002F5F9C">
        <w:trPr>
          <w:trHeight w:val="1560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both"/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</w:t>
            </w:r>
            <w:r w:rsidRPr="00E837E8">
              <w:rPr>
                <w:color w:val="000000"/>
                <w:sz w:val="22"/>
                <w:szCs w:val="22"/>
              </w:rPr>
              <w:lastRenderedPageBreak/>
              <w:t xml:space="preserve">объектов социальной сферы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A17435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4067,67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A17435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85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4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7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A17435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4067,67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A17435" w:rsidP="00E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66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175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F9C" w:rsidRPr="00E837E8" w:rsidTr="002F5F9C">
        <w:trPr>
          <w:trHeight w:val="1575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both"/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88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6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1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69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159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2F5F9C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633803" w:rsidRDefault="00633803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B74543">
        <w:t>23</w:t>
      </w:r>
      <w:r>
        <w:t>.0</w:t>
      </w:r>
      <w:r w:rsidR="00B74543">
        <w:t>2</w:t>
      </w:r>
      <w:r>
        <w:t>.2022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lastRenderedPageBreak/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030F61" w:rsidRDefault="00030F61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6E47EB" w:rsidRDefault="006E47EB" w:rsidP="00136BAF">
      <w:pPr>
        <w:ind w:left="10632"/>
        <w:jc w:val="both"/>
      </w:pPr>
    </w:p>
    <w:p w:rsidR="00CD3F76" w:rsidRPr="00767625" w:rsidRDefault="00CD3F76" w:rsidP="00CD3F76">
      <w:pPr>
        <w:rPr>
          <w:sz w:val="20"/>
        </w:rPr>
      </w:pPr>
      <w:r>
        <w:rPr>
          <w:sz w:val="20"/>
        </w:rPr>
        <w:t xml:space="preserve">Иванченко Татьяна Валерьевна </w:t>
      </w:r>
    </w:p>
    <w:p w:rsidR="00CD3F76" w:rsidRDefault="00CD3F76" w:rsidP="00386717">
      <w:r>
        <w:rPr>
          <w:sz w:val="20"/>
        </w:rPr>
        <w:t>838(250) 35-535</w:t>
      </w:r>
      <w:bookmarkStart w:id="0" w:name="_GoBack"/>
      <w:bookmarkEnd w:id="0"/>
    </w:p>
    <w:sectPr w:rsidR="00CD3F76" w:rsidSect="00F24486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2DC"/>
    <w:rsid w:val="00045D93"/>
    <w:rsid w:val="0005706F"/>
    <w:rsid w:val="0007005D"/>
    <w:rsid w:val="000741B7"/>
    <w:rsid w:val="00081B9B"/>
    <w:rsid w:val="00096004"/>
    <w:rsid w:val="000A0D61"/>
    <w:rsid w:val="000B5891"/>
    <w:rsid w:val="000B7B54"/>
    <w:rsid w:val="000E0E0B"/>
    <w:rsid w:val="000F0CA9"/>
    <w:rsid w:val="000F2AAC"/>
    <w:rsid w:val="00100E7C"/>
    <w:rsid w:val="001222C7"/>
    <w:rsid w:val="00130C10"/>
    <w:rsid w:val="00133ABE"/>
    <w:rsid w:val="00136BAF"/>
    <w:rsid w:val="00143CF3"/>
    <w:rsid w:val="001517D1"/>
    <w:rsid w:val="00157CB6"/>
    <w:rsid w:val="001630ED"/>
    <w:rsid w:val="00172744"/>
    <w:rsid w:val="001864BA"/>
    <w:rsid w:val="00191727"/>
    <w:rsid w:val="00194038"/>
    <w:rsid w:val="00195D9A"/>
    <w:rsid w:val="001A31F3"/>
    <w:rsid w:val="001B191D"/>
    <w:rsid w:val="001C1F8F"/>
    <w:rsid w:val="001C2DC5"/>
    <w:rsid w:val="001F285B"/>
    <w:rsid w:val="002115F5"/>
    <w:rsid w:val="002732FE"/>
    <w:rsid w:val="00277FA1"/>
    <w:rsid w:val="00280587"/>
    <w:rsid w:val="002A48DB"/>
    <w:rsid w:val="002B5AC0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62F4"/>
    <w:rsid w:val="00327862"/>
    <w:rsid w:val="0034578C"/>
    <w:rsid w:val="00357E09"/>
    <w:rsid w:val="00360576"/>
    <w:rsid w:val="00363CD9"/>
    <w:rsid w:val="00367EF1"/>
    <w:rsid w:val="003719EC"/>
    <w:rsid w:val="00386717"/>
    <w:rsid w:val="0039053A"/>
    <w:rsid w:val="003B004E"/>
    <w:rsid w:val="003B55F7"/>
    <w:rsid w:val="003C1776"/>
    <w:rsid w:val="003D0EA5"/>
    <w:rsid w:val="003E6125"/>
    <w:rsid w:val="003E7222"/>
    <w:rsid w:val="00404332"/>
    <w:rsid w:val="004108E4"/>
    <w:rsid w:val="004300DF"/>
    <w:rsid w:val="00442918"/>
    <w:rsid w:val="00447403"/>
    <w:rsid w:val="00473AAE"/>
    <w:rsid w:val="004A0523"/>
    <w:rsid w:val="004B4998"/>
    <w:rsid w:val="004C2C79"/>
    <w:rsid w:val="0050418D"/>
    <w:rsid w:val="005111E1"/>
    <w:rsid w:val="00516217"/>
    <w:rsid w:val="00521B17"/>
    <w:rsid w:val="005333E9"/>
    <w:rsid w:val="00537DD5"/>
    <w:rsid w:val="00554C2B"/>
    <w:rsid w:val="00560A6E"/>
    <w:rsid w:val="005633EA"/>
    <w:rsid w:val="005729A0"/>
    <w:rsid w:val="00591889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72693"/>
    <w:rsid w:val="00672934"/>
    <w:rsid w:val="00674958"/>
    <w:rsid w:val="00685793"/>
    <w:rsid w:val="00695F2B"/>
    <w:rsid w:val="006A0246"/>
    <w:rsid w:val="006A3399"/>
    <w:rsid w:val="006C2D2A"/>
    <w:rsid w:val="006D37C9"/>
    <w:rsid w:val="006D3F2F"/>
    <w:rsid w:val="006E47EB"/>
    <w:rsid w:val="006F34FA"/>
    <w:rsid w:val="00700225"/>
    <w:rsid w:val="00716337"/>
    <w:rsid w:val="00722907"/>
    <w:rsid w:val="007233AE"/>
    <w:rsid w:val="007440B9"/>
    <w:rsid w:val="00745416"/>
    <w:rsid w:val="00760EEC"/>
    <w:rsid w:val="00763ECB"/>
    <w:rsid w:val="0078124E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30253"/>
    <w:rsid w:val="00835A12"/>
    <w:rsid w:val="0087482E"/>
    <w:rsid w:val="0088672C"/>
    <w:rsid w:val="008909EB"/>
    <w:rsid w:val="00892B98"/>
    <w:rsid w:val="008966CC"/>
    <w:rsid w:val="00897A80"/>
    <w:rsid w:val="008A30AC"/>
    <w:rsid w:val="008B1A33"/>
    <w:rsid w:val="008B4AC6"/>
    <w:rsid w:val="008B7291"/>
    <w:rsid w:val="008C39BC"/>
    <w:rsid w:val="008E065B"/>
    <w:rsid w:val="008E371A"/>
    <w:rsid w:val="008E51B1"/>
    <w:rsid w:val="00935518"/>
    <w:rsid w:val="00944179"/>
    <w:rsid w:val="00952C98"/>
    <w:rsid w:val="009530B3"/>
    <w:rsid w:val="0097043D"/>
    <w:rsid w:val="009711DB"/>
    <w:rsid w:val="0098478E"/>
    <w:rsid w:val="00990E85"/>
    <w:rsid w:val="009B4D55"/>
    <w:rsid w:val="009C088D"/>
    <w:rsid w:val="009D7EE4"/>
    <w:rsid w:val="009F1E71"/>
    <w:rsid w:val="009F6C05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7DF7"/>
    <w:rsid w:val="00AC4638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61E81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E283B"/>
    <w:rsid w:val="00CE6948"/>
    <w:rsid w:val="00CF1210"/>
    <w:rsid w:val="00D01626"/>
    <w:rsid w:val="00D17925"/>
    <w:rsid w:val="00D20AFB"/>
    <w:rsid w:val="00D2540B"/>
    <w:rsid w:val="00D27EF4"/>
    <w:rsid w:val="00D324E6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42DB"/>
    <w:rsid w:val="00E040F6"/>
    <w:rsid w:val="00E0700D"/>
    <w:rsid w:val="00E1246F"/>
    <w:rsid w:val="00E25E88"/>
    <w:rsid w:val="00E36EFC"/>
    <w:rsid w:val="00E4416F"/>
    <w:rsid w:val="00E52998"/>
    <w:rsid w:val="00E72F78"/>
    <w:rsid w:val="00E837E8"/>
    <w:rsid w:val="00E91010"/>
    <w:rsid w:val="00E9642C"/>
    <w:rsid w:val="00EA172F"/>
    <w:rsid w:val="00EA3B75"/>
    <w:rsid w:val="00EB1E49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42AA8"/>
    <w:rsid w:val="00F50139"/>
    <w:rsid w:val="00F6613A"/>
    <w:rsid w:val="00F6734C"/>
    <w:rsid w:val="00F6782E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2BC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64607A-4943-4D45-B529-FDB74186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</TotalTime>
  <Pages>23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74</cp:revision>
  <cp:lastPrinted>2021-07-07T01:28:00Z</cp:lastPrinted>
  <dcterms:created xsi:type="dcterms:W3CDTF">2021-06-22T04:10:00Z</dcterms:created>
  <dcterms:modified xsi:type="dcterms:W3CDTF">2022-05-30T05:28:00Z</dcterms:modified>
</cp:coreProperties>
</file>